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F2" w:rsidRDefault="00053EF2"/>
    <w:p w:rsidR="00E1402E" w:rsidRDefault="00E1402E">
      <w:r>
        <w:t xml:space="preserve">SAMSUN </w:t>
      </w:r>
      <w:proofErr w:type="gramStart"/>
      <w:r>
        <w:t>ROTARY  KULÜBÜ</w:t>
      </w:r>
      <w:proofErr w:type="gramEnd"/>
      <w:r w:rsidR="00E26642">
        <w:t xml:space="preserve"> ADAY </w:t>
      </w:r>
      <w:r>
        <w:t xml:space="preserve"> YENİ ÜYE </w:t>
      </w:r>
      <w:r w:rsidR="00576BAA">
        <w:t>BİLGİLE</w:t>
      </w:r>
      <w:r w:rsidR="00E26642">
        <w:t>Rİ</w:t>
      </w:r>
    </w:p>
    <w:p w:rsidR="00E26642" w:rsidRDefault="00E26642"/>
    <w:p w:rsidR="00E1402E" w:rsidRDefault="00E1402E">
      <w:r>
        <w:t xml:space="preserve">BAHAR NİLAY ÖZKURT SOYDEMİR </w:t>
      </w:r>
    </w:p>
    <w:p w:rsidR="00576BAA" w:rsidRDefault="00576BAA">
      <w:r>
        <w:t xml:space="preserve">KOCAELİ 1966 DOĞUMLU </w:t>
      </w:r>
      <w:proofErr w:type="gramStart"/>
      <w:r>
        <w:t>OLUP,TIP</w:t>
      </w:r>
      <w:proofErr w:type="gramEnd"/>
      <w:r>
        <w:t xml:space="preserve"> DOKTORU O</w:t>
      </w:r>
      <w:r w:rsidR="0094121F">
        <w:t xml:space="preserve">LARAK GATA HASTANESINDE ÇALIŞTIKTAN </w:t>
      </w:r>
      <w:bookmarkStart w:id="0" w:name="_GoBack"/>
      <w:bookmarkEnd w:id="0"/>
      <w:r>
        <w:t xml:space="preserve"> </w:t>
      </w:r>
    </w:p>
    <w:p w:rsidR="00576BAA" w:rsidRDefault="00576BAA">
      <w:r>
        <w:t xml:space="preserve"> SONRA SAMSUN ‘A YERLEŞEREK FIZYOLOJI DALINDA HALEN KENDI MUAYENEHANESINDE ÇALIŞMA </w:t>
      </w:r>
    </w:p>
    <w:p w:rsidR="00576BAA" w:rsidRDefault="00576BAA">
      <w:r>
        <w:t xml:space="preserve">HAYATINA DEVAM </w:t>
      </w:r>
      <w:proofErr w:type="gramStart"/>
      <w:r>
        <w:t>ETMEKTEDIR.EVLİ</w:t>
      </w:r>
      <w:proofErr w:type="gramEnd"/>
      <w:r>
        <w:t xml:space="preserve"> VE BİR ÇOCUK SAHIBI OLAN BAHAR NİLAY ÖZKURT SOYDEMİR </w:t>
      </w:r>
    </w:p>
    <w:p w:rsidR="00576BAA" w:rsidRDefault="00576BAA">
      <w:r>
        <w:t xml:space="preserve">İŞİNDE VE MESLEK YAŞAMINDA </w:t>
      </w:r>
      <w:proofErr w:type="gramStart"/>
      <w:r>
        <w:t>SAYGIN ,ÇALIŞKAN</w:t>
      </w:r>
      <w:proofErr w:type="gramEnd"/>
      <w:r>
        <w:t xml:space="preserve"> VE SOSYAL SORUMLULUK BİLİNCİNE SAHIP </w:t>
      </w:r>
    </w:p>
    <w:p w:rsidR="00E26642" w:rsidRDefault="00576BAA">
      <w:r>
        <w:t xml:space="preserve">EKİP ÇALIŞMASINA UYGUN VE DÜZGÜN BİR AİLE YAŞAMINA SAHİP OLARAK ÇEVRESİNCE </w:t>
      </w:r>
    </w:p>
    <w:p w:rsidR="00576BAA" w:rsidRDefault="00576BAA">
      <w:r>
        <w:t>BİLİNMEKTEDIR.</w:t>
      </w:r>
    </w:p>
    <w:sectPr w:rsidR="00576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FD"/>
    <w:rsid w:val="00053EF2"/>
    <w:rsid w:val="00576BAA"/>
    <w:rsid w:val="0094121F"/>
    <w:rsid w:val="00DB5AFD"/>
    <w:rsid w:val="00E1402E"/>
    <w:rsid w:val="00E2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2017-09-26T19:47:00Z</dcterms:created>
  <dcterms:modified xsi:type="dcterms:W3CDTF">2017-09-26T19:47:00Z</dcterms:modified>
</cp:coreProperties>
</file>