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788F7F4F" w:rsidR="00E225AB" w:rsidRPr="00C26D31" w:rsidRDefault="002D5B1C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Engelleri Aşıyoruz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49B7C020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2D5B1C">
        <w:rPr>
          <w:rFonts w:ascii="Calibri" w:hAnsi="Calibri" w:cs="Calibri"/>
          <w:color w:val="000000"/>
        </w:rPr>
        <w:t>Resim Sergisi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328DA0E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</w:p>
    <w:p w14:paraId="216EBCC6" w14:textId="09B27F0F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2D5B1C">
        <w:rPr>
          <w:rFonts w:ascii="Calibri" w:hAnsi="Calibri" w:cs="Calibri"/>
          <w:color w:val="000000"/>
        </w:rPr>
        <w:t>04</w:t>
      </w:r>
      <w:r w:rsidR="0038435A">
        <w:rPr>
          <w:rFonts w:ascii="Calibri" w:hAnsi="Calibri" w:cs="Calibri"/>
          <w:color w:val="000000"/>
        </w:rPr>
        <w:t>.</w:t>
      </w:r>
      <w:r w:rsidR="005E0C8E">
        <w:rPr>
          <w:rFonts w:ascii="Calibri" w:hAnsi="Calibri" w:cs="Calibri"/>
          <w:color w:val="000000"/>
        </w:rPr>
        <w:t>0</w:t>
      </w:r>
      <w:r w:rsidR="002D5B1C">
        <w:rPr>
          <w:rFonts w:ascii="Calibri" w:hAnsi="Calibri" w:cs="Calibri"/>
          <w:color w:val="000000"/>
        </w:rPr>
        <w:t>2</w:t>
      </w:r>
      <w:r w:rsidR="0038435A">
        <w:rPr>
          <w:rFonts w:ascii="Calibri" w:hAnsi="Calibri" w:cs="Calibri"/>
          <w:color w:val="000000"/>
        </w:rPr>
        <w:t>.202</w:t>
      </w:r>
      <w:r w:rsidR="002D5B1C">
        <w:rPr>
          <w:rFonts w:ascii="Calibri" w:hAnsi="Calibri" w:cs="Calibri"/>
          <w:color w:val="000000"/>
        </w:rPr>
        <w:t>6</w:t>
      </w:r>
    </w:p>
    <w:p w14:paraId="5EADE756" w14:textId="2AA4D895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2D5B1C">
        <w:rPr>
          <w:rFonts w:ascii="Calibri" w:hAnsi="Calibri" w:cs="Calibri"/>
          <w:color w:val="000000"/>
        </w:rPr>
        <w:t>AKSV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12B3BF31" w14:textId="77777777" w:rsidR="002D5B1C" w:rsidRPr="002D5B1C" w:rsidRDefault="002D5B1C" w:rsidP="002D5B1C">
      <w:pPr>
        <w:pStyle w:val="NormalWeb"/>
        <w:spacing w:before="200" w:after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2D5B1C">
        <w:rPr>
          <w:rFonts w:ascii="Calibri" w:hAnsi="Calibri" w:cs="Calibri"/>
          <w:color w:val="000000"/>
        </w:rPr>
        <w:t>Meslek Hizmetleri ödülleri gecesi Gülçin Sipahi resim sergisi açmıştır.</w:t>
      </w:r>
    </w:p>
    <w:p w14:paraId="370F1478" w14:textId="14BA807D" w:rsidR="002D5B1C" w:rsidRDefault="002D5B1C" w:rsidP="002D5B1C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2D5B1C">
        <w:rPr>
          <w:rFonts w:ascii="Calibri" w:hAnsi="Calibri" w:cs="Calibri"/>
          <w:color w:val="000000"/>
        </w:rPr>
        <w:t>Toplam 7 adet resim sergilemiş ve satış gerçekleştirmiştir. Satışın geliri ile de sokak hayvanlarına mama aldığı bir proje yönetiyor.</w:t>
      </w:r>
    </w:p>
    <w:bookmarkEnd w:id="0"/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747475F2" w14:textId="1B15B630" w:rsidR="00AA667A" w:rsidRDefault="00130A30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Falez RK</w:t>
      </w:r>
    </w:p>
    <w:p w14:paraId="7CFEA1E8" w14:textId="3DF4C790" w:rsidR="00130A30" w:rsidRDefault="00130A30" w:rsidP="002D5B1C">
      <w:pPr>
        <w:pStyle w:val="NormalWeb"/>
        <w:spacing w:before="20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</w:p>
    <w:sectPr w:rsidR="00130A3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15B3" w14:textId="77777777" w:rsidR="0043667B" w:rsidRDefault="0043667B" w:rsidP="00A74F5C">
      <w:pPr>
        <w:spacing w:after="0" w:line="240" w:lineRule="auto"/>
      </w:pPr>
      <w:r>
        <w:separator/>
      </w:r>
    </w:p>
  </w:endnote>
  <w:endnote w:type="continuationSeparator" w:id="0">
    <w:p w14:paraId="02966455" w14:textId="77777777" w:rsidR="0043667B" w:rsidRDefault="0043667B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D6D0" w14:textId="77777777" w:rsidR="0043667B" w:rsidRDefault="0043667B" w:rsidP="00A74F5C">
      <w:pPr>
        <w:spacing w:after="0" w:line="240" w:lineRule="auto"/>
      </w:pPr>
      <w:r>
        <w:separator/>
      </w:r>
    </w:p>
  </w:footnote>
  <w:footnote w:type="continuationSeparator" w:id="0">
    <w:p w14:paraId="1199CE94" w14:textId="77777777" w:rsidR="0043667B" w:rsidRDefault="0043667B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30A30"/>
    <w:rsid w:val="001977B4"/>
    <w:rsid w:val="00223BE2"/>
    <w:rsid w:val="00250C5A"/>
    <w:rsid w:val="002D01FC"/>
    <w:rsid w:val="002D5B1C"/>
    <w:rsid w:val="002D60EC"/>
    <w:rsid w:val="0031261F"/>
    <w:rsid w:val="003137E5"/>
    <w:rsid w:val="00366AAC"/>
    <w:rsid w:val="0038435A"/>
    <w:rsid w:val="003F5784"/>
    <w:rsid w:val="00416A94"/>
    <w:rsid w:val="0043667B"/>
    <w:rsid w:val="00474725"/>
    <w:rsid w:val="00483644"/>
    <w:rsid w:val="00491734"/>
    <w:rsid w:val="004B346D"/>
    <w:rsid w:val="004E0039"/>
    <w:rsid w:val="00527464"/>
    <w:rsid w:val="005650A7"/>
    <w:rsid w:val="00570282"/>
    <w:rsid w:val="00582781"/>
    <w:rsid w:val="00587218"/>
    <w:rsid w:val="005E0C8E"/>
    <w:rsid w:val="005F4AF8"/>
    <w:rsid w:val="0064190F"/>
    <w:rsid w:val="006755BC"/>
    <w:rsid w:val="00683908"/>
    <w:rsid w:val="006D07AD"/>
    <w:rsid w:val="0071428C"/>
    <w:rsid w:val="007214E5"/>
    <w:rsid w:val="007215D2"/>
    <w:rsid w:val="007C13A9"/>
    <w:rsid w:val="007E65D4"/>
    <w:rsid w:val="00815C57"/>
    <w:rsid w:val="0081636E"/>
    <w:rsid w:val="00883C79"/>
    <w:rsid w:val="00896952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AA667A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5301B"/>
    <w:rsid w:val="00D90E48"/>
    <w:rsid w:val="00D91E1F"/>
    <w:rsid w:val="00DD71E4"/>
    <w:rsid w:val="00DE622C"/>
    <w:rsid w:val="00E225AB"/>
    <w:rsid w:val="00E8371C"/>
    <w:rsid w:val="00E86A7B"/>
    <w:rsid w:val="00EA049E"/>
    <w:rsid w:val="00EC7B14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451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</cp:revision>
  <dcterms:created xsi:type="dcterms:W3CDTF">2026-02-06T16:01:00Z</dcterms:created>
  <dcterms:modified xsi:type="dcterms:W3CDTF">2026-02-06T16:01:00Z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