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F82" w:rsidRDefault="00267240" w:rsidP="00D63F82">
      <w:r>
        <w:t xml:space="preserve">27Kasım </w:t>
      </w:r>
      <w:proofErr w:type="gramStart"/>
      <w:r>
        <w:t xml:space="preserve">da </w:t>
      </w:r>
      <w:bookmarkStart w:id="0" w:name="_GoBack"/>
      <w:bookmarkEnd w:id="0"/>
      <w:r>
        <w:t xml:space="preserve"> </w:t>
      </w:r>
      <w:r w:rsidR="00D63F82">
        <w:t>Akdeniz</w:t>
      </w:r>
      <w:proofErr w:type="gramEnd"/>
      <w:r w:rsidR="00D63F82">
        <w:t xml:space="preserve"> </w:t>
      </w:r>
      <w:proofErr w:type="spellStart"/>
      <w:r w:rsidR="00D63F82">
        <w:t>Rotary</w:t>
      </w:r>
      <w:proofErr w:type="spellEnd"/>
      <w:r w:rsidR="00D63F82">
        <w:t xml:space="preserve"> Kulübü olarak, Toros </w:t>
      </w:r>
      <w:proofErr w:type="spellStart"/>
      <w:r w:rsidR="00D63F82">
        <w:t>Rotary</w:t>
      </w:r>
      <w:proofErr w:type="spellEnd"/>
      <w:r w:rsidR="00D63F82">
        <w:t xml:space="preserve">, Mersin Kızkalesi </w:t>
      </w:r>
      <w:proofErr w:type="spellStart"/>
      <w:r w:rsidR="00D63F82">
        <w:t>Rotary</w:t>
      </w:r>
      <w:proofErr w:type="spellEnd"/>
      <w:r w:rsidR="00D63F82">
        <w:t xml:space="preserve"> Kulüpleri ile birlikte, Mersin Büyükşehir Belediyesi Kadın ve Aile Hizmetleri Dairesi Başkanlığı iş birliğiyle anlamlı bir etkinliğe imza attık. Kalp hastalıklarının önlenmesi konusunda 55 ev kadınımıza yönelik düzenlediğimiz seminerde, kalp hastalıklarının önlenmesine dair çok kıymetli bilgiler edindik.</w:t>
      </w:r>
    </w:p>
    <w:p w:rsidR="009221D8" w:rsidRDefault="00D63F82" w:rsidP="00D63F82">
      <w:r>
        <w:t xml:space="preserve">Konuşmacı konuğumuz, değerli hocamız Prof. Dr. Aziz </w:t>
      </w:r>
      <w:proofErr w:type="spellStart"/>
      <w:r>
        <w:t>Karadede'ye</w:t>
      </w:r>
      <w:proofErr w:type="spellEnd"/>
      <w:r>
        <w:t xml:space="preserve"> değerli katkıları için gönülden teşekkür ediyoruz.  Kadınların sağlık konusunda bilinçlenmesini desteklemekten mutluluk duyuyoruz.</w:t>
      </w:r>
    </w:p>
    <w:p w:rsidR="00D63F82" w:rsidRDefault="00D63F82" w:rsidP="009055F2">
      <w:pPr>
        <w:spacing w:after="0"/>
      </w:pPr>
      <w:r>
        <w:t xml:space="preserve">Akdeniz </w:t>
      </w:r>
      <w:proofErr w:type="spellStart"/>
      <w:r>
        <w:t>Rotary</w:t>
      </w:r>
      <w:proofErr w:type="spellEnd"/>
      <w:r>
        <w:t xml:space="preserve"> Kulübü </w:t>
      </w:r>
    </w:p>
    <w:p w:rsidR="00D63F82" w:rsidRDefault="00D63F82" w:rsidP="009055F2">
      <w:pPr>
        <w:spacing w:after="0"/>
      </w:pPr>
      <w:r>
        <w:t xml:space="preserve">2025 -26 Dönem Başkanı </w:t>
      </w:r>
    </w:p>
    <w:p w:rsidR="00D63F82" w:rsidRDefault="00D63F82" w:rsidP="009055F2">
      <w:pPr>
        <w:spacing w:after="0"/>
      </w:pPr>
      <w:r>
        <w:t xml:space="preserve">HÜLYA TEPE GÜNER  &amp; ERTAN </w:t>
      </w:r>
    </w:p>
    <w:sectPr w:rsidR="00D63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F82"/>
    <w:rsid w:val="00267240"/>
    <w:rsid w:val="009055F2"/>
    <w:rsid w:val="009221D8"/>
    <w:rsid w:val="00D63F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A4BEC-6EBA-48F7-B108-E5524EBD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2025-12-08T11:08:00Z</dcterms:created>
  <dcterms:modified xsi:type="dcterms:W3CDTF">2025-12-25T11:22:00Z</dcterms:modified>
</cp:coreProperties>
</file>