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DA72" w14:textId="5D1AE5D3" w:rsidR="001544E0" w:rsidRPr="000F793D" w:rsidRDefault="00C55693" w:rsidP="00C556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>ROTARY 2430 BÖLGE</w:t>
      </w:r>
    </w:p>
    <w:p w14:paraId="2D26984C" w14:textId="7A616D7B" w:rsidR="00C55693" w:rsidRPr="000F793D" w:rsidRDefault="00C55693" w:rsidP="00C556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>202</w:t>
      </w:r>
      <w:r w:rsidR="007633B8" w:rsidRPr="000F793D">
        <w:rPr>
          <w:rFonts w:ascii="Arial" w:hAnsi="Arial" w:cs="Arial"/>
          <w:b/>
          <w:bCs/>
          <w:sz w:val="24"/>
          <w:szCs w:val="24"/>
        </w:rPr>
        <w:t>5</w:t>
      </w:r>
      <w:r w:rsidRPr="000F793D">
        <w:rPr>
          <w:rFonts w:ascii="Arial" w:hAnsi="Arial" w:cs="Arial"/>
          <w:b/>
          <w:bCs/>
          <w:sz w:val="24"/>
          <w:szCs w:val="24"/>
        </w:rPr>
        <w:t xml:space="preserve"> – 202</w:t>
      </w:r>
      <w:r w:rsidR="007633B8" w:rsidRPr="000F793D">
        <w:rPr>
          <w:rFonts w:ascii="Arial" w:hAnsi="Arial" w:cs="Arial"/>
          <w:b/>
          <w:bCs/>
          <w:sz w:val="24"/>
          <w:szCs w:val="24"/>
        </w:rPr>
        <w:t>7</w:t>
      </w:r>
    </w:p>
    <w:p w14:paraId="08ED7EBC" w14:textId="3CA12439" w:rsidR="00C55693" w:rsidRPr="000F793D" w:rsidRDefault="00C55693" w:rsidP="00C556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>KULÜP STRATEJİK PLANLAMA</w:t>
      </w:r>
    </w:p>
    <w:p w14:paraId="20C6F63B" w14:textId="77777777" w:rsidR="00C55693" w:rsidRPr="000F793D" w:rsidRDefault="00C55693" w:rsidP="00C556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4884D5" w14:textId="05947A0B" w:rsidR="00C55693" w:rsidRPr="000F793D" w:rsidRDefault="00C55693" w:rsidP="00AE086B">
      <w:pPr>
        <w:spacing w:after="0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 xml:space="preserve">KULÜBÜN </w:t>
      </w:r>
      <w:proofErr w:type="gramStart"/>
      <w:r w:rsidRPr="000F793D">
        <w:rPr>
          <w:rFonts w:ascii="Arial" w:hAnsi="Arial" w:cs="Arial"/>
          <w:b/>
          <w:bCs/>
          <w:sz w:val="24"/>
          <w:szCs w:val="24"/>
        </w:rPr>
        <w:t>ADI :</w:t>
      </w:r>
      <w:proofErr w:type="gramEnd"/>
      <w:r w:rsidRPr="000F793D">
        <w:rPr>
          <w:rFonts w:ascii="Arial" w:hAnsi="Arial" w:cs="Arial"/>
          <w:b/>
          <w:bCs/>
          <w:sz w:val="24"/>
          <w:szCs w:val="24"/>
        </w:rPr>
        <w:t xml:space="preserve"> GAZİANTEP İPEKYOLU ROTARY KULÜBÜ</w:t>
      </w:r>
    </w:p>
    <w:p w14:paraId="16F1A9F8" w14:textId="77777777" w:rsidR="00C55693" w:rsidRPr="000F793D" w:rsidRDefault="00C55693" w:rsidP="00C5569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5D1A8C" w14:textId="75532519" w:rsidR="00C55693" w:rsidRPr="000F793D" w:rsidRDefault="00C55693" w:rsidP="000F793D">
      <w:pPr>
        <w:spacing w:after="0" w:line="360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>STRATEJİK PLANLAMA KOMİTESİ</w:t>
      </w:r>
    </w:p>
    <w:p w14:paraId="0939E599" w14:textId="171B9AF1" w:rsidR="00C55693" w:rsidRPr="000F793D" w:rsidRDefault="00C55693" w:rsidP="000F793D">
      <w:pPr>
        <w:spacing w:after="0" w:line="360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 xml:space="preserve">BAŞKAN </w:t>
      </w:r>
      <w:r w:rsidRPr="000F793D">
        <w:rPr>
          <w:rFonts w:ascii="Arial" w:hAnsi="Arial" w:cs="Arial"/>
          <w:b/>
          <w:bCs/>
          <w:sz w:val="24"/>
          <w:szCs w:val="24"/>
        </w:rPr>
        <w:tab/>
        <w:t>: GDB. AHMET ONUR KARABAY</w:t>
      </w:r>
    </w:p>
    <w:p w14:paraId="16F5CADD" w14:textId="5EEE44A8" w:rsidR="00C55693" w:rsidRPr="000F793D" w:rsidRDefault="00C55693" w:rsidP="000F793D">
      <w:pPr>
        <w:spacing w:after="0" w:line="360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>ÜYE</w:t>
      </w:r>
      <w:r w:rsidRPr="000F793D">
        <w:rPr>
          <w:rFonts w:ascii="Arial" w:hAnsi="Arial" w:cs="Arial"/>
          <w:b/>
          <w:bCs/>
          <w:sz w:val="24"/>
          <w:szCs w:val="24"/>
        </w:rPr>
        <w:tab/>
      </w:r>
      <w:r w:rsidRPr="000F793D">
        <w:rPr>
          <w:rFonts w:ascii="Arial" w:hAnsi="Arial" w:cs="Arial"/>
          <w:b/>
          <w:bCs/>
          <w:sz w:val="24"/>
          <w:szCs w:val="24"/>
        </w:rPr>
        <w:tab/>
        <w:t>: MÜZEYYEN YEZDAN GÜLDEŞ</w:t>
      </w:r>
    </w:p>
    <w:p w14:paraId="2741A8CD" w14:textId="6CC0D689" w:rsidR="00C55693" w:rsidRPr="000F793D" w:rsidRDefault="00C55693" w:rsidP="000F793D">
      <w:pPr>
        <w:spacing w:after="0" w:line="360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>ÜYE</w:t>
      </w:r>
      <w:r w:rsidRPr="000F793D">
        <w:rPr>
          <w:rFonts w:ascii="Arial" w:hAnsi="Arial" w:cs="Arial"/>
          <w:b/>
          <w:bCs/>
          <w:sz w:val="24"/>
          <w:szCs w:val="24"/>
        </w:rPr>
        <w:tab/>
      </w:r>
      <w:r w:rsidRPr="000F793D">
        <w:rPr>
          <w:rFonts w:ascii="Arial" w:hAnsi="Arial" w:cs="Arial"/>
          <w:b/>
          <w:bCs/>
          <w:sz w:val="24"/>
          <w:szCs w:val="24"/>
        </w:rPr>
        <w:tab/>
        <w:t>: GLDB. JÜLİDE EREN</w:t>
      </w:r>
    </w:p>
    <w:p w14:paraId="4A43AD85" w14:textId="79913DB8" w:rsidR="00C55693" w:rsidRPr="000F793D" w:rsidRDefault="00C55693" w:rsidP="000F793D">
      <w:pPr>
        <w:spacing w:after="0" w:line="360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>ÜYE</w:t>
      </w:r>
      <w:r w:rsidRPr="000F793D">
        <w:rPr>
          <w:rFonts w:ascii="Arial" w:hAnsi="Arial" w:cs="Arial"/>
          <w:b/>
          <w:bCs/>
          <w:sz w:val="24"/>
          <w:szCs w:val="24"/>
        </w:rPr>
        <w:tab/>
      </w:r>
      <w:r w:rsidRPr="000F793D">
        <w:rPr>
          <w:rFonts w:ascii="Arial" w:hAnsi="Arial" w:cs="Arial"/>
          <w:b/>
          <w:bCs/>
          <w:sz w:val="24"/>
          <w:szCs w:val="24"/>
        </w:rPr>
        <w:tab/>
        <w:t>: GDB. METE SEVEROĞLU</w:t>
      </w:r>
    </w:p>
    <w:p w14:paraId="5F21984D" w14:textId="07213405" w:rsidR="00C55693" w:rsidRPr="000F793D" w:rsidRDefault="00C55693" w:rsidP="000F793D">
      <w:pPr>
        <w:spacing w:after="0" w:line="360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>ÜYE</w:t>
      </w:r>
      <w:r w:rsidRPr="000F793D">
        <w:rPr>
          <w:rFonts w:ascii="Arial" w:hAnsi="Arial" w:cs="Arial"/>
          <w:b/>
          <w:bCs/>
          <w:sz w:val="24"/>
          <w:szCs w:val="24"/>
        </w:rPr>
        <w:tab/>
      </w:r>
      <w:r w:rsidRPr="000F793D">
        <w:rPr>
          <w:rFonts w:ascii="Arial" w:hAnsi="Arial" w:cs="Arial"/>
          <w:b/>
          <w:bCs/>
          <w:sz w:val="24"/>
          <w:szCs w:val="24"/>
        </w:rPr>
        <w:tab/>
        <w:t>: RTN. SERHAT YUNUS ÖZÇELİK</w:t>
      </w:r>
    </w:p>
    <w:p w14:paraId="586E33CD" w14:textId="69D83CF0" w:rsidR="00C55693" w:rsidRPr="000F793D" w:rsidRDefault="00C55693" w:rsidP="000F793D">
      <w:pPr>
        <w:spacing w:after="0" w:line="360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>ÜYE</w:t>
      </w:r>
      <w:r w:rsidRPr="000F793D">
        <w:rPr>
          <w:rFonts w:ascii="Arial" w:hAnsi="Arial" w:cs="Arial"/>
          <w:b/>
          <w:bCs/>
          <w:sz w:val="24"/>
          <w:szCs w:val="24"/>
        </w:rPr>
        <w:tab/>
      </w:r>
      <w:r w:rsidRPr="000F793D">
        <w:rPr>
          <w:rFonts w:ascii="Arial" w:hAnsi="Arial" w:cs="Arial"/>
          <w:b/>
          <w:bCs/>
          <w:sz w:val="24"/>
          <w:szCs w:val="24"/>
        </w:rPr>
        <w:tab/>
        <w:t xml:space="preserve">: RTN. </w:t>
      </w:r>
      <w:r w:rsidR="00F64BF3" w:rsidRPr="000F793D">
        <w:rPr>
          <w:rFonts w:ascii="Arial" w:hAnsi="Arial" w:cs="Arial"/>
          <w:b/>
          <w:bCs/>
          <w:sz w:val="24"/>
          <w:szCs w:val="24"/>
        </w:rPr>
        <w:t>TEVHİDE İLTER ÖZBAY</w:t>
      </w:r>
    </w:p>
    <w:p w14:paraId="3FCE711A" w14:textId="77777777" w:rsidR="00F64BF3" w:rsidRPr="000F793D" w:rsidRDefault="00F64BF3" w:rsidP="00C5569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BDA5769" w14:textId="724FC357" w:rsidR="00F64BF3" w:rsidRPr="000F793D" w:rsidRDefault="00F64BF3" w:rsidP="00F64BF3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>ŞU ANDA NERDEYİZ</w:t>
      </w:r>
    </w:p>
    <w:p w14:paraId="327A70E4" w14:textId="77777777" w:rsidR="00F64BF3" w:rsidRPr="002C3CF0" w:rsidRDefault="00F64BF3" w:rsidP="00F64BF3">
      <w:pPr>
        <w:spacing w:after="0"/>
        <w:ind w:left="360"/>
        <w:jc w:val="both"/>
        <w:rPr>
          <w:rFonts w:ascii="Arial" w:hAnsi="Arial" w:cs="Arial"/>
          <w:b/>
          <w:bCs/>
        </w:rPr>
      </w:pPr>
    </w:p>
    <w:p w14:paraId="4E17EDA9" w14:textId="1B953048" w:rsidR="00F64BF3" w:rsidRPr="000F793D" w:rsidRDefault="00F64BF3" w:rsidP="00E71EC7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>MİSYON</w:t>
      </w:r>
    </w:p>
    <w:p w14:paraId="6DB88070" w14:textId="2035FE2B" w:rsidR="0097675A" w:rsidRPr="000F793D" w:rsidRDefault="00A87E36" w:rsidP="00E71EC7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F793D">
        <w:rPr>
          <w:rFonts w:ascii="Arial" w:hAnsi="Arial" w:cs="Arial"/>
          <w:sz w:val="24"/>
          <w:szCs w:val="24"/>
        </w:rPr>
        <w:t xml:space="preserve">Uluslararası </w:t>
      </w:r>
      <w:proofErr w:type="spellStart"/>
      <w:r w:rsidRPr="000F793D">
        <w:rPr>
          <w:rFonts w:ascii="Arial" w:hAnsi="Arial" w:cs="Arial"/>
          <w:sz w:val="24"/>
          <w:szCs w:val="24"/>
        </w:rPr>
        <w:t>Rotary’nin</w:t>
      </w:r>
      <w:proofErr w:type="spellEnd"/>
      <w:r w:rsidRPr="000F793D">
        <w:rPr>
          <w:rFonts w:ascii="Arial" w:hAnsi="Arial" w:cs="Arial"/>
          <w:sz w:val="24"/>
          <w:szCs w:val="24"/>
        </w:rPr>
        <w:t xml:space="preserve"> temel hedef ve prensipleri doğrultusund</w:t>
      </w:r>
      <w:r w:rsidR="00DD0CFA" w:rsidRPr="000F793D">
        <w:rPr>
          <w:rFonts w:ascii="Arial" w:hAnsi="Arial" w:cs="Arial"/>
          <w:sz w:val="24"/>
          <w:szCs w:val="24"/>
        </w:rPr>
        <w:t xml:space="preserve">a </w:t>
      </w:r>
      <w:r w:rsidRPr="000F793D">
        <w:rPr>
          <w:rFonts w:ascii="Arial" w:hAnsi="Arial" w:cs="Arial"/>
          <w:sz w:val="24"/>
          <w:szCs w:val="24"/>
        </w:rPr>
        <w:t>dünya genelinde gerçekleştirdiği hizmet projelerini, topluluklara sağladığı faydaları</w:t>
      </w:r>
      <w:r w:rsidR="00DD0CFA" w:rsidRPr="000F793D">
        <w:rPr>
          <w:rFonts w:ascii="Arial" w:hAnsi="Arial" w:cs="Arial"/>
          <w:sz w:val="24"/>
          <w:szCs w:val="24"/>
        </w:rPr>
        <w:t>, barışı teşvik etme, toplumları güçlendirme, sağlık ve eğitimi destekleme, çevreyi koruma gibi hedefler</w:t>
      </w:r>
      <w:r w:rsidR="002B1A8A" w:rsidRPr="000F793D">
        <w:rPr>
          <w:rFonts w:ascii="Arial" w:hAnsi="Arial" w:cs="Arial"/>
          <w:sz w:val="24"/>
          <w:szCs w:val="24"/>
        </w:rPr>
        <w:t>e</w:t>
      </w:r>
      <w:r w:rsidR="00DD0CFA" w:rsidRPr="000F793D">
        <w:rPr>
          <w:rFonts w:ascii="Arial" w:hAnsi="Arial" w:cs="Arial"/>
          <w:sz w:val="24"/>
          <w:szCs w:val="24"/>
        </w:rPr>
        <w:t xml:space="preserve"> nasıl katkıda bulunabileceklerini</w:t>
      </w:r>
      <w:r w:rsidRPr="000F793D">
        <w:rPr>
          <w:rFonts w:ascii="Arial" w:hAnsi="Arial" w:cs="Arial"/>
          <w:sz w:val="24"/>
          <w:szCs w:val="24"/>
        </w:rPr>
        <w:t xml:space="preserve"> ve küresel sorunlara yönelik çözümlerini tanıtarak</w:t>
      </w:r>
      <w:r w:rsidR="00DD0CFA" w:rsidRPr="000F793D">
        <w:rPr>
          <w:rFonts w:ascii="Arial" w:hAnsi="Arial" w:cs="Arial"/>
          <w:sz w:val="24"/>
          <w:szCs w:val="24"/>
        </w:rPr>
        <w:t xml:space="preserve"> </w:t>
      </w:r>
      <w:r w:rsidRPr="000F793D">
        <w:rPr>
          <w:rFonts w:ascii="Arial" w:hAnsi="Arial" w:cs="Arial"/>
          <w:sz w:val="24"/>
          <w:szCs w:val="24"/>
        </w:rPr>
        <w:t xml:space="preserve">daha fazla insanı bu harekete katılmaya teşvik </w:t>
      </w:r>
      <w:r w:rsidR="00832E8A" w:rsidRPr="000F793D">
        <w:rPr>
          <w:rFonts w:ascii="Arial" w:hAnsi="Arial" w:cs="Arial"/>
          <w:sz w:val="24"/>
          <w:szCs w:val="24"/>
        </w:rPr>
        <w:t>etmek, b</w:t>
      </w:r>
      <w:r w:rsidR="00DD0CFA" w:rsidRPr="000F793D">
        <w:rPr>
          <w:rFonts w:ascii="Arial" w:hAnsi="Arial" w:cs="Arial"/>
          <w:sz w:val="24"/>
          <w:szCs w:val="24"/>
        </w:rPr>
        <w:t xml:space="preserve">u bağlamda </w:t>
      </w:r>
      <w:r w:rsidR="00C21E65" w:rsidRPr="000F793D">
        <w:rPr>
          <w:rFonts w:ascii="Arial" w:hAnsi="Arial" w:cs="Arial"/>
          <w:sz w:val="24"/>
          <w:szCs w:val="24"/>
        </w:rPr>
        <w:t>üyelerinin dostluk bağlarını geliştirerek</w:t>
      </w:r>
      <w:r w:rsidR="001F685B" w:rsidRPr="000F793D">
        <w:rPr>
          <w:rFonts w:ascii="Arial" w:hAnsi="Arial" w:cs="Arial"/>
          <w:sz w:val="24"/>
          <w:szCs w:val="24"/>
        </w:rPr>
        <w:t xml:space="preserve">, </w:t>
      </w:r>
      <w:r w:rsidR="004017C2" w:rsidRPr="000F793D">
        <w:rPr>
          <w:rFonts w:ascii="Arial" w:hAnsi="Arial" w:cs="Arial"/>
          <w:sz w:val="24"/>
          <w:szCs w:val="24"/>
        </w:rPr>
        <w:t>insanları harekete geçirme, desteklerini artırma ve toplumda farkındalık yaratarak daha geniş bir etki alanı oluştur</w:t>
      </w:r>
      <w:r w:rsidR="00B10CF6" w:rsidRPr="000F793D">
        <w:rPr>
          <w:rFonts w:ascii="Arial" w:hAnsi="Arial" w:cs="Arial"/>
          <w:sz w:val="24"/>
          <w:szCs w:val="24"/>
        </w:rPr>
        <w:t>ma</w:t>
      </w:r>
      <w:r w:rsidR="009129D6" w:rsidRPr="000F793D">
        <w:rPr>
          <w:rFonts w:ascii="Arial" w:hAnsi="Arial" w:cs="Arial"/>
          <w:sz w:val="24"/>
          <w:szCs w:val="24"/>
        </w:rPr>
        <w:t xml:space="preserve">yı </w:t>
      </w:r>
      <w:r w:rsidR="00CE2BAB" w:rsidRPr="000F793D">
        <w:rPr>
          <w:rFonts w:ascii="Arial" w:hAnsi="Arial" w:cs="Arial"/>
          <w:sz w:val="24"/>
          <w:szCs w:val="24"/>
        </w:rPr>
        <w:t>hedefleyen</w:t>
      </w:r>
      <w:r w:rsidR="00F56204" w:rsidRPr="000F793D">
        <w:rPr>
          <w:rFonts w:ascii="Arial" w:hAnsi="Arial" w:cs="Arial"/>
          <w:sz w:val="24"/>
          <w:szCs w:val="24"/>
        </w:rPr>
        <w:t>,</w:t>
      </w:r>
      <w:r w:rsidR="00CE2BAB" w:rsidRPr="000F793D">
        <w:rPr>
          <w:rFonts w:ascii="Arial" w:hAnsi="Arial" w:cs="Arial"/>
          <w:sz w:val="24"/>
          <w:szCs w:val="24"/>
        </w:rPr>
        <w:t xml:space="preserve"> </w:t>
      </w:r>
      <w:r w:rsidR="00086910" w:rsidRPr="000F793D">
        <w:rPr>
          <w:rFonts w:ascii="Arial" w:hAnsi="Arial" w:cs="Arial"/>
          <w:sz w:val="24"/>
          <w:szCs w:val="24"/>
        </w:rPr>
        <w:t xml:space="preserve">dünyanın en </w:t>
      </w:r>
      <w:r w:rsidR="0013658A" w:rsidRPr="000F793D">
        <w:rPr>
          <w:rFonts w:ascii="Arial" w:hAnsi="Arial" w:cs="Arial"/>
          <w:sz w:val="24"/>
          <w:szCs w:val="24"/>
        </w:rPr>
        <w:t>güçlü</w:t>
      </w:r>
      <w:r w:rsidR="00086910" w:rsidRPr="000F793D">
        <w:rPr>
          <w:rFonts w:ascii="Arial" w:hAnsi="Arial" w:cs="Arial"/>
          <w:sz w:val="24"/>
          <w:szCs w:val="24"/>
        </w:rPr>
        <w:t xml:space="preserve"> </w:t>
      </w:r>
      <w:r w:rsidR="0097675A" w:rsidRPr="000F793D">
        <w:rPr>
          <w:rFonts w:ascii="Arial" w:hAnsi="Arial" w:cs="Arial"/>
          <w:sz w:val="24"/>
          <w:szCs w:val="24"/>
        </w:rPr>
        <w:t xml:space="preserve">sivil toplum kuruluşu </w:t>
      </w:r>
      <w:proofErr w:type="spellStart"/>
      <w:r w:rsidR="0097675A" w:rsidRPr="000F793D">
        <w:rPr>
          <w:rFonts w:ascii="Arial" w:hAnsi="Arial" w:cs="Arial"/>
          <w:sz w:val="24"/>
          <w:szCs w:val="24"/>
        </w:rPr>
        <w:t>Rotary’nin</w:t>
      </w:r>
      <w:proofErr w:type="spellEnd"/>
      <w:r w:rsidR="0097675A" w:rsidRPr="000F793D">
        <w:rPr>
          <w:rFonts w:ascii="Arial" w:hAnsi="Arial" w:cs="Arial"/>
          <w:sz w:val="24"/>
          <w:szCs w:val="24"/>
        </w:rPr>
        <w:t xml:space="preserve"> ülkemizde </w:t>
      </w:r>
      <w:r w:rsidR="00DA0432" w:rsidRPr="000F793D">
        <w:rPr>
          <w:rFonts w:ascii="Arial" w:hAnsi="Arial" w:cs="Arial"/>
          <w:sz w:val="24"/>
          <w:szCs w:val="24"/>
        </w:rPr>
        <w:t>daha çok tanınmasını sağ</w:t>
      </w:r>
      <w:r w:rsidR="00626A69" w:rsidRPr="000F793D">
        <w:rPr>
          <w:rFonts w:ascii="Arial" w:hAnsi="Arial" w:cs="Arial"/>
          <w:sz w:val="24"/>
          <w:szCs w:val="24"/>
        </w:rPr>
        <w:t>lamaktır.</w:t>
      </w:r>
    </w:p>
    <w:p w14:paraId="7D8B4739" w14:textId="77777777" w:rsidR="00612FF6" w:rsidRPr="000F793D" w:rsidRDefault="00612FF6" w:rsidP="00E71EC7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37B3B03" w14:textId="447B7437" w:rsidR="00612FF6" w:rsidRPr="000F793D" w:rsidRDefault="00612FF6" w:rsidP="00E71EC7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0F793D">
        <w:rPr>
          <w:rFonts w:ascii="Arial" w:hAnsi="Arial" w:cs="Arial"/>
          <w:b/>
          <w:bCs/>
          <w:sz w:val="24"/>
          <w:szCs w:val="24"/>
        </w:rPr>
        <w:t>VİZYON</w:t>
      </w:r>
    </w:p>
    <w:p w14:paraId="76EB3E7F" w14:textId="5AFCCBB6" w:rsidR="002B35BF" w:rsidRPr="003C4305" w:rsidRDefault="003D285C" w:rsidP="00E71EC7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F793D">
        <w:rPr>
          <w:rFonts w:ascii="Arial" w:hAnsi="Arial" w:cs="Arial"/>
          <w:sz w:val="24"/>
          <w:szCs w:val="24"/>
        </w:rPr>
        <w:t>T</w:t>
      </w:r>
      <w:r w:rsidR="005C1CD6" w:rsidRPr="000F793D">
        <w:rPr>
          <w:rFonts w:ascii="Arial" w:hAnsi="Arial" w:cs="Arial"/>
          <w:sz w:val="24"/>
          <w:szCs w:val="24"/>
        </w:rPr>
        <w:t xml:space="preserve">opluma değer katan projelerle liderlik etmek, bölgesel kalkınmayı desteklemek, üyelerimiz arasında güçlü bir dayanışma ve iş birliği kültürü </w:t>
      </w:r>
      <w:proofErr w:type="gramStart"/>
      <w:r w:rsidR="005C1CD6" w:rsidRPr="000F793D">
        <w:rPr>
          <w:rFonts w:ascii="Arial" w:hAnsi="Arial" w:cs="Arial"/>
          <w:sz w:val="24"/>
          <w:szCs w:val="24"/>
        </w:rPr>
        <w:t>oluşturmak,</w:t>
      </w:r>
      <w:proofErr w:type="gramEnd"/>
      <w:r w:rsidR="005C1CD6" w:rsidRPr="000F793D">
        <w:rPr>
          <w:rFonts w:ascii="Arial" w:hAnsi="Arial" w:cs="Arial"/>
          <w:sz w:val="24"/>
          <w:szCs w:val="24"/>
        </w:rPr>
        <w:t xml:space="preserve"> ve uluslararası alanda da fark yaratan bir kulüp olmaktır</w:t>
      </w:r>
      <w:r w:rsidR="005C1CD6" w:rsidRPr="003C4305">
        <w:rPr>
          <w:rFonts w:ascii="Arial" w:hAnsi="Arial" w:cs="Arial"/>
          <w:sz w:val="24"/>
          <w:szCs w:val="24"/>
        </w:rPr>
        <w:t>. Hedefimiz, sürdürülebilir projeler ve etkin liderlik yoluyla, toplulukların refahını artırmak ve gelecek nesillere daha iyi bir dünya bırak</w:t>
      </w:r>
      <w:r w:rsidR="00680553" w:rsidRPr="003C4305">
        <w:rPr>
          <w:rFonts w:ascii="Arial" w:hAnsi="Arial" w:cs="Arial"/>
          <w:sz w:val="24"/>
          <w:szCs w:val="24"/>
        </w:rPr>
        <w:t xml:space="preserve">arak </w:t>
      </w:r>
      <w:proofErr w:type="spellStart"/>
      <w:r w:rsidR="002B35BF" w:rsidRPr="003C4305">
        <w:rPr>
          <w:rFonts w:ascii="Arial" w:hAnsi="Arial" w:cs="Arial"/>
          <w:sz w:val="24"/>
          <w:szCs w:val="24"/>
        </w:rPr>
        <w:t>Rotary’nin</w:t>
      </w:r>
      <w:proofErr w:type="spellEnd"/>
      <w:r w:rsidR="002B35BF" w:rsidRPr="003C43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5BF" w:rsidRPr="003C4305">
        <w:rPr>
          <w:rFonts w:ascii="Arial" w:hAnsi="Arial" w:cs="Arial"/>
          <w:sz w:val="24"/>
          <w:szCs w:val="24"/>
        </w:rPr>
        <w:t>tan</w:t>
      </w:r>
      <w:r w:rsidR="00E14E84" w:rsidRPr="003C4305">
        <w:rPr>
          <w:rFonts w:ascii="Arial" w:hAnsi="Arial" w:cs="Arial"/>
          <w:sz w:val="24"/>
          <w:szCs w:val="24"/>
        </w:rPr>
        <w:t>ılabilirliği</w:t>
      </w:r>
      <w:proofErr w:type="spellEnd"/>
      <w:r w:rsidR="00E14E84" w:rsidRPr="003C4305">
        <w:rPr>
          <w:rFonts w:ascii="Arial" w:hAnsi="Arial" w:cs="Arial"/>
          <w:sz w:val="24"/>
          <w:szCs w:val="24"/>
        </w:rPr>
        <w:t xml:space="preserve"> arttırmaktır.</w:t>
      </w:r>
    </w:p>
    <w:p w14:paraId="62796F23" w14:textId="77777777" w:rsidR="00011A98" w:rsidRPr="002C3CF0" w:rsidRDefault="00011A98" w:rsidP="00E71EC7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D9AC9B3" w14:textId="7B8B3CDC" w:rsidR="00011A98" w:rsidRPr="002C3CF0" w:rsidRDefault="00B233BE" w:rsidP="00E71EC7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BÖLGEMİZDE ROTARY BİLİRNİRLİĞİ</w:t>
      </w:r>
    </w:p>
    <w:p w14:paraId="41640285" w14:textId="422426FC" w:rsidR="00F64E6F" w:rsidRPr="003C4305" w:rsidRDefault="00F64E6F" w:rsidP="00E71EC7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C4305">
        <w:rPr>
          <w:rFonts w:ascii="Arial" w:hAnsi="Arial" w:cs="Arial"/>
          <w:sz w:val="24"/>
          <w:szCs w:val="24"/>
        </w:rPr>
        <w:t xml:space="preserve">Bölgemizde </w:t>
      </w:r>
      <w:proofErr w:type="spellStart"/>
      <w:r w:rsidRPr="003C4305">
        <w:rPr>
          <w:rFonts w:ascii="Arial" w:hAnsi="Arial" w:cs="Arial"/>
          <w:sz w:val="24"/>
          <w:szCs w:val="24"/>
        </w:rPr>
        <w:t>Rotary’nin</w:t>
      </w:r>
      <w:proofErr w:type="spellEnd"/>
      <w:r w:rsidRPr="003C4305">
        <w:rPr>
          <w:rFonts w:ascii="Arial" w:hAnsi="Arial" w:cs="Arial"/>
          <w:sz w:val="24"/>
          <w:szCs w:val="24"/>
        </w:rPr>
        <w:t xml:space="preserve"> tanınırlığı maalesef oldukça düşük. Çoğu kişi </w:t>
      </w:r>
      <w:proofErr w:type="spellStart"/>
      <w:r w:rsidRPr="003C4305">
        <w:rPr>
          <w:rFonts w:ascii="Arial" w:hAnsi="Arial" w:cs="Arial"/>
          <w:sz w:val="24"/>
          <w:szCs w:val="24"/>
        </w:rPr>
        <w:t>Rotary’nin</w:t>
      </w:r>
      <w:proofErr w:type="spellEnd"/>
      <w:r w:rsidRPr="003C4305">
        <w:rPr>
          <w:rFonts w:ascii="Arial" w:hAnsi="Arial" w:cs="Arial"/>
          <w:sz w:val="24"/>
          <w:szCs w:val="24"/>
        </w:rPr>
        <w:t xml:space="preserve"> ne </w:t>
      </w:r>
      <w:proofErr w:type="gramStart"/>
      <w:r w:rsidRPr="003C4305">
        <w:rPr>
          <w:rFonts w:ascii="Arial" w:hAnsi="Arial" w:cs="Arial"/>
          <w:sz w:val="24"/>
          <w:szCs w:val="24"/>
        </w:rPr>
        <w:t>olduğu,</w:t>
      </w:r>
      <w:proofErr w:type="gramEnd"/>
      <w:r w:rsidRPr="003C4305">
        <w:rPr>
          <w:rFonts w:ascii="Arial" w:hAnsi="Arial" w:cs="Arial"/>
          <w:sz w:val="24"/>
          <w:szCs w:val="24"/>
        </w:rPr>
        <w:t xml:space="preserve"> ne tür faaliyetlerde bulunduğu veya hangi amaçla var olduğu konusunda bilgi sahibi değil. </w:t>
      </w:r>
      <w:r w:rsidR="00A9247D" w:rsidRPr="003C4305">
        <w:rPr>
          <w:rFonts w:ascii="Arial" w:hAnsi="Arial" w:cs="Arial"/>
          <w:sz w:val="24"/>
          <w:szCs w:val="24"/>
        </w:rPr>
        <w:t xml:space="preserve">Ayrıca </w:t>
      </w:r>
      <w:r w:rsidR="00183678" w:rsidRPr="003C4305">
        <w:rPr>
          <w:rFonts w:ascii="Arial" w:hAnsi="Arial" w:cs="Arial"/>
          <w:sz w:val="24"/>
          <w:szCs w:val="24"/>
        </w:rPr>
        <w:t>bazı kesimlerinde ön yargısı olduğu bir gerçek.</w:t>
      </w:r>
      <w:r w:rsidR="00EA4EDD" w:rsidRPr="003C4305">
        <w:rPr>
          <w:rFonts w:ascii="Arial" w:hAnsi="Arial" w:cs="Arial"/>
          <w:sz w:val="24"/>
          <w:szCs w:val="24"/>
        </w:rPr>
        <w:t xml:space="preserve"> Bu sebeplerden ötürü üye alımı konusunda da zorluklar yaşayabiliyoruz.</w:t>
      </w:r>
      <w:r w:rsidR="00183678" w:rsidRPr="003C4305">
        <w:rPr>
          <w:rFonts w:ascii="Arial" w:hAnsi="Arial" w:cs="Arial"/>
          <w:sz w:val="24"/>
          <w:szCs w:val="24"/>
        </w:rPr>
        <w:t xml:space="preserve"> </w:t>
      </w:r>
      <w:r w:rsidRPr="003C4305">
        <w:rPr>
          <w:rFonts w:ascii="Arial" w:hAnsi="Arial" w:cs="Arial"/>
          <w:sz w:val="24"/>
          <w:szCs w:val="24"/>
        </w:rPr>
        <w:t xml:space="preserve">Oysa ki </w:t>
      </w:r>
      <w:proofErr w:type="spellStart"/>
      <w:r w:rsidRPr="003C4305">
        <w:rPr>
          <w:rFonts w:ascii="Arial" w:hAnsi="Arial" w:cs="Arial"/>
          <w:sz w:val="24"/>
          <w:szCs w:val="24"/>
        </w:rPr>
        <w:t>Rotary</w:t>
      </w:r>
      <w:proofErr w:type="spellEnd"/>
      <w:r w:rsidRPr="003C4305">
        <w:rPr>
          <w:rFonts w:ascii="Arial" w:hAnsi="Arial" w:cs="Arial"/>
          <w:sz w:val="24"/>
          <w:szCs w:val="24"/>
        </w:rPr>
        <w:t xml:space="preserve">, dünya genelinde barış, sağlık, eğitim, temiz su gibi temel insan ihtiyaçlarına yönelik önemli projeler yürüten bir sivil toplum kuruluşu. </w:t>
      </w:r>
    </w:p>
    <w:p w14:paraId="475B534C" w14:textId="77777777" w:rsidR="00C052A4" w:rsidRDefault="00C052A4" w:rsidP="00E71EC7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65E8F6C" w14:textId="77777777" w:rsidR="000F793D" w:rsidRDefault="000F793D" w:rsidP="00E71EC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2B1FA12" w14:textId="77777777" w:rsidR="00E71EC7" w:rsidRDefault="00E71EC7" w:rsidP="00E71EC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427FD90" w14:textId="77777777" w:rsidR="000F793D" w:rsidRPr="002C3CF0" w:rsidRDefault="000F793D" w:rsidP="00183678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B5FE82C" w14:textId="351F2D35" w:rsidR="00C052A4" w:rsidRDefault="00C052A4" w:rsidP="00183678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lastRenderedPageBreak/>
        <w:t>MEVCUT DURUM</w:t>
      </w:r>
    </w:p>
    <w:p w14:paraId="0724F0A0" w14:textId="77777777" w:rsidR="00DB203B" w:rsidRPr="002C3CF0" w:rsidRDefault="00DB203B" w:rsidP="00183678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0296FCB" w14:textId="2DB1FC85" w:rsidR="00C052A4" w:rsidRPr="002C3CF0" w:rsidRDefault="00C052A4" w:rsidP="000F793D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 xml:space="preserve">MEVCUT ÜYE SAYISI 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>: 21</w:t>
      </w:r>
    </w:p>
    <w:p w14:paraId="16B75E82" w14:textId="6A621B13" w:rsidR="00C052A4" w:rsidRPr="002C3CF0" w:rsidRDefault="00C052A4" w:rsidP="000F793D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DEVAMDAN MUAF ÜYE SAYISI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  <w:t>: 2</w:t>
      </w:r>
    </w:p>
    <w:p w14:paraId="628C1629" w14:textId="3E7D070E" w:rsidR="00C052A4" w:rsidRPr="002C3CF0" w:rsidRDefault="00DD6C4B" w:rsidP="000F793D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ÜYE CİNSİYET DAĞILIMI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  <w:t xml:space="preserve">: </w:t>
      </w:r>
      <w:r w:rsidR="008E531C" w:rsidRPr="002C3CF0">
        <w:rPr>
          <w:rFonts w:ascii="Arial" w:hAnsi="Arial" w:cs="Arial"/>
          <w:b/>
          <w:bCs/>
          <w:sz w:val="24"/>
          <w:szCs w:val="24"/>
        </w:rPr>
        <w:t xml:space="preserve">9 KADIN – 12 </w:t>
      </w:r>
      <w:r w:rsidR="00845959" w:rsidRPr="002C3CF0">
        <w:rPr>
          <w:rFonts w:ascii="Arial" w:hAnsi="Arial" w:cs="Arial"/>
          <w:b/>
          <w:bCs/>
          <w:sz w:val="24"/>
          <w:szCs w:val="24"/>
        </w:rPr>
        <w:t>ERKEK</w:t>
      </w:r>
    </w:p>
    <w:p w14:paraId="3DD18AED" w14:textId="1834A343" w:rsidR="00845959" w:rsidRPr="002C3CF0" w:rsidRDefault="00845959" w:rsidP="000F793D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ÜYE YAŞ ORTALAMASI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  <w:t>: 38</w:t>
      </w:r>
    </w:p>
    <w:p w14:paraId="53324867" w14:textId="31592BE7" w:rsidR="002522CA" w:rsidRPr="002C3CF0" w:rsidRDefault="008C171B" w:rsidP="000F793D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ÜYE DEVAM DURUMU ORANI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  <w:t xml:space="preserve">: </w:t>
      </w:r>
      <w:proofErr w:type="gramStart"/>
      <w:r w:rsidR="002522CA" w:rsidRPr="002C3CF0">
        <w:rPr>
          <w:rFonts w:ascii="Arial" w:hAnsi="Arial" w:cs="Arial"/>
          <w:b/>
          <w:bCs/>
          <w:sz w:val="24"/>
          <w:szCs w:val="24"/>
        </w:rPr>
        <w:t xml:space="preserve">% </w:t>
      </w:r>
      <w:r w:rsidR="00EE7C13" w:rsidRPr="002C3CF0">
        <w:rPr>
          <w:rFonts w:ascii="Arial" w:hAnsi="Arial" w:cs="Arial"/>
          <w:b/>
          <w:bCs/>
          <w:sz w:val="24"/>
          <w:szCs w:val="24"/>
        </w:rPr>
        <w:t>70</w:t>
      </w:r>
      <w:proofErr w:type="gramEnd"/>
    </w:p>
    <w:p w14:paraId="43E53D62" w14:textId="489B1F56" w:rsidR="002522CA" w:rsidRPr="002C3CF0" w:rsidRDefault="00A564E6" w:rsidP="000F793D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PAUL HARRIS DOSTU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  <w:t>: 0</w:t>
      </w:r>
    </w:p>
    <w:p w14:paraId="6E0098FB" w14:textId="6B409D48" w:rsidR="00A564E6" w:rsidRPr="002C3CF0" w:rsidRDefault="00A564E6" w:rsidP="000F793D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BENAFACTOR SAYISI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  <w:t>: 0</w:t>
      </w:r>
    </w:p>
    <w:p w14:paraId="040C6874" w14:textId="3FD96B3E" w:rsidR="00A564E6" w:rsidRPr="002C3CF0" w:rsidRDefault="00A564E6" w:rsidP="000F793D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VAKIF DESTEK ÜYESİ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  <w:t xml:space="preserve">: </w:t>
      </w:r>
      <w:r w:rsidR="00DE3510">
        <w:rPr>
          <w:rFonts w:ascii="Arial" w:hAnsi="Arial" w:cs="Arial"/>
          <w:b/>
          <w:bCs/>
          <w:sz w:val="24"/>
          <w:szCs w:val="24"/>
        </w:rPr>
        <w:t>0</w:t>
      </w:r>
    </w:p>
    <w:p w14:paraId="0D305601" w14:textId="77777777" w:rsidR="00D9786E" w:rsidRDefault="00D9786E" w:rsidP="002522CA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ED233D4" w14:textId="77777777" w:rsidR="003C4305" w:rsidRPr="002C3CF0" w:rsidRDefault="003C4305" w:rsidP="002522CA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A6B7132" w14:textId="41D271FE" w:rsidR="00D9786E" w:rsidRPr="002C3CF0" w:rsidRDefault="00D9786E" w:rsidP="00E250CD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SÜREKLİ PROJELER</w:t>
      </w:r>
    </w:p>
    <w:p w14:paraId="650B0FAE" w14:textId="7995BA3A" w:rsidR="00D9786E" w:rsidRPr="002B18C0" w:rsidRDefault="00D9786E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 xml:space="preserve">OTİZM </w:t>
      </w:r>
      <w:r w:rsidR="005F79E2" w:rsidRPr="002C3CF0">
        <w:rPr>
          <w:rFonts w:ascii="Arial" w:hAnsi="Arial" w:cs="Arial"/>
          <w:b/>
          <w:bCs/>
          <w:sz w:val="24"/>
          <w:szCs w:val="24"/>
        </w:rPr>
        <w:t>KAMPI:</w:t>
      </w:r>
      <w:r w:rsidR="00741349" w:rsidRPr="002C3CF0">
        <w:rPr>
          <w:rFonts w:ascii="Arial" w:hAnsi="Arial" w:cs="Arial"/>
          <w:b/>
          <w:bCs/>
          <w:sz w:val="24"/>
          <w:szCs w:val="24"/>
        </w:rPr>
        <w:t xml:space="preserve"> </w:t>
      </w:r>
      <w:r w:rsidR="00741349" w:rsidRPr="002B18C0">
        <w:rPr>
          <w:rFonts w:ascii="Arial" w:hAnsi="Arial" w:cs="Arial"/>
          <w:sz w:val="24"/>
          <w:szCs w:val="24"/>
        </w:rPr>
        <w:t xml:space="preserve">6 </w:t>
      </w:r>
      <w:proofErr w:type="gramStart"/>
      <w:r w:rsidR="00741349" w:rsidRPr="002B18C0">
        <w:rPr>
          <w:rFonts w:ascii="Arial" w:hAnsi="Arial" w:cs="Arial"/>
          <w:sz w:val="24"/>
          <w:szCs w:val="24"/>
        </w:rPr>
        <w:t>şubat</w:t>
      </w:r>
      <w:proofErr w:type="gramEnd"/>
      <w:r w:rsidR="00741349" w:rsidRPr="002B18C0">
        <w:rPr>
          <w:rFonts w:ascii="Arial" w:hAnsi="Arial" w:cs="Arial"/>
          <w:sz w:val="24"/>
          <w:szCs w:val="24"/>
        </w:rPr>
        <w:t xml:space="preserve"> deprem dolayısıyla ara vermek zorunda kaldığımız projemiz</w:t>
      </w:r>
      <w:r w:rsidR="002B18C0" w:rsidRPr="002B18C0">
        <w:rPr>
          <w:rFonts w:ascii="Arial" w:hAnsi="Arial" w:cs="Arial"/>
          <w:sz w:val="24"/>
          <w:szCs w:val="24"/>
        </w:rPr>
        <w:t>e</w:t>
      </w:r>
      <w:r w:rsidR="00741349" w:rsidRPr="002B18C0">
        <w:rPr>
          <w:rFonts w:ascii="Arial" w:hAnsi="Arial" w:cs="Arial"/>
          <w:sz w:val="24"/>
          <w:szCs w:val="24"/>
        </w:rPr>
        <w:t xml:space="preserve"> </w:t>
      </w:r>
      <w:r w:rsidR="00C739F0" w:rsidRPr="002B18C0">
        <w:rPr>
          <w:rFonts w:ascii="Arial" w:hAnsi="Arial" w:cs="Arial"/>
          <w:sz w:val="24"/>
          <w:szCs w:val="24"/>
        </w:rPr>
        <w:t>2 senedir devam etmekteyiz</w:t>
      </w:r>
    </w:p>
    <w:p w14:paraId="004DE48E" w14:textId="71F45C9B" w:rsidR="00C739F0" w:rsidRPr="002C3CF0" w:rsidRDefault="00C739F0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 xml:space="preserve">ÖĞRENCİ </w:t>
      </w:r>
      <w:r w:rsidR="005F79E2" w:rsidRPr="002C3CF0">
        <w:rPr>
          <w:rFonts w:ascii="Arial" w:hAnsi="Arial" w:cs="Arial"/>
          <w:b/>
          <w:bCs/>
          <w:sz w:val="24"/>
          <w:szCs w:val="24"/>
        </w:rPr>
        <w:t>BURSLARI:</w:t>
      </w:r>
      <w:r w:rsidRPr="002C3C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18C0">
        <w:rPr>
          <w:rFonts w:ascii="Arial" w:hAnsi="Arial" w:cs="Arial"/>
          <w:sz w:val="24"/>
          <w:szCs w:val="24"/>
        </w:rPr>
        <w:t>Kulüp olarak 10 öğrenci okutmaktayız</w:t>
      </w:r>
      <w:r w:rsidR="00DE3510">
        <w:rPr>
          <w:rFonts w:ascii="Arial" w:hAnsi="Arial" w:cs="Arial"/>
          <w:sz w:val="24"/>
          <w:szCs w:val="24"/>
        </w:rPr>
        <w:t>.</w:t>
      </w:r>
    </w:p>
    <w:p w14:paraId="7DED8014" w14:textId="5832E2A6" w:rsidR="00C739F0" w:rsidRPr="001C7F9B" w:rsidRDefault="0038163F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 xml:space="preserve">BİR ÇOCUK DA SEN </w:t>
      </w:r>
      <w:r w:rsidR="005F79E2" w:rsidRPr="002C3CF0">
        <w:rPr>
          <w:rFonts w:ascii="Arial" w:hAnsi="Arial" w:cs="Arial"/>
          <w:b/>
          <w:bCs/>
          <w:sz w:val="24"/>
          <w:szCs w:val="24"/>
        </w:rPr>
        <w:t>GİYDİR:</w:t>
      </w:r>
      <w:r w:rsidRPr="002C3C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7F9B">
        <w:rPr>
          <w:rFonts w:ascii="Arial" w:hAnsi="Arial" w:cs="Arial"/>
          <w:sz w:val="24"/>
          <w:szCs w:val="24"/>
        </w:rPr>
        <w:t>Her sene 100 adet ilkokul öğrencisine okul forması yardımı yapıyoruz.</w:t>
      </w:r>
    </w:p>
    <w:p w14:paraId="4280F823" w14:textId="01BFEF24" w:rsidR="00AC1356" w:rsidRPr="002C3CF0" w:rsidRDefault="00AC1356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 xml:space="preserve">AĞIZ VE DİŞ </w:t>
      </w:r>
      <w:r w:rsidR="005F79E2" w:rsidRPr="002C3CF0">
        <w:rPr>
          <w:rFonts w:ascii="Arial" w:hAnsi="Arial" w:cs="Arial"/>
          <w:b/>
          <w:bCs/>
          <w:sz w:val="24"/>
          <w:szCs w:val="24"/>
        </w:rPr>
        <w:t>SAĞLIĞI:</w:t>
      </w:r>
      <w:r w:rsidRPr="002C3C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7F9B">
        <w:rPr>
          <w:rFonts w:ascii="Arial" w:hAnsi="Arial" w:cs="Arial"/>
          <w:sz w:val="24"/>
          <w:szCs w:val="24"/>
        </w:rPr>
        <w:t>Her sene belirlediğimiz okullarda tarama yapıyoruz.</w:t>
      </w:r>
    </w:p>
    <w:p w14:paraId="71051CED" w14:textId="04BDD483" w:rsidR="00AC1356" w:rsidRPr="002C3CF0" w:rsidRDefault="005F79E2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RYLA:</w:t>
      </w:r>
      <w:r w:rsidR="0007705E" w:rsidRPr="002C3CF0">
        <w:rPr>
          <w:rFonts w:ascii="Arial" w:hAnsi="Arial" w:cs="Arial"/>
          <w:b/>
          <w:bCs/>
          <w:sz w:val="24"/>
          <w:szCs w:val="24"/>
        </w:rPr>
        <w:t xml:space="preserve"> </w:t>
      </w:r>
      <w:r w:rsidR="0007705E" w:rsidRPr="001C7F9B">
        <w:rPr>
          <w:rFonts w:ascii="Arial" w:hAnsi="Arial" w:cs="Arial"/>
          <w:sz w:val="24"/>
          <w:szCs w:val="24"/>
        </w:rPr>
        <w:t>2 senedir bu projeyi bölge projesi olarak yapmaktayız.</w:t>
      </w:r>
    </w:p>
    <w:p w14:paraId="79E2374B" w14:textId="4FB3538D" w:rsidR="0007705E" w:rsidRPr="002C3CF0" w:rsidRDefault="0007705E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 xml:space="preserve">CUMHURİYET </w:t>
      </w:r>
      <w:r w:rsidR="005F79E2" w:rsidRPr="002C3CF0">
        <w:rPr>
          <w:rFonts w:ascii="Arial" w:hAnsi="Arial" w:cs="Arial"/>
          <w:b/>
          <w:bCs/>
          <w:sz w:val="24"/>
          <w:szCs w:val="24"/>
        </w:rPr>
        <w:t>BALOSU:</w:t>
      </w:r>
      <w:r w:rsidRPr="002C3C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7F9B">
        <w:rPr>
          <w:rFonts w:ascii="Arial" w:hAnsi="Arial" w:cs="Arial"/>
          <w:sz w:val="24"/>
          <w:szCs w:val="24"/>
        </w:rPr>
        <w:t xml:space="preserve">2 senedir </w:t>
      </w:r>
      <w:r w:rsidR="00BA1515" w:rsidRPr="001C7F9B">
        <w:rPr>
          <w:rFonts w:ascii="Arial" w:hAnsi="Arial" w:cs="Arial"/>
          <w:sz w:val="24"/>
          <w:szCs w:val="24"/>
        </w:rPr>
        <w:t>kutlama organizasyonu yapmaktayız.</w:t>
      </w:r>
    </w:p>
    <w:p w14:paraId="1EA63B9E" w14:textId="66B11D77" w:rsidR="00BA1515" w:rsidRPr="001C7F9B" w:rsidRDefault="000965FA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 xml:space="preserve">POLIO </w:t>
      </w:r>
      <w:r w:rsidR="005F79E2" w:rsidRPr="002C3CF0">
        <w:rPr>
          <w:rFonts w:ascii="Arial" w:hAnsi="Arial" w:cs="Arial"/>
          <w:b/>
          <w:bCs/>
          <w:sz w:val="24"/>
          <w:szCs w:val="24"/>
        </w:rPr>
        <w:t>GÜNÜ:</w:t>
      </w:r>
      <w:r w:rsidRPr="002C3C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7F9B">
        <w:rPr>
          <w:rFonts w:ascii="Arial" w:hAnsi="Arial" w:cs="Arial"/>
          <w:sz w:val="24"/>
          <w:szCs w:val="24"/>
        </w:rPr>
        <w:t>Her sene farkındalık etkinlikleri yapıyoruz.</w:t>
      </w:r>
    </w:p>
    <w:p w14:paraId="5936BA07" w14:textId="1F261F4F" w:rsidR="000965FA" w:rsidRPr="002C3CF0" w:rsidRDefault="00721DE1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 xml:space="preserve">ERKEN </w:t>
      </w:r>
      <w:r w:rsidR="005F79E2" w:rsidRPr="002C3CF0">
        <w:rPr>
          <w:rFonts w:ascii="Arial" w:hAnsi="Arial" w:cs="Arial"/>
          <w:b/>
          <w:bCs/>
          <w:sz w:val="24"/>
          <w:szCs w:val="24"/>
        </w:rPr>
        <w:t>TANI:</w:t>
      </w:r>
      <w:r w:rsidR="000965FA" w:rsidRPr="002C3CF0">
        <w:rPr>
          <w:rFonts w:ascii="Arial" w:hAnsi="Arial" w:cs="Arial"/>
          <w:b/>
          <w:bCs/>
          <w:sz w:val="24"/>
          <w:szCs w:val="24"/>
        </w:rPr>
        <w:t xml:space="preserve"> </w:t>
      </w:r>
      <w:r w:rsidR="000965FA" w:rsidRPr="001C7F9B">
        <w:rPr>
          <w:rFonts w:ascii="Arial" w:hAnsi="Arial" w:cs="Arial"/>
          <w:sz w:val="24"/>
          <w:szCs w:val="24"/>
        </w:rPr>
        <w:t>Her sene</w:t>
      </w:r>
      <w:r w:rsidRPr="001C7F9B">
        <w:rPr>
          <w:rFonts w:ascii="Arial" w:hAnsi="Arial" w:cs="Arial"/>
          <w:sz w:val="24"/>
          <w:szCs w:val="24"/>
        </w:rPr>
        <w:t xml:space="preserve"> </w:t>
      </w:r>
      <w:r w:rsidR="000965FA" w:rsidRPr="001C7F9B">
        <w:rPr>
          <w:rFonts w:ascii="Arial" w:hAnsi="Arial" w:cs="Arial"/>
          <w:sz w:val="24"/>
          <w:szCs w:val="24"/>
        </w:rPr>
        <w:t>seminerler düzenliyoruz</w:t>
      </w:r>
    </w:p>
    <w:p w14:paraId="4A3428EE" w14:textId="5DB027C9" w:rsidR="000A202E" w:rsidRPr="002C3CF0" w:rsidRDefault="00DE3510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ANNE ÇOCUK </w:t>
      </w:r>
      <w:r w:rsidR="00954CA2">
        <w:rPr>
          <w:rFonts w:ascii="Arial" w:hAnsi="Arial" w:cs="Arial"/>
          <w:b/>
          <w:bCs/>
          <w:sz w:val="24"/>
          <w:szCs w:val="24"/>
        </w:rPr>
        <w:t>SAĞLIĞI</w:t>
      </w:r>
      <w:r w:rsidR="00954CA2" w:rsidRPr="002C3CF0">
        <w:rPr>
          <w:rFonts w:ascii="Arial" w:hAnsi="Arial" w:cs="Arial"/>
          <w:b/>
          <w:bCs/>
          <w:sz w:val="24"/>
          <w:szCs w:val="24"/>
        </w:rPr>
        <w:t>:</w:t>
      </w:r>
      <w:r w:rsidR="0024748C" w:rsidRPr="002C3CF0">
        <w:rPr>
          <w:rFonts w:ascii="Arial" w:hAnsi="Arial" w:cs="Arial"/>
          <w:b/>
          <w:bCs/>
          <w:sz w:val="24"/>
          <w:szCs w:val="24"/>
        </w:rPr>
        <w:t xml:space="preserve"> </w:t>
      </w:r>
      <w:r w:rsidR="0024748C" w:rsidRPr="001C7F9B">
        <w:rPr>
          <w:rFonts w:ascii="Arial" w:hAnsi="Arial" w:cs="Arial"/>
          <w:sz w:val="24"/>
          <w:szCs w:val="24"/>
        </w:rPr>
        <w:t xml:space="preserve">Her sene seminerler </w:t>
      </w:r>
      <w:r w:rsidR="000A202E" w:rsidRPr="001C7F9B">
        <w:rPr>
          <w:rFonts w:ascii="Arial" w:hAnsi="Arial" w:cs="Arial"/>
          <w:sz w:val="24"/>
          <w:szCs w:val="24"/>
        </w:rPr>
        <w:t>düzenliyoruz.</w:t>
      </w:r>
    </w:p>
    <w:p w14:paraId="14AC0358" w14:textId="10CD33EC" w:rsidR="00C40DA2" w:rsidRPr="001C7F9B" w:rsidRDefault="00244B10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T</w:t>
      </w:r>
      <w:r w:rsidR="00C40DA2" w:rsidRPr="002C3CF0">
        <w:rPr>
          <w:rFonts w:ascii="Arial" w:hAnsi="Arial" w:cs="Arial"/>
          <w:b/>
          <w:bCs/>
          <w:sz w:val="24"/>
          <w:szCs w:val="24"/>
        </w:rPr>
        <w:t xml:space="preserve">OPLUM </w:t>
      </w:r>
      <w:r w:rsidR="00954CA2" w:rsidRPr="002C3CF0">
        <w:rPr>
          <w:rFonts w:ascii="Arial" w:hAnsi="Arial" w:cs="Arial"/>
          <w:b/>
          <w:bCs/>
          <w:sz w:val="24"/>
          <w:szCs w:val="24"/>
        </w:rPr>
        <w:t>BİRLİĞİ:</w:t>
      </w:r>
      <w:r w:rsidR="00C40DA2" w:rsidRPr="002C3CF0">
        <w:rPr>
          <w:rFonts w:ascii="Arial" w:hAnsi="Arial" w:cs="Arial"/>
          <w:b/>
          <w:bCs/>
          <w:sz w:val="24"/>
          <w:szCs w:val="24"/>
        </w:rPr>
        <w:t xml:space="preserve"> </w:t>
      </w:r>
      <w:r w:rsidR="00C40DA2" w:rsidRPr="001C7F9B">
        <w:rPr>
          <w:rFonts w:ascii="Arial" w:hAnsi="Arial" w:cs="Arial"/>
          <w:sz w:val="24"/>
          <w:szCs w:val="24"/>
        </w:rPr>
        <w:t>4 senedir devam ediyor.</w:t>
      </w:r>
    </w:p>
    <w:p w14:paraId="16F699BA" w14:textId="5D7B82C4" w:rsidR="00AC7362" w:rsidRPr="001C7F9B" w:rsidRDefault="00C600E3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 xml:space="preserve">MESLEK </w:t>
      </w:r>
      <w:r w:rsidR="00954CA2" w:rsidRPr="002C3CF0">
        <w:rPr>
          <w:rFonts w:ascii="Arial" w:hAnsi="Arial" w:cs="Arial"/>
          <w:b/>
          <w:bCs/>
          <w:sz w:val="24"/>
          <w:szCs w:val="24"/>
        </w:rPr>
        <w:t>HİZMETLERİ:</w:t>
      </w:r>
      <w:r w:rsidRPr="002C3CF0">
        <w:rPr>
          <w:rFonts w:ascii="Arial" w:hAnsi="Arial" w:cs="Arial"/>
          <w:b/>
          <w:bCs/>
          <w:sz w:val="24"/>
          <w:szCs w:val="24"/>
        </w:rPr>
        <w:t xml:space="preserve"> </w:t>
      </w:r>
      <w:r w:rsidR="00622899" w:rsidRPr="001C7F9B">
        <w:rPr>
          <w:rFonts w:ascii="Arial" w:hAnsi="Arial" w:cs="Arial"/>
          <w:sz w:val="24"/>
          <w:szCs w:val="24"/>
        </w:rPr>
        <w:t xml:space="preserve">Unutulmaya yüz tutmuş meslek erbabına plaket </w:t>
      </w:r>
      <w:r w:rsidR="00AC7362" w:rsidRPr="001C7F9B">
        <w:rPr>
          <w:rFonts w:ascii="Arial" w:hAnsi="Arial" w:cs="Arial"/>
          <w:sz w:val="24"/>
          <w:szCs w:val="24"/>
        </w:rPr>
        <w:t>veriyoruz.</w:t>
      </w:r>
    </w:p>
    <w:p w14:paraId="5C72A30D" w14:textId="77777777" w:rsidR="00AC7362" w:rsidRPr="002C3CF0" w:rsidRDefault="00AC7362" w:rsidP="00F51B0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02F486" w14:textId="056B8629" w:rsidR="00DE3510" w:rsidRPr="002C3CF0" w:rsidRDefault="00F8391B" w:rsidP="00DE3510">
      <w:pPr>
        <w:spacing w:after="0" w:line="360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BİRDEN FAZLA YAPILIP VAZGEÇİLEN PROJELER</w:t>
      </w:r>
      <w:r w:rsidR="000965FA" w:rsidRPr="002C3C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8ED92D" w14:textId="6870D7C3" w:rsidR="005A689A" w:rsidRDefault="005A689A" w:rsidP="00DE351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A</w:t>
      </w:r>
      <w:r w:rsidR="00E71EC7">
        <w:rPr>
          <w:rFonts w:ascii="Arial" w:hAnsi="Arial" w:cs="Arial"/>
          <w:b/>
          <w:bCs/>
          <w:sz w:val="24"/>
          <w:szCs w:val="24"/>
        </w:rPr>
        <w:t xml:space="preserve">TMA BAĞIŞLA </w:t>
      </w:r>
      <w:proofErr w:type="gramStart"/>
      <w:r w:rsidR="00E71EC7">
        <w:rPr>
          <w:rFonts w:ascii="Arial" w:hAnsi="Arial" w:cs="Arial"/>
          <w:b/>
          <w:bCs/>
          <w:sz w:val="24"/>
          <w:szCs w:val="24"/>
        </w:rPr>
        <w:t>PROJESİ</w:t>
      </w:r>
      <w:r w:rsidR="00DE3510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  <w:r w:rsidR="00DE3510">
        <w:rPr>
          <w:rFonts w:ascii="Arial" w:hAnsi="Arial" w:cs="Arial"/>
          <w:b/>
          <w:bCs/>
          <w:sz w:val="24"/>
          <w:szCs w:val="24"/>
        </w:rPr>
        <w:t xml:space="preserve"> </w:t>
      </w:r>
      <w:r w:rsidR="00DE3510">
        <w:rPr>
          <w:rFonts w:ascii="Arial" w:hAnsi="Arial" w:cs="Arial"/>
          <w:sz w:val="24"/>
          <w:szCs w:val="24"/>
        </w:rPr>
        <w:t>Geçen seneki kargo ücretlerinden dolayı bölge vazgeçti</w:t>
      </w:r>
    </w:p>
    <w:p w14:paraId="37348CD2" w14:textId="453C4474" w:rsidR="00DE3510" w:rsidRPr="00DE3510" w:rsidRDefault="00DE3510" w:rsidP="00DE351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ÇİFT PEDAL TEK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YÜREK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Deprem dolayısıyla projeyi yapamadık.</w:t>
      </w:r>
    </w:p>
    <w:p w14:paraId="06981754" w14:textId="2293E08F" w:rsidR="00DE3510" w:rsidRPr="00DE3510" w:rsidRDefault="00DE3510" w:rsidP="00DE351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ANAOKULU TADİLAT VE TEFRİŞAT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PROJESİ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3510">
        <w:rPr>
          <w:rFonts w:ascii="Arial" w:hAnsi="Arial" w:cs="Arial"/>
          <w:sz w:val="24"/>
          <w:szCs w:val="24"/>
        </w:rPr>
        <w:t>Ekonomik nedenler, sponsor bulma zorluğu</w:t>
      </w:r>
    </w:p>
    <w:p w14:paraId="241E2B30" w14:textId="3A306BC5" w:rsidR="00DE3510" w:rsidRPr="002C3CF0" w:rsidRDefault="00DE3510" w:rsidP="00DE351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DENİZ BİZE İYİ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GELECEK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Pandemi, deprem ve </w:t>
      </w:r>
      <w:r w:rsidRPr="00DE3510">
        <w:rPr>
          <w:rFonts w:ascii="Arial" w:hAnsi="Arial" w:cs="Arial"/>
          <w:sz w:val="24"/>
          <w:szCs w:val="24"/>
          <w:u w:val="single"/>
        </w:rPr>
        <w:t>ülkenin ekonomik durumu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E3510">
        <w:rPr>
          <w:rFonts w:ascii="Arial" w:hAnsi="Arial" w:cs="Arial"/>
          <w:sz w:val="24"/>
          <w:szCs w:val="24"/>
        </w:rPr>
        <w:t>sebebiyle yapılamamıştır</w:t>
      </w:r>
      <w:r>
        <w:rPr>
          <w:rFonts w:ascii="Arial" w:hAnsi="Arial" w:cs="Arial"/>
          <w:sz w:val="24"/>
          <w:szCs w:val="24"/>
        </w:rPr>
        <w:t>.</w:t>
      </w:r>
    </w:p>
    <w:p w14:paraId="66EF3D96" w14:textId="77777777" w:rsidR="005A689A" w:rsidRDefault="005A689A" w:rsidP="00F51B0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13BA6E" w14:textId="77777777" w:rsidR="00260AD5" w:rsidRPr="002C3CF0" w:rsidRDefault="00260AD5" w:rsidP="00F51B0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60AAE1" w14:textId="53F7B816" w:rsidR="005A689A" w:rsidRPr="002C3CF0" w:rsidRDefault="00746F42" w:rsidP="00E250CD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lastRenderedPageBreak/>
        <w:t>PROJELERE DESTEK ALINAN KURULUŞLAR</w:t>
      </w:r>
    </w:p>
    <w:p w14:paraId="6D8F29AB" w14:textId="75B68533" w:rsidR="00746F42" w:rsidRPr="00E71EC7" w:rsidRDefault="00746F42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1EC7">
        <w:rPr>
          <w:rFonts w:ascii="Arial" w:hAnsi="Arial" w:cs="Arial"/>
          <w:sz w:val="24"/>
          <w:szCs w:val="24"/>
        </w:rPr>
        <w:t>Gaziantep Büyükşehir Belediyesi</w:t>
      </w:r>
    </w:p>
    <w:p w14:paraId="6885C3DB" w14:textId="11C870B5" w:rsidR="00746F42" w:rsidRPr="00E71EC7" w:rsidRDefault="008F6982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1EC7">
        <w:rPr>
          <w:rFonts w:ascii="Arial" w:hAnsi="Arial" w:cs="Arial"/>
          <w:sz w:val="24"/>
          <w:szCs w:val="24"/>
        </w:rPr>
        <w:t>Gaziantep Şehitkamil Belediyesi</w:t>
      </w:r>
    </w:p>
    <w:p w14:paraId="4751BC6F" w14:textId="5FB72D41" w:rsidR="00C232D9" w:rsidRPr="00E71EC7" w:rsidRDefault="00C232D9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1EC7">
        <w:rPr>
          <w:rFonts w:ascii="Arial" w:hAnsi="Arial" w:cs="Arial"/>
          <w:sz w:val="24"/>
          <w:szCs w:val="24"/>
        </w:rPr>
        <w:t>Gaziantep Ticaret Odası</w:t>
      </w:r>
    </w:p>
    <w:p w14:paraId="625CA6B3" w14:textId="7ACCC9A5" w:rsidR="008F6982" w:rsidRPr="00E71EC7" w:rsidRDefault="0080618E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1EC7">
        <w:rPr>
          <w:rFonts w:ascii="Arial" w:hAnsi="Arial" w:cs="Arial"/>
          <w:sz w:val="24"/>
          <w:szCs w:val="24"/>
        </w:rPr>
        <w:t>Türk Üniversiteli Kadınlar Derneği</w:t>
      </w:r>
    </w:p>
    <w:p w14:paraId="24AE5376" w14:textId="32676D22" w:rsidR="0080618E" w:rsidRDefault="007626E5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1EC7">
        <w:rPr>
          <w:rFonts w:ascii="Arial" w:hAnsi="Arial" w:cs="Arial"/>
          <w:sz w:val="24"/>
          <w:szCs w:val="24"/>
        </w:rPr>
        <w:t>Mavi Düşler Derneği</w:t>
      </w:r>
    </w:p>
    <w:p w14:paraId="71FD4400" w14:textId="039DFF51" w:rsidR="00E71EC7" w:rsidRPr="00E71EC7" w:rsidRDefault="00E71EC7" w:rsidP="00E250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Çeşitli yerel sponsorlar</w:t>
      </w:r>
    </w:p>
    <w:p w14:paraId="6B969FC1" w14:textId="77777777" w:rsidR="0031187B" w:rsidRPr="002C3CF0" w:rsidRDefault="0031187B" w:rsidP="0031187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BA63A59" w14:textId="0C369720" w:rsidR="0031187B" w:rsidRPr="002C3CF0" w:rsidRDefault="0031187B" w:rsidP="0031187B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ROTARACT KULÜBÜ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  <w:t>: VAR</w:t>
      </w:r>
    </w:p>
    <w:p w14:paraId="1C3BAB23" w14:textId="77777777" w:rsidR="00B115FF" w:rsidRPr="002C3CF0" w:rsidRDefault="00B115FF" w:rsidP="0031187B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84F7597" w14:textId="3476DEFC" w:rsidR="0031187B" w:rsidRPr="002C3CF0" w:rsidRDefault="0031187B" w:rsidP="0031187B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İNTERACT</w:t>
      </w:r>
      <w:r w:rsidR="00235F21" w:rsidRPr="002C3CF0">
        <w:rPr>
          <w:rFonts w:ascii="Arial" w:hAnsi="Arial" w:cs="Arial"/>
          <w:b/>
          <w:bCs/>
          <w:sz w:val="24"/>
          <w:szCs w:val="24"/>
        </w:rPr>
        <w:t xml:space="preserve"> KULÜBÜ</w:t>
      </w:r>
      <w:r w:rsidR="00235F21" w:rsidRPr="002C3CF0">
        <w:rPr>
          <w:rFonts w:ascii="Arial" w:hAnsi="Arial" w:cs="Arial"/>
          <w:b/>
          <w:bCs/>
          <w:sz w:val="24"/>
          <w:szCs w:val="24"/>
        </w:rPr>
        <w:tab/>
      </w:r>
      <w:r w:rsidR="00235F21" w:rsidRPr="002C3CF0">
        <w:rPr>
          <w:rFonts w:ascii="Arial" w:hAnsi="Arial" w:cs="Arial"/>
          <w:b/>
          <w:bCs/>
          <w:sz w:val="24"/>
          <w:szCs w:val="24"/>
        </w:rPr>
        <w:tab/>
      </w:r>
      <w:r w:rsidR="00235F21" w:rsidRPr="002C3CF0">
        <w:rPr>
          <w:rFonts w:ascii="Arial" w:hAnsi="Arial" w:cs="Arial"/>
          <w:b/>
          <w:bCs/>
          <w:sz w:val="24"/>
          <w:szCs w:val="24"/>
        </w:rPr>
        <w:tab/>
        <w:t>: VAR</w:t>
      </w:r>
    </w:p>
    <w:p w14:paraId="6A7495C0" w14:textId="77777777" w:rsidR="00B115FF" w:rsidRPr="002C3CF0" w:rsidRDefault="00B115FF" w:rsidP="0031187B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8892223" w14:textId="77777777" w:rsidR="001B3EE1" w:rsidRDefault="00235F21" w:rsidP="001B3EE1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ROTAKİDS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  <w:t>: BU DÖNEM KURULDU</w:t>
      </w:r>
    </w:p>
    <w:p w14:paraId="72E3A702" w14:textId="77777777" w:rsidR="00B35E9E" w:rsidRDefault="00B35E9E" w:rsidP="001B3EE1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1F340E0" w14:textId="77777777" w:rsidR="00C232D9" w:rsidRDefault="00C232D9" w:rsidP="001B3EE1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8F29AF8" w14:textId="443A3828" w:rsidR="00B115FF" w:rsidRPr="002C3CF0" w:rsidRDefault="00B115FF" w:rsidP="001B3EE1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GÜÇLÜ YÖNLERİMİZ</w:t>
      </w:r>
      <w:r w:rsidR="00742082" w:rsidRPr="002C3CF0">
        <w:rPr>
          <w:rFonts w:ascii="Arial" w:hAnsi="Arial" w:cs="Arial"/>
          <w:b/>
          <w:bCs/>
          <w:sz w:val="24"/>
          <w:szCs w:val="24"/>
        </w:rPr>
        <w:tab/>
      </w:r>
      <w:r w:rsidR="00742082" w:rsidRPr="002C3CF0">
        <w:rPr>
          <w:rFonts w:ascii="Arial" w:hAnsi="Arial" w:cs="Arial"/>
          <w:b/>
          <w:bCs/>
          <w:sz w:val="24"/>
          <w:szCs w:val="24"/>
        </w:rPr>
        <w:tab/>
      </w:r>
      <w:r w:rsidR="00742082" w:rsidRPr="002C3CF0">
        <w:rPr>
          <w:rFonts w:ascii="Arial" w:hAnsi="Arial" w:cs="Arial"/>
          <w:b/>
          <w:bCs/>
          <w:sz w:val="24"/>
          <w:szCs w:val="24"/>
        </w:rPr>
        <w:tab/>
      </w:r>
      <w:r w:rsidR="00742082" w:rsidRPr="002C3CF0">
        <w:rPr>
          <w:rFonts w:ascii="Arial" w:hAnsi="Arial" w:cs="Arial"/>
          <w:b/>
          <w:bCs/>
          <w:sz w:val="24"/>
          <w:szCs w:val="24"/>
        </w:rPr>
        <w:tab/>
      </w:r>
      <w:r w:rsidR="001E6121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>ZAYIF YÖNLERİMİZ</w:t>
      </w:r>
    </w:p>
    <w:p w14:paraId="27D82F86" w14:textId="77777777" w:rsidR="00742082" w:rsidRPr="002C3CF0" w:rsidRDefault="00742082" w:rsidP="00E30C3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5BCC4B8" w14:textId="2AD014A4" w:rsidR="00D819C1" w:rsidRPr="002C3CF0" w:rsidRDefault="00D819C1" w:rsidP="001C7F9B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C3CF0">
        <w:rPr>
          <w:rFonts w:ascii="Arial" w:hAnsi="Arial" w:cs="Arial"/>
          <w:sz w:val="24"/>
          <w:szCs w:val="24"/>
        </w:rPr>
        <w:t>İyi</w:t>
      </w:r>
      <w:r w:rsidR="004E166E" w:rsidRPr="002C3CF0">
        <w:rPr>
          <w:rFonts w:ascii="Arial" w:hAnsi="Arial" w:cs="Arial"/>
          <w:sz w:val="24"/>
          <w:szCs w:val="24"/>
        </w:rPr>
        <w:t>,dürüst</w:t>
      </w:r>
      <w:proofErr w:type="spellEnd"/>
      <w:proofErr w:type="gramEnd"/>
      <w:r w:rsidR="004E166E" w:rsidRPr="002C3CF0">
        <w:rPr>
          <w:rFonts w:ascii="Arial" w:hAnsi="Arial" w:cs="Arial"/>
          <w:sz w:val="24"/>
          <w:szCs w:val="24"/>
        </w:rPr>
        <w:t xml:space="preserve"> ve v</w:t>
      </w:r>
      <w:r w:rsidRPr="002C3CF0">
        <w:rPr>
          <w:rFonts w:ascii="Arial" w:hAnsi="Arial" w:cs="Arial"/>
          <w:sz w:val="24"/>
          <w:szCs w:val="24"/>
        </w:rPr>
        <w:t xml:space="preserve">icdanlı </w:t>
      </w:r>
      <w:r w:rsidR="004E166E" w:rsidRPr="002C3CF0">
        <w:rPr>
          <w:rFonts w:ascii="Arial" w:hAnsi="Arial" w:cs="Arial"/>
          <w:sz w:val="24"/>
          <w:szCs w:val="24"/>
        </w:rPr>
        <w:t>i</w:t>
      </w:r>
      <w:r w:rsidRPr="002C3CF0">
        <w:rPr>
          <w:rFonts w:ascii="Arial" w:hAnsi="Arial" w:cs="Arial"/>
          <w:sz w:val="24"/>
          <w:szCs w:val="24"/>
        </w:rPr>
        <w:t>nsanlarız</w:t>
      </w:r>
      <w:r w:rsidR="00742082" w:rsidRPr="002C3CF0">
        <w:rPr>
          <w:rFonts w:ascii="Arial" w:hAnsi="Arial" w:cs="Arial"/>
          <w:sz w:val="24"/>
          <w:szCs w:val="24"/>
        </w:rPr>
        <w:tab/>
      </w:r>
      <w:r w:rsidR="00742082" w:rsidRPr="002C3CF0">
        <w:rPr>
          <w:rFonts w:ascii="Arial" w:hAnsi="Arial" w:cs="Arial"/>
          <w:sz w:val="24"/>
          <w:szCs w:val="24"/>
        </w:rPr>
        <w:tab/>
      </w:r>
      <w:r w:rsidR="00471B81">
        <w:rPr>
          <w:rFonts w:ascii="Arial" w:hAnsi="Arial" w:cs="Arial"/>
          <w:sz w:val="24"/>
          <w:szCs w:val="24"/>
        </w:rPr>
        <w:tab/>
      </w:r>
      <w:r w:rsidR="00742082" w:rsidRPr="002C3CF0">
        <w:rPr>
          <w:rFonts w:ascii="Arial" w:hAnsi="Arial" w:cs="Arial"/>
          <w:sz w:val="24"/>
          <w:szCs w:val="24"/>
        </w:rPr>
        <w:t>- Fon yaratmada sıkıntı</w:t>
      </w:r>
    </w:p>
    <w:p w14:paraId="05D37FF1" w14:textId="7AF64E11" w:rsidR="00D819C1" w:rsidRPr="002C3CF0" w:rsidRDefault="00D819C1" w:rsidP="001C7F9B">
      <w:pPr>
        <w:pStyle w:val="ListeParagraf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819C1">
        <w:rPr>
          <w:rFonts w:ascii="Arial" w:hAnsi="Arial" w:cs="Arial"/>
          <w:sz w:val="24"/>
          <w:szCs w:val="24"/>
        </w:rPr>
        <w:t>Enerjik ve Genç Bir Ekibiz</w:t>
      </w:r>
      <w:r w:rsidR="00260AD5">
        <w:rPr>
          <w:rFonts w:ascii="Arial" w:hAnsi="Arial" w:cs="Arial"/>
          <w:sz w:val="24"/>
          <w:szCs w:val="24"/>
        </w:rPr>
        <w:tab/>
      </w:r>
      <w:r w:rsidR="00260AD5">
        <w:rPr>
          <w:rFonts w:ascii="Arial" w:hAnsi="Arial" w:cs="Arial"/>
          <w:sz w:val="24"/>
          <w:szCs w:val="24"/>
        </w:rPr>
        <w:tab/>
      </w:r>
      <w:r w:rsidR="00260AD5">
        <w:rPr>
          <w:rFonts w:ascii="Arial" w:hAnsi="Arial" w:cs="Arial"/>
          <w:sz w:val="24"/>
          <w:szCs w:val="24"/>
        </w:rPr>
        <w:tab/>
      </w:r>
      <w:r w:rsidR="00260AD5">
        <w:rPr>
          <w:rFonts w:ascii="Arial" w:hAnsi="Arial" w:cs="Arial"/>
          <w:sz w:val="24"/>
          <w:szCs w:val="24"/>
        </w:rPr>
        <w:tab/>
        <w:t>- Üye azlığı</w:t>
      </w:r>
      <w:r w:rsidR="009F088C" w:rsidRPr="002C3CF0">
        <w:rPr>
          <w:rFonts w:ascii="Arial" w:hAnsi="Arial" w:cs="Arial"/>
          <w:sz w:val="24"/>
          <w:szCs w:val="24"/>
        </w:rPr>
        <w:tab/>
      </w:r>
      <w:r w:rsidR="009F088C" w:rsidRPr="002C3CF0">
        <w:rPr>
          <w:rFonts w:ascii="Arial" w:hAnsi="Arial" w:cs="Arial"/>
          <w:sz w:val="24"/>
          <w:szCs w:val="24"/>
        </w:rPr>
        <w:tab/>
      </w:r>
      <w:r w:rsidR="009F088C" w:rsidRPr="002C3CF0">
        <w:rPr>
          <w:rFonts w:ascii="Arial" w:hAnsi="Arial" w:cs="Arial"/>
          <w:sz w:val="24"/>
          <w:szCs w:val="24"/>
        </w:rPr>
        <w:tab/>
      </w:r>
      <w:r w:rsidR="00471B81">
        <w:rPr>
          <w:rFonts w:ascii="Arial" w:hAnsi="Arial" w:cs="Arial"/>
          <w:sz w:val="24"/>
          <w:szCs w:val="24"/>
        </w:rPr>
        <w:tab/>
      </w:r>
    </w:p>
    <w:p w14:paraId="4ADEB9C3" w14:textId="0952B721" w:rsidR="00D819C1" w:rsidRPr="002C3CF0" w:rsidRDefault="00D819C1" w:rsidP="001C7F9B">
      <w:pPr>
        <w:pStyle w:val="ListeParagraf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819C1">
        <w:rPr>
          <w:rFonts w:ascii="Arial" w:hAnsi="Arial" w:cs="Arial"/>
          <w:sz w:val="24"/>
          <w:szCs w:val="24"/>
        </w:rPr>
        <w:t>Kuvvetli Sosyal İlişkilerimiz var</w:t>
      </w:r>
      <w:r w:rsidR="007876C4" w:rsidRPr="002C3CF0">
        <w:rPr>
          <w:rFonts w:ascii="Arial" w:hAnsi="Arial" w:cs="Arial"/>
          <w:sz w:val="24"/>
          <w:szCs w:val="24"/>
        </w:rPr>
        <w:tab/>
      </w:r>
      <w:r w:rsidR="007876C4" w:rsidRPr="002C3CF0">
        <w:rPr>
          <w:rFonts w:ascii="Arial" w:hAnsi="Arial" w:cs="Arial"/>
          <w:sz w:val="24"/>
          <w:szCs w:val="24"/>
        </w:rPr>
        <w:tab/>
      </w:r>
      <w:r w:rsidR="00471B81">
        <w:rPr>
          <w:rFonts w:ascii="Arial" w:hAnsi="Arial" w:cs="Arial"/>
          <w:sz w:val="24"/>
          <w:szCs w:val="24"/>
        </w:rPr>
        <w:tab/>
      </w:r>
      <w:r w:rsidR="00260AD5">
        <w:rPr>
          <w:rFonts w:ascii="Arial" w:hAnsi="Arial" w:cs="Arial"/>
          <w:sz w:val="24"/>
          <w:szCs w:val="24"/>
        </w:rPr>
        <w:t>- Belirli mesleklerden üye olmaması</w:t>
      </w:r>
    </w:p>
    <w:p w14:paraId="35FD270F" w14:textId="67F9E26B" w:rsidR="00D819C1" w:rsidRPr="00D819C1" w:rsidRDefault="00D819C1" w:rsidP="001C7F9B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9C1">
        <w:rPr>
          <w:rFonts w:ascii="Arial" w:hAnsi="Arial" w:cs="Arial"/>
          <w:sz w:val="24"/>
          <w:szCs w:val="24"/>
        </w:rPr>
        <w:t>Proje Sonuçlandırmak Bizim İşimiz</w:t>
      </w:r>
      <w:r w:rsidR="00EE3A17">
        <w:rPr>
          <w:rFonts w:ascii="Arial" w:hAnsi="Arial" w:cs="Arial"/>
          <w:sz w:val="24"/>
          <w:szCs w:val="24"/>
        </w:rPr>
        <w:tab/>
      </w:r>
      <w:r w:rsidR="00EE3A17">
        <w:rPr>
          <w:rFonts w:ascii="Arial" w:hAnsi="Arial" w:cs="Arial"/>
          <w:sz w:val="24"/>
          <w:szCs w:val="24"/>
        </w:rPr>
        <w:tab/>
      </w:r>
      <w:r w:rsidR="001E6121">
        <w:rPr>
          <w:rFonts w:ascii="Arial" w:hAnsi="Arial" w:cs="Arial"/>
          <w:sz w:val="24"/>
          <w:szCs w:val="24"/>
        </w:rPr>
        <w:tab/>
      </w:r>
    </w:p>
    <w:p w14:paraId="4BD02E69" w14:textId="29B8FBEA" w:rsidR="00D819C1" w:rsidRPr="00D819C1" w:rsidRDefault="00D819C1" w:rsidP="001C7F9B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9C1">
        <w:rPr>
          <w:rFonts w:ascii="Arial" w:hAnsi="Arial" w:cs="Arial"/>
          <w:sz w:val="24"/>
          <w:szCs w:val="24"/>
        </w:rPr>
        <w:t xml:space="preserve">Çok İyi Proje Yapan </w:t>
      </w:r>
      <w:proofErr w:type="spellStart"/>
      <w:r w:rsidRPr="00D819C1">
        <w:rPr>
          <w:rFonts w:ascii="Arial" w:hAnsi="Arial" w:cs="Arial"/>
          <w:sz w:val="24"/>
          <w:szCs w:val="24"/>
        </w:rPr>
        <w:t>Rotaract</w:t>
      </w:r>
      <w:proofErr w:type="spellEnd"/>
      <w:r w:rsidRPr="00D819C1">
        <w:rPr>
          <w:rFonts w:ascii="Arial" w:hAnsi="Arial" w:cs="Arial"/>
          <w:sz w:val="24"/>
          <w:szCs w:val="24"/>
        </w:rPr>
        <w:t xml:space="preserve"> Kulübümüz var.</w:t>
      </w:r>
      <w:r w:rsidR="00793E19">
        <w:rPr>
          <w:rFonts w:ascii="Arial" w:hAnsi="Arial" w:cs="Arial"/>
          <w:sz w:val="24"/>
          <w:szCs w:val="24"/>
        </w:rPr>
        <w:tab/>
      </w:r>
    </w:p>
    <w:p w14:paraId="0C914252" w14:textId="648870C2" w:rsidR="00D819C1" w:rsidRPr="00D819C1" w:rsidRDefault="00D819C1" w:rsidP="001C7F9B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9C1">
        <w:rPr>
          <w:rFonts w:ascii="Arial" w:hAnsi="Arial" w:cs="Arial"/>
          <w:sz w:val="24"/>
          <w:szCs w:val="24"/>
        </w:rPr>
        <w:t xml:space="preserve">Yerinde Duramayan </w:t>
      </w:r>
      <w:proofErr w:type="spellStart"/>
      <w:r w:rsidRPr="00D819C1">
        <w:rPr>
          <w:rFonts w:ascii="Arial" w:hAnsi="Arial" w:cs="Arial"/>
          <w:sz w:val="24"/>
          <w:szCs w:val="24"/>
        </w:rPr>
        <w:t>İnteractlarımız</w:t>
      </w:r>
      <w:proofErr w:type="spellEnd"/>
      <w:r w:rsidRPr="00D819C1">
        <w:rPr>
          <w:rFonts w:ascii="Arial" w:hAnsi="Arial" w:cs="Arial"/>
          <w:sz w:val="24"/>
          <w:szCs w:val="24"/>
        </w:rPr>
        <w:t xml:space="preserve"> var.</w:t>
      </w:r>
    </w:p>
    <w:p w14:paraId="0B4F6B5D" w14:textId="7DB4C9BF" w:rsidR="00B115FF" w:rsidRPr="002C3CF0" w:rsidRDefault="00D819C1" w:rsidP="001C7F9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CF0">
        <w:rPr>
          <w:rFonts w:ascii="Arial" w:hAnsi="Arial" w:cs="Arial"/>
          <w:sz w:val="24"/>
          <w:szCs w:val="24"/>
        </w:rPr>
        <w:t>Kulüp içi uyum çok yüksek</w:t>
      </w:r>
    </w:p>
    <w:p w14:paraId="746DF17A" w14:textId="64C06779" w:rsidR="00E15BA7" w:rsidRPr="002C3CF0" w:rsidRDefault="00E15BA7" w:rsidP="001C7F9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CF0">
        <w:rPr>
          <w:rFonts w:ascii="Arial" w:hAnsi="Arial" w:cs="Arial"/>
          <w:sz w:val="24"/>
          <w:szCs w:val="24"/>
        </w:rPr>
        <w:t>Üyelerimizin yaş ortalaması</w:t>
      </w:r>
      <w:r w:rsidR="00960B03">
        <w:rPr>
          <w:rFonts w:ascii="Arial" w:hAnsi="Arial" w:cs="Arial"/>
          <w:sz w:val="24"/>
          <w:szCs w:val="24"/>
        </w:rPr>
        <w:t xml:space="preserve"> genç</w:t>
      </w:r>
    </w:p>
    <w:p w14:paraId="39018070" w14:textId="2FB378CD" w:rsidR="001A11A0" w:rsidRPr="002C3CF0" w:rsidRDefault="00023BB9" w:rsidP="001C7F9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CF0">
        <w:rPr>
          <w:rFonts w:ascii="Arial" w:hAnsi="Arial" w:cs="Arial"/>
          <w:sz w:val="24"/>
          <w:szCs w:val="24"/>
        </w:rPr>
        <w:t>Arkadaşlık bağları kuvvetli</w:t>
      </w:r>
    </w:p>
    <w:p w14:paraId="01818232" w14:textId="3A1CAD09" w:rsidR="001A11A0" w:rsidRPr="001A11A0" w:rsidRDefault="001A11A0" w:rsidP="001C7F9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11A0">
        <w:rPr>
          <w:rFonts w:ascii="Arial" w:hAnsi="Arial" w:cs="Arial"/>
          <w:sz w:val="24"/>
          <w:szCs w:val="24"/>
        </w:rPr>
        <w:t>Farklı mesleklerden çok insan olması</w:t>
      </w:r>
    </w:p>
    <w:p w14:paraId="6EBA73A0" w14:textId="56B62AC0" w:rsidR="001A11A0" w:rsidRPr="001A11A0" w:rsidRDefault="001A11A0" w:rsidP="001C7F9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11A0">
        <w:rPr>
          <w:rFonts w:ascii="Arial" w:hAnsi="Arial" w:cs="Arial"/>
          <w:sz w:val="24"/>
          <w:szCs w:val="24"/>
        </w:rPr>
        <w:t>Hızlı organize olmak</w:t>
      </w:r>
    </w:p>
    <w:p w14:paraId="26020AB6" w14:textId="5781B8CE" w:rsidR="001A11A0" w:rsidRPr="001A11A0" w:rsidRDefault="001A11A0" w:rsidP="001C7F9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11A0">
        <w:rPr>
          <w:rFonts w:ascii="Arial" w:hAnsi="Arial" w:cs="Arial"/>
          <w:sz w:val="24"/>
          <w:szCs w:val="24"/>
        </w:rPr>
        <w:t>Kendinden önce hizmet felsefesini benimsemek</w:t>
      </w:r>
    </w:p>
    <w:p w14:paraId="3761A2C9" w14:textId="60E35F91" w:rsidR="001A11A0" w:rsidRPr="001A11A0" w:rsidRDefault="001A11A0" w:rsidP="001C7F9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11A0">
        <w:rPr>
          <w:rFonts w:ascii="Arial" w:hAnsi="Arial" w:cs="Arial"/>
          <w:sz w:val="24"/>
          <w:szCs w:val="24"/>
        </w:rPr>
        <w:t xml:space="preserve">Deneyim birikimi </w:t>
      </w:r>
    </w:p>
    <w:p w14:paraId="37AEDB7A" w14:textId="177ABAF1" w:rsidR="001A11A0" w:rsidRPr="002C3CF0" w:rsidRDefault="004E166E" w:rsidP="001C7F9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CF0">
        <w:rPr>
          <w:rFonts w:ascii="Arial" w:hAnsi="Arial" w:cs="Arial"/>
          <w:sz w:val="24"/>
          <w:szCs w:val="24"/>
        </w:rPr>
        <w:t>P</w:t>
      </w:r>
      <w:r w:rsidR="00AF7341" w:rsidRPr="002C3CF0">
        <w:rPr>
          <w:rFonts w:ascii="Arial" w:hAnsi="Arial" w:cs="Arial"/>
          <w:sz w:val="24"/>
          <w:szCs w:val="24"/>
        </w:rPr>
        <w:t>roje</w:t>
      </w:r>
      <w:r w:rsidRPr="002C3CF0">
        <w:rPr>
          <w:rFonts w:ascii="Arial" w:hAnsi="Arial" w:cs="Arial"/>
          <w:sz w:val="24"/>
          <w:szCs w:val="24"/>
        </w:rPr>
        <w:t>lere e</w:t>
      </w:r>
      <w:r w:rsidR="001A11A0" w:rsidRPr="001A11A0">
        <w:rPr>
          <w:rFonts w:ascii="Arial" w:hAnsi="Arial" w:cs="Arial"/>
          <w:sz w:val="24"/>
          <w:szCs w:val="24"/>
        </w:rPr>
        <w:t>şlerin ve çocukların katıl</w:t>
      </w:r>
      <w:r w:rsidR="00FF23C3" w:rsidRPr="002C3CF0">
        <w:rPr>
          <w:rFonts w:ascii="Arial" w:hAnsi="Arial" w:cs="Arial"/>
          <w:sz w:val="24"/>
          <w:szCs w:val="24"/>
        </w:rPr>
        <w:t>ımı</w:t>
      </w:r>
    </w:p>
    <w:p w14:paraId="0E6373DA" w14:textId="77777777" w:rsidR="00FF23C3" w:rsidRDefault="00FF23C3" w:rsidP="00FF23C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C021AFE" w14:textId="77777777" w:rsidR="00260AD5" w:rsidRDefault="00260AD5" w:rsidP="00FF23C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01868C2" w14:textId="77777777" w:rsidR="00260AD5" w:rsidRDefault="00260AD5" w:rsidP="00FF23C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45E414D" w14:textId="77777777" w:rsidR="00260AD5" w:rsidRDefault="00260AD5" w:rsidP="00FF23C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FFAE7D" w14:textId="77777777" w:rsidR="00260AD5" w:rsidRDefault="00260AD5" w:rsidP="00FF23C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52776C7" w14:textId="77777777" w:rsidR="00260AD5" w:rsidRDefault="00260AD5" w:rsidP="00FF23C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82B40E7" w14:textId="77777777" w:rsidR="00260AD5" w:rsidRDefault="00260AD5" w:rsidP="00FF23C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DD76FB3" w14:textId="77777777" w:rsidR="00260AD5" w:rsidRPr="002C3CF0" w:rsidRDefault="00260AD5" w:rsidP="00FF23C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405F536" w14:textId="77777777" w:rsidR="00FF23C3" w:rsidRPr="002C3CF0" w:rsidRDefault="00FF23C3" w:rsidP="00FF23C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B1BF57D" w14:textId="2644E541" w:rsidR="00FF23C3" w:rsidRPr="001E6121" w:rsidRDefault="00AE086B" w:rsidP="001E6121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E6121">
        <w:rPr>
          <w:rFonts w:ascii="Arial" w:hAnsi="Arial" w:cs="Arial"/>
          <w:b/>
          <w:bCs/>
          <w:sz w:val="24"/>
          <w:szCs w:val="24"/>
        </w:rPr>
        <w:lastRenderedPageBreak/>
        <w:t xml:space="preserve">NEREDE OLMAK </w:t>
      </w:r>
      <w:proofErr w:type="gramStart"/>
      <w:r w:rsidRPr="001E6121">
        <w:rPr>
          <w:rFonts w:ascii="Arial" w:hAnsi="Arial" w:cs="Arial"/>
          <w:b/>
          <w:bCs/>
          <w:sz w:val="24"/>
          <w:szCs w:val="24"/>
        </w:rPr>
        <w:t>İSTİYORUZ</w:t>
      </w:r>
      <w:r w:rsidR="00B10573" w:rsidRPr="001E6121">
        <w:rPr>
          <w:rFonts w:ascii="Arial" w:hAnsi="Arial" w:cs="Arial"/>
          <w:b/>
          <w:bCs/>
          <w:sz w:val="24"/>
          <w:szCs w:val="24"/>
        </w:rPr>
        <w:t xml:space="preserve"> ?</w:t>
      </w:r>
      <w:proofErr w:type="gramEnd"/>
    </w:p>
    <w:p w14:paraId="6D3736EB" w14:textId="77777777" w:rsidR="00BC52F1" w:rsidRPr="002C3CF0" w:rsidRDefault="00BC52F1" w:rsidP="00BC52F1">
      <w:pPr>
        <w:pStyle w:val="ListeParagra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78845A5" w14:textId="553E7FD2" w:rsidR="001C7F9B" w:rsidRPr="002C3CF0" w:rsidRDefault="00BC52F1" w:rsidP="001C7F9B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>2027 TARİHİ İTİBARİYLE;</w:t>
      </w:r>
    </w:p>
    <w:p w14:paraId="6154A0B1" w14:textId="2AF482C1" w:rsidR="00BF68A4" w:rsidRPr="00471B81" w:rsidRDefault="00BF68A4" w:rsidP="001C7F9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B81">
        <w:rPr>
          <w:rFonts w:ascii="Arial" w:hAnsi="Arial" w:cs="Arial"/>
          <w:sz w:val="24"/>
          <w:szCs w:val="24"/>
        </w:rPr>
        <w:t>Genç, dinamik ve aktif her yıl 5 üyenin kulübe katılmış olması</w:t>
      </w:r>
    </w:p>
    <w:p w14:paraId="658DA7F8" w14:textId="1F3B34FA" w:rsidR="00BF68A4" w:rsidRPr="00471B81" w:rsidRDefault="00EF6D07" w:rsidP="001C7F9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B81">
        <w:rPr>
          <w:rFonts w:ascii="Arial" w:hAnsi="Arial" w:cs="Arial"/>
          <w:sz w:val="24"/>
          <w:szCs w:val="24"/>
        </w:rPr>
        <w:t>Ulusal ve uluslar</w:t>
      </w:r>
      <w:r w:rsidR="00FB1C21">
        <w:rPr>
          <w:rFonts w:ascii="Arial" w:hAnsi="Arial" w:cs="Arial"/>
          <w:sz w:val="24"/>
          <w:szCs w:val="24"/>
        </w:rPr>
        <w:t>ar</w:t>
      </w:r>
      <w:r w:rsidRPr="00471B81">
        <w:rPr>
          <w:rFonts w:ascii="Arial" w:hAnsi="Arial" w:cs="Arial"/>
          <w:sz w:val="24"/>
          <w:szCs w:val="24"/>
        </w:rPr>
        <w:t>ası tanınan bir kulüp olmak</w:t>
      </w:r>
    </w:p>
    <w:p w14:paraId="3D681251" w14:textId="38B82915" w:rsidR="00EF6D07" w:rsidRPr="00471B81" w:rsidRDefault="00EF6D07" w:rsidP="001C7F9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B81">
        <w:rPr>
          <w:rFonts w:ascii="Arial" w:hAnsi="Arial" w:cs="Arial"/>
          <w:sz w:val="24"/>
          <w:szCs w:val="24"/>
        </w:rPr>
        <w:t>Küresel bağış projesi yapmak</w:t>
      </w:r>
    </w:p>
    <w:p w14:paraId="6446F10B" w14:textId="622E78E1" w:rsidR="00EF6D07" w:rsidRPr="00471B81" w:rsidRDefault="005160A7" w:rsidP="001C7F9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B81">
        <w:rPr>
          <w:rFonts w:ascii="Arial" w:hAnsi="Arial" w:cs="Arial"/>
          <w:sz w:val="24"/>
          <w:szCs w:val="24"/>
        </w:rPr>
        <w:t>Bölge görevlileri ve Guvernör yardımcıları çıkarmak</w:t>
      </w:r>
    </w:p>
    <w:p w14:paraId="568D2C0D" w14:textId="499F0976" w:rsidR="005160A7" w:rsidRPr="00471B81" w:rsidRDefault="002B55B9" w:rsidP="001C7F9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B81">
        <w:rPr>
          <w:rFonts w:ascii="Arial" w:hAnsi="Arial" w:cs="Arial"/>
          <w:sz w:val="24"/>
          <w:szCs w:val="24"/>
        </w:rPr>
        <w:t>Uluslararası görevlimizin olması</w:t>
      </w:r>
    </w:p>
    <w:p w14:paraId="6A4EBD4E" w14:textId="238395A6" w:rsidR="002B55B9" w:rsidRPr="00471B81" w:rsidRDefault="005D3F45" w:rsidP="001C7F9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B81">
        <w:rPr>
          <w:rFonts w:ascii="Arial" w:hAnsi="Arial" w:cs="Arial"/>
          <w:sz w:val="24"/>
          <w:szCs w:val="24"/>
        </w:rPr>
        <w:t>2 büyük bölge toplantısı yapmak (Yarıyıl değerlendirme toplantısı</w:t>
      </w:r>
      <w:r w:rsidR="009D274E" w:rsidRPr="00471B81">
        <w:rPr>
          <w:rFonts w:ascii="Arial" w:hAnsi="Arial" w:cs="Arial"/>
          <w:sz w:val="24"/>
          <w:szCs w:val="24"/>
        </w:rPr>
        <w:t xml:space="preserve">, </w:t>
      </w:r>
      <w:r w:rsidR="00CD334C">
        <w:rPr>
          <w:rFonts w:ascii="Arial" w:hAnsi="Arial" w:cs="Arial"/>
          <w:sz w:val="24"/>
          <w:szCs w:val="24"/>
        </w:rPr>
        <w:t xml:space="preserve">BES </w:t>
      </w:r>
      <w:r w:rsidR="009D274E" w:rsidRPr="00471B81">
        <w:rPr>
          <w:rFonts w:ascii="Arial" w:hAnsi="Arial" w:cs="Arial"/>
          <w:sz w:val="24"/>
          <w:szCs w:val="24"/>
        </w:rPr>
        <w:t>Asamble)</w:t>
      </w:r>
    </w:p>
    <w:p w14:paraId="1464E951" w14:textId="134F114B" w:rsidR="009D274E" w:rsidRPr="00471B81" w:rsidRDefault="009D274E" w:rsidP="001C7F9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B81">
        <w:rPr>
          <w:rFonts w:ascii="Arial" w:hAnsi="Arial" w:cs="Arial"/>
          <w:sz w:val="24"/>
          <w:szCs w:val="24"/>
        </w:rPr>
        <w:t>Kurumsal yapımızı sağlamlaştırmak ve geliştirmek</w:t>
      </w:r>
    </w:p>
    <w:p w14:paraId="3AF912E7" w14:textId="10DB2B30" w:rsidR="009D274E" w:rsidRDefault="00F839BB" w:rsidP="001C7F9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B81">
        <w:rPr>
          <w:rFonts w:ascii="Arial" w:hAnsi="Arial" w:cs="Arial"/>
          <w:sz w:val="24"/>
          <w:szCs w:val="24"/>
        </w:rPr>
        <w:t xml:space="preserve">36 aktif </w:t>
      </w:r>
      <w:r w:rsidR="00C64D36" w:rsidRPr="00471B81">
        <w:rPr>
          <w:rFonts w:ascii="Arial" w:hAnsi="Arial" w:cs="Arial"/>
          <w:sz w:val="24"/>
          <w:szCs w:val="24"/>
        </w:rPr>
        <w:t>üye</w:t>
      </w:r>
    </w:p>
    <w:p w14:paraId="0A01BE45" w14:textId="6F09C129" w:rsidR="00F3636E" w:rsidRDefault="00F3636E" w:rsidP="001C7F9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İkiz kulüp</w:t>
      </w:r>
      <w:r w:rsidR="002237BE">
        <w:rPr>
          <w:rFonts w:ascii="Arial" w:hAnsi="Arial" w:cs="Arial"/>
          <w:sz w:val="24"/>
          <w:szCs w:val="24"/>
        </w:rPr>
        <w:t xml:space="preserve"> protokolü imzalamak</w:t>
      </w:r>
    </w:p>
    <w:p w14:paraId="54A53698" w14:textId="33C1B5B6" w:rsidR="00FB1C21" w:rsidRDefault="002B18C0" w:rsidP="001C7F9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Bursiyer sayımızı arttırmak</w:t>
      </w:r>
    </w:p>
    <w:p w14:paraId="13EC540C" w14:textId="234A61E8" w:rsidR="00D97444" w:rsidRDefault="00D97444" w:rsidP="001C7F9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Gelir getirici en az </w:t>
      </w:r>
      <w:r w:rsidR="00223FF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etkinliğimizin olması</w:t>
      </w:r>
    </w:p>
    <w:p w14:paraId="6E008F06" w14:textId="6528859C" w:rsidR="008A51D4" w:rsidRDefault="00260AD5" w:rsidP="001C7F9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2017-2018</w:t>
      </w:r>
      <w:r w:rsidR="008A51D4" w:rsidRPr="00A92998">
        <w:rPr>
          <w:rFonts w:ascii="Arial" w:hAnsi="Arial" w:cs="Arial"/>
          <w:sz w:val="24"/>
          <w:szCs w:val="24"/>
        </w:rPr>
        <w:t xml:space="preserve"> döneminde yaptığımız Rota Gurme projesini geleneksel olarak her yıl yapmak</w:t>
      </w:r>
    </w:p>
    <w:p w14:paraId="09F92B43" w14:textId="77777777" w:rsidR="008A51D4" w:rsidRDefault="008A51D4" w:rsidP="001C7F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890AC2" w14:textId="77777777" w:rsidR="001C7F9B" w:rsidRPr="001C7F9B" w:rsidRDefault="001C7F9B" w:rsidP="001C7F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470CF2" w14:textId="77777777" w:rsidR="00A4638F" w:rsidRPr="002C3CF0" w:rsidRDefault="00A4638F" w:rsidP="00C64D36">
      <w:pPr>
        <w:pStyle w:val="ListeParagra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DE53924" w14:textId="30035D1A" w:rsidR="006539ED" w:rsidRPr="002C3CF0" w:rsidRDefault="006539ED" w:rsidP="006539ED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 xml:space="preserve">HEDEFLENEN TARİH 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  <w:t>30 Haziran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="00AA556F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2C3CF0">
        <w:rPr>
          <w:rFonts w:ascii="Arial" w:hAnsi="Arial" w:cs="Arial"/>
          <w:b/>
          <w:bCs/>
          <w:sz w:val="24"/>
          <w:szCs w:val="24"/>
        </w:rPr>
        <w:t>30 Haziran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="00AA556F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2C3CF0">
        <w:rPr>
          <w:rFonts w:ascii="Arial" w:hAnsi="Arial" w:cs="Arial"/>
          <w:b/>
          <w:bCs/>
          <w:sz w:val="24"/>
          <w:szCs w:val="24"/>
        </w:rPr>
        <w:t>30</w:t>
      </w:r>
      <w:r w:rsidR="00AA556F">
        <w:rPr>
          <w:rFonts w:ascii="Arial" w:hAnsi="Arial" w:cs="Arial"/>
          <w:b/>
          <w:bCs/>
          <w:sz w:val="24"/>
          <w:szCs w:val="24"/>
        </w:rPr>
        <w:t xml:space="preserve"> H</w:t>
      </w:r>
      <w:r w:rsidRPr="002C3CF0">
        <w:rPr>
          <w:rFonts w:ascii="Arial" w:hAnsi="Arial" w:cs="Arial"/>
          <w:b/>
          <w:bCs/>
          <w:sz w:val="24"/>
          <w:szCs w:val="24"/>
        </w:rPr>
        <w:t>aziran</w:t>
      </w:r>
    </w:p>
    <w:p w14:paraId="74E79927" w14:textId="79FFF64A" w:rsidR="00A12EF7" w:rsidRPr="002C3CF0" w:rsidRDefault="00A12EF7" w:rsidP="006539ED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  <w:t xml:space="preserve">    2025</w:t>
      </w:r>
      <w:r w:rsidRPr="002C3CF0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87571A" w:rsidRPr="002C3CF0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2C3CF0">
        <w:rPr>
          <w:rFonts w:ascii="Arial" w:hAnsi="Arial" w:cs="Arial"/>
          <w:b/>
          <w:bCs/>
          <w:sz w:val="24"/>
          <w:szCs w:val="24"/>
        </w:rPr>
        <w:t>2026</w:t>
      </w:r>
      <w:proofErr w:type="gramEnd"/>
      <w:r w:rsidR="00AA556F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2C3CF0">
        <w:rPr>
          <w:rFonts w:ascii="Arial" w:hAnsi="Arial" w:cs="Arial"/>
          <w:b/>
          <w:bCs/>
          <w:sz w:val="24"/>
          <w:szCs w:val="24"/>
        </w:rPr>
        <w:t>2027</w:t>
      </w:r>
    </w:p>
    <w:p w14:paraId="42D888C7" w14:textId="58EABE09" w:rsidR="00637DA8" w:rsidRPr="002C3CF0" w:rsidRDefault="00637DA8" w:rsidP="006539ED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2C3CF0">
        <w:rPr>
          <w:rFonts w:ascii="Arial" w:hAnsi="Arial" w:cs="Arial"/>
          <w:b/>
          <w:bCs/>
          <w:sz w:val="24"/>
          <w:szCs w:val="24"/>
        </w:rPr>
        <w:tab/>
      </w:r>
      <w:r w:rsidRPr="002C3CF0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tbl>
      <w:tblPr>
        <w:tblStyle w:val="TabloKlavuzu"/>
        <w:tblW w:w="9416" w:type="dxa"/>
        <w:tblInd w:w="360" w:type="dxa"/>
        <w:tblLook w:val="04A0" w:firstRow="1" w:lastRow="0" w:firstColumn="1" w:lastColumn="0" w:noHBand="0" w:noVBand="1"/>
      </w:tblPr>
      <w:tblGrid>
        <w:gridCol w:w="3746"/>
        <w:gridCol w:w="1701"/>
        <w:gridCol w:w="1985"/>
        <w:gridCol w:w="1984"/>
      </w:tblGrid>
      <w:tr w:rsidR="00637DA8" w:rsidRPr="002C3CF0" w14:paraId="0B96C283" w14:textId="77777777" w:rsidTr="00471B81">
        <w:tc>
          <w:tcPr>
            <w:tcW w:w="3746" w:type="dxa"/>
          </w:tcPr>
          <w:p w14:paraId="19E01638" w14:textId="087702EB" w:rsidR="00637DA8" w:rsidRPr="002C3CF0" w:rsidRDefault="00EC27CC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CF0">
              <w:rPr>
                <w:rFonts w:ascii="Arial" w:hAnsi="Arial" w:cs="Arial"/>
                <w:b/>
                <w:bCs/>
                <w:sz w:val="24"/>
                <w:szCs w:val="24"/>
              </w:rPr>
              <w:t>HEDEFLENEN ÜYE SAYISI</w:t>
            </w:r>
          </w:p>
        </w:tc>
        <w:tc>
          <w:tcPr>
            <w:tcW w:w="1701" w:type="dxa"/>
          </w:tcPr>
          <w:p w14:paraId="44C13118" w14:textId="5B261C09" w:rsidR="00637DA8" w:rsidRPr="002C3CF0" w:rsidRDefault="0091263D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CF0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14:paraId="42853BE3" w14:textId="258B4281" w:rsidR="00637DA8" w:rsidRPr="002C3CF0" w:rsidRDefault="0091263D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CF0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14:paraId="0C5748F6" w14:textId="439B0020" w:rsidR="00637DA8" w:rsidRPr="002C3CF0" w:rsidRDefault="0091263D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CF0"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</w:p>
        </w:tc>
      </w:tr>
      <w:tr w:rsidR="00637DA8" w:rsidRPr="002C3CF0" w14:paraId="3DFB6BE8" w14:textId="77777777" w:rsidTr="00471B81">
        <w:tc>
          <w:tcPr>
            <w:tcW w:w="3746" w:type="dxa"/>
          </w:tcPr>
          <w:p w14:paraId="31B0D775" w14:textId="778A87E9" w:rsidR="00637DA8" w:rsidRPr="002C3CF0" w:rsidRDefault="0091263D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CF0">
              <w:rPr>
                <w:rFonts w:ascii="Arial" w:hAnsi="Arial" w:cs="Arial"/>
                <w:b/>
                <w:bCs/>
                <w:sz w:val="24"/>
                <w:szCs w:val="24"/>
              </w:rPr>
              <w:t>ÜYE DEVAM DURUMU – ORAN</w:t>
            </w:r>
          </w:p>
        </w:tc>
        <w:tc>
          <w:tcPr>
            <w:tcW w:w="1701" w:type="dxa"/>
          </w:tcPr>
          <w:p w14:paraId="6846825C" w14:textId="7478065C" w:rsidR="00637DA8" w:rsidRPr="002C3CF0" w:rsidRDefault="002C5AF2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C3CF0">
              <w:rPr>
                <w:rFonts w:ascii="Arial" w:hAnsi="Arial" w:cs="Arial"/>
                <w:b/>
                <w:bCs/>
                <w:sz w:val="24"/>
                <w:szCs w:val="24"/>
              </w:rPr>
              <w:t>% 70</w:t>
            </w:r>
            <w:proofErr w:type="gramEnd"/>
          </w:p>
        </w:tc>
        <w:tc>
          <w:tcPr>
            <w:tcW w:w="1985" w:type="dxa"/>
          </w:tcPr>
          <w:p w14:paraId="740401F9" w14:textId="48233413" w:rsidR="00637DA8" w:rsidRPr="002C3CF0" w:rsidRDefault="00EE55FB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C3CF0">
              <w:rPr>
                <w:rFonts w:ascii="Arial" w:hAnsi="Arial" w:cs="Arial"/>
                <w:b/>
                <w:bCs/>
                <w:sz w:val="24"/>
                <w:szCs w:val="24"/>
              </w:rPr>
              <w:t>% 80</w:t>
            </w:r>
            <w:proofErr w:type="gramEnd"/>
          </w:p>
        </w:tc>
        <w:tc>
          <w:tcPr>
            <w:tcW w:w="1984" w:type="dxa"/>
          </w:tcPr>
          <w:p w14:paraId="58CCA5A4" w14:textId="6C20E412" w:rsidR="00637DA8" w:rsidRPr="002C3CF0" w:rsidRDefault="00951419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C3CF0">
              <w:rPr>
                <w:rFonts w:ascii="Arial" w:hAnsi="Arial" w:cs="Arial"/>
                <w:b/>
                <w:bCs/>
                <w:sz w:val="24"/>
                <w:szCs w:val="24"/>
              </w:rPr>
              <w:t>% 90</w:t>
            </w:r>
            <w:proofErr w:type="gramEnd"/>
          </w:p>
        </w:tc>
      </w:tr>
      <w:tr w:rsidR="00637DA8" w:rsidRPr="002C3CF0" w14:paraId="0650671E" w14:textId="77777777" w:rsidTr="00471B81">
        <w:tc>
          <w:tcPr>
            <w:tcW w:w="3746" w:type="dxa"/>
          </w:tcPr>
          <w:p w14:paraId="71676943" w14:textId="4F765A81" w:rsidR="00637DA8" w:rsidRPr="002C3CF0" w:rsidRDefault="00951419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CF0">
              <w:rPr>
                <w:rFonts w:ascii="Arial" w:hAnsi="Arial" w:cs="Arial"/>
                <w:b/>
                <w:bCs/>
                <w:sz w:val="24"/>
                <w:szCs w:val="24"/>
              </w:rPr>
              <w:t>PAUL HARRIS DOSTU</w:t>
            </w:r>
          </w:p>
        </w:tc>
        <w:tc>
          <w:tcPr>
            <w:tcW w:w="1701" w:type="dxa"/>
          </w:tcPr>
          <w:p w14:paraId="273E2235" w14:textId="5E9A9F84" w:rsidR="00637DA8" w:rsidRPr="002C3CF0" w:rsidRDefault="00260AD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5B31044" w14:textId="6CE66FBB" w:rsidR="00637DA8" w:rsidRPr="002C3CF0" w:rsidRDefault="00260AD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183BF59" w14:textId="5F593E89" w:rsidR="00637DA8" w:rsidRPr="002C3CF0" w:rsidRDefault="00260AD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637DA8" w:rsidRPr="002C3CF0" w14:paraId="4B0ED7C0" w14:textId="77777777" w:rsidTr="00471B81">
        <w:tc>
          <w:tcPr>
            <w:tcW w:w="3746" w:type="dxa"/>
          </w:tcPr>
          <w:p w14:paraId="55909CB3" w14:textId="1706DF0F" w:rsidR="00637DA8" w:rsidRPr="002C3CF0" w:rsidRDefault="00EB33F0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CF0">
              <w:rPr>
                <w:rFonts w:ascii="Arial" w:hAnsi="Arial" w:cs="Arial"/>
                <w:b/>
                <w:bCs/>
                <w:sz w:val="24"/>
                <w:szCs w:val="24"/>
              </w:rPr>
              <w:t>BENAFACTOR SAYISI</w:t>
            </w:r>
          </w:p>
        </w:tc>
        <w:tc>
          <w:tcPr>
            <w:tcW w:w="1701" w:type="dxa"/>
          </w:tcPr>
          <w:p w14:paraId="27D85EB6" w14:textId="09951975" w:rsidR="00637DA8" w:rsidRPr="002C3CF0" w:rsidRDefault="00260AD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2B6443C" w14:textId="37FE4118" w:rsidR="00637DA8" w:rsidRPr="002C3CF0" w:rsidRDefault="00260AD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5647CA7" w14:textId="18A42D25" w:rsidR="00637DA8" w:rsidRPr="002C3CF0" w:rsidRDefault="00260AD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637DA8" w:rsidRPr="002C3CF0" w14:paraId="3B94DC38" w14:textId="77777777" w:rsidTr="00471B81">
        <w:tc>
          <w:tcPr>
            <w:tcW w:w="3746" w:type="dxa"/>
          </w:tcPr>
          <w:p w14:paraId="1377CCBA" w14:textId="25677DF8" w:rsidR="00637DA8" w:rsidRPr="002C3CF0" w:rsidRDefault="00EB33F0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CF0">
              <w:rPr>
                <w:rFonts w:ascii="Arial" w:hAnsi="Arial" w:cs="Arial"/>
                <w:b/>
                <w:bCs/>
                <w:sz w:val="24"/>
                <w:szCs w:val="24"/>
              </w:rPr>
              <w:t>VAKIF DESTEK ÜYESİ</w:t>
            </w:r>
          </w:p>
        </w:tc>
        <w:tc>
          <w:tcPr>
            <w:tcW w:w="1701" w:type="dxa"/>
          </w:tcPr>
          <w:p w14:paraId="75F5A53A" w14:textId="0E40C021" w:rsidR="00637DA8" w:rsidRPr="002C3CF0" w:rsidRDefault="00260AD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BD0A1F8" w14:textId="65177D84" w:rsidR="00637DA8" w:rsidRPr="002C3CF0" w:rsidRDefault="00260AD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DE2A9B2" w14:textId="6EACC003" w:rsidR="00637DA8" w:rsidRPr="002C3CF0" w:rsidRDefault="00260AD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EB33F0" w:rsidRPr="002C3CF0" w14:paraId="58915D92" w14:textId="77777777" w:rsidTr="00471B81">
        <w:tc>
          <w:tcPr>
            <w:tcW w:w="3746" w:type="dxa"/>
          </w:tcPr>
          <w:p w14:paraId="72EF0A48" w14:textId="60A7EE99" w:rsidR="00EB33F0" w:rsidRPr="002C3CF0" w:rsidRDefault="00EB33F0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CF0">
              <w:rPr>
                <w:rFonts w:ascii="Arial" w:hAnsi="Arial" w:cs="Arial"/>
                <w:b/>
                <w:bCs/>
                <w:sz w:val="24"/>
                <w:szCs w:val="24"/>
              </w:rPr>
              <w:t>SÜREKLİ PROJELER</w:t>
            </w:r>
          </w:p>
        </w:tc>
        <w:tc>
          <w:tcPr>
            <w:tcW w:w="1701" w:type="dxa"/>
          </w:tcPr>
          <w:p w14:paraId="576A5E6C" w14:textId="4655ED5B" w:rsidR="00EB33F0" w:rsidRPr="002C3CF0" w:rsidRDefault="00260AD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26B52F3A" w14:textId="76A8CE7A" w:rsidR="00EB33F0" w:rsidRPr="002C3CF0" w:rsidRDefault="000F473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0FE17D52" w14:textId="17D64088" w:rsidR="00EB33F0" w:rsidRPr="002C3CF0" w:rsidRDefault="000F473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EB33F0" w:rsidRPr="002C3CF0" w14:paraId="265B8CEB" w14:textId="77777777" w:rsidTr="00471B81">
        <w:tc>
          <w:tcPr>
            <w:tcW w:w="3746" w:type="dxa"/>
          </w:tcPr>
          <w:p w14:paraId="3EA457BE" w14:textId="5712E809" w:rsidR="00EB33F0" w:rsidRPr="002C3CF0" w:rsidRDefault="00EB33F0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CF0">
              <w:rPr>
                <w:rFonts w:ascii="Arial" w:hAnsi="Arial" w:cs="Arial"/>
                <w:b/>
                <w:bCs/>
                <w:sz w:val="24"/>
                <w:szCs w:val="24"/>
              </w:rPr>
              <w:t>GELİR GETİRİCİ ETKİNLİK</w:t>
            </w:r>
          </w:p>
        </w:tc>
        <w:tc>
          <w:tcPr>
            <w:tcW w:w="1701" w:type="dxa"/>
          </w:tcPr>
          <w:p w14:paraId="41C6DD9A" w14:textId="7747C408" w:rsidR="00EB33F0" w:rsidRPr="002C3CF0" w:rsidRDefault="00147857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5304506" w14:textId="0549C0C4" w:rsidR="00EB33F0" w:rsidRPr="002C3CF0" w:rsidRDefault="000F473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7D4B61F" w14:textId="12E581D3" w:rsidR="00EB33F0" w:rsidRPr="002C3CF0" w:rsidRDefault="000F4735" w:rsidP="00A329D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</w:tbl>
    <w:p w14:paraId="578F98F2" w14:textId="3AE6C9CD" w:rsidR="00B65431" w:rsidRDefault="00B65431" w:rsidP="00A4638F">
      <w:pPr>
        <w:spacing w:after="0" w:line="48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6757A6D" w14:textId="77777777" w:rsidR="0047390B" w:rsidRDefault="0047390B" w:rsidP="00A4638F">
      <w:pPr>
        <w:spacing w:after="0" w:line="48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DFD82FB" w14:textId="77777777" w:rsidR="0047390B" w:rsidRDefault="0047390B" w:rsidP="00A4638F">
      <w:pPr>
        <w:spacing w:after="0" w:line="48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ECCB102" w14:textId="77777777" w:rsidR="0047390B" w:rsidRDefault="0047390B" w:rsidP="00A4638F">
      <w:pPr>
        <w:spacing w:after="0" w:line="48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AD523F0" w14:textId="77777777" w:rsidR="005200C1" w:rsidRPr="00A253B1" w:rsidRDefault="005200C1" w:rsidP="00E250CD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A253B1">
        <w:rPr>
          <w:rFonts w:ascii="Arial" w:hAnsi="Arial" w:cs="Arial"/>
          <w:b/>
          <w:bCs/>
          <w:sz w:val="24"/>
          <w:szCs w:val="24"/>
        </w:rPr>
        <w:lastRenderedPageBreak/>
        <w:t xml:space="preserve">SIRASIYLA; </w:t>
      </w:r>
    </w:p>
    <w:p w14:paraId="4D174228" w14:textId="45FE996C" w:rsidR="00562F77" w:rsidRPr="00562F77" w:rsidRDefault="00562F77" w:rsidP="00E250CD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Aidiyet duygusunu arttırarak </w:t>
      </w:r>
      <w:r w:rsidR="002F28AD">
        <w:rPr>
          <w:rFonts w:ascii="Arial" w:hAnsi="Arial" w:cs="Arial"/>
          <w:sz w:val="24"/>
          <w:szCs w:val="24"/>
        </w:rPr>
        <w:t xml:space="preserve">üyelerimizin kulübe </w:t>
      </w:r>
      <w:r w:rsidR="009A5E3B">
        <w:rPr>
          <w:rFonts w:ascii="Arial" w:hAnsi="Arial" w:cs="Arial"/>
          <w:sz w:val="24"/>
          <w:szCs w:val="24"/>
        </w:rPr>
        <w:t xml:space="preserve">daha fazla katkı sağlamalarını </w:t>
      </w:r>
      <w:r w:rsidR="00AC71DC">
        <w:rPr>
          <w:rFonts w:ascii="Arial" w:hAnsi="Arial" w:cs="Arial"/>
          <w:sz w:val="24"/>
          <w:szCs w:val="24"/>
        </w:rPr>
        <w:t xml:space="preserve">hedefliyoruz. </w:t>
      </w:r>
    </w:p>
    <w:p w14:paraId="620585C9" w14:textId="7924DDA3" w:rsidR="005200C1" w:rsidRPr="006718D5" w:rsidRDefault="009F1193" w:rsidP="00E250CD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Daha kapsamlı</w:t>
      </w:r>
      <w:r w:rsidR="006718D5">
        <w:rPr>
          <w:rFonts w:ascii="Arial" w:hAnsi="Arial" w:cs="Arial"/>
          <w:sz w:val="24"/>
          <w:szCs w:val="24"/>
        </w:rPr>
        <w:t>, faydalı, dinamik ve motive edici</w:t>
      </w:r>
      <w:r w:rsidR="005200C1" w:rsidRPr="006718D5">
        <w:rPr>
          <w:rFonts w:ascii="Arial" w:hAnsi="Arial" w:cs="Arial"/>
          <w:sz w:val="24"/>
          <w:szCs w:val="24"/>
        </w:rPr>
        <w:t xml:space="preserve"> projeler</w:t>
      </w:r>
      <w:r w:rsidR="000A2D98" w:rsidRPr="006718D5">
        <w:rPr>
          <w:rFonts w:ascii="Arial" w:hAnsi="Arial" w:cs="Arial"/>
          <w:sz w:val="24"/>
          <w:szCs w:val="24"/>
        </w:rPr>
        <w:t xml:space="preserve"> </w:t>
      </w:r>
      <w:r w:rsidR="006718D5">
        <w:rPr>
          <w:rFonts w:ascii="Arial" w:hAnsi="Arial" w:cs="Arial"/>
          <w:sz w:val="24"/>
          <w:szCs w:val="24"/>
        </w:rPr>
        <w:t>ile</w:t>
      </w:r>
      <w:r w:rsidR="005200C1" w:rsidRPr="006718D5">
        <w:rPr>
          <w:rFonts w:ascii="Arial" w:hAnsi="Arial" w:cs="Arial"/>
          <w:sz w:val="24"/>
          <w:szCs w:val="24"/>
        </w:rPr>
        <w:t xml:space="preserve"> </w:t>
      </w:r>
      <w:r w:rsidR="006718D5">
        <w:rPr>
          <w:rFonts w:ascii="Arial" w:hAnsi="Arial" w:cs="Arial"/>
          <w:sz w:val="24"/>
          <w:szCs w:val="24"/>
        </w:rPr>
        <w:t>bölgemize katkıda bulunma</w:t>
      </w:r>
      <w:r w:rsidR="00064368">
        <w:rPr>
          <w:rFonts w:ascii="Arial" w:hAnsi="Arial" w:cs="Arial"/>
          <w:sz w:val="24"/>
          <w:szCs w:val="24"/>
        </w:rPr>
        <w:t>yı istiyoruz.</w:t>
      </w:r>
    </w:p>
    <w:p w14:paraId="1F540C45" w14:textId="7617AB9E" w:rsidR="005200C1" w:rsidRPr="00B7233C" w:rsidRDefault="005200C1" w:rsidP="00E250CD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233C">
        <w:rPr>
          <w:rFonts w:ascii="Arial" w:hAnsi="Arial" w:cs="Arial"/>
          <w:sz w:val="24"/>
          <w:szCs w:val="24"/>
        </w:rPr>
        <w:t>Her sene 1 Küresel Bağış Projesi Gerçekleştirme</w:t>
      </w:r>
      <w:r w:rsidR="00347156">
        <w:rPr>
          <w:rFonts w:ascii="Arial" w:hAnsi="Arial" w:cs="Arial"/>
          <w:sz w:val="24"/>
          <w:szCs w:val="24"/>
        </w:rPr>
        <w:t>yi hedefliyoruz.</w:t>
      </w:r>
    </w:p>
    <w:p w14:paraId="7826308B" w14:textId="38AED046" w:rsidR="005200C1" w:rsidRPr="002E1AFD" w:rsidRDefault="002237BE" w:rsidP="00E250CD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2023-24 döneminde </w:t>
      </w:r>
      <w:r w:rsidR="00F60EEF">
        <w:rPr>
          <w:rFonts w:ascii="Arial" w:hAnsi="Arial" w:cs="Arial"/>
          <w:sz w:val="24"/>
          <w:szCs w:val="24"/>
        </w:rPr>
        <w:t xml:space="preserve">katıldığımız </w:t>
      </w:r>
      <w:r w:rsidR="005200C1" w:rsidRPr="00B7233C">
        <w:rPr>
          <w:rFonts w:ascii="Arial" w:hAnsi="Arial" w:cs="Arial"/>
          <w:sz w:val="24"/>
          <w:szCs w:val="24"/>
        </w:rPr>
        <w:t>Gençlik Değişim ve/veya Mesleki Değişim Programları ile kulübümüzde</w:t>
      </w:r>
      <w:r w:rsidR="00F60EEF">
        <w:rPr>
          <w:rFonts w:ascii="Arial" w:hAnsi="Arial" w:cs="Arial"/>
          <w:sz w:val="24"/>
          <w:szCs w:val="24"/>
        </w:rPr>
        <w:t xml:space="preserve"> tekrar</w:t>
      </w:r>
      <w:r w:rsidR="005200C1" w:rsidRPr="00B7233C">
        <w:rPr>
          <w:rFonts w:ascii="Arial" w:hAnsi="Arial" w:cs="Arial"/>
          <w:sz w:val="24"/>
          <w:szCs w:val="24"/>
        </w:rPr>
        <w:t xml:space="preserve"> misafir ağırlama</w:t>
      </w:r>
      <w:r w:rsidR="006641B7">
        <w:rPr>
          <w:rFonts w:ascii="Arial" w:hAnsi="Arial" w:cs="Arial"/>
          <w:sz w:val="24"/>
          <w:szCs w:val="24"/>
        </w:rPr>
        <w:t>yı planlıyoruz.</w:t>
      </w:r>
    </w:p>
    <w:p w14:paraId="17FF1C1A" w14:textId="5E67A146" w:rsidR="002E1AFD" w:rsidRPr="009908D7" w:rsidRDefault="002E1AFD" w:rsidP="00E250CD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İkiz kulüp protokolü imzalayarak daha da güçlü projeler yapma</w:t>
      </w:r>
      <w:r w:rsidR="006641B7">
        <w:rPr>
          <w:rFonts w:ascii="Arial" w:hAnsi="Arial" w:cs="Arial"/>
          <w:sz w:val="24"/>
          <w:szCs w:val="24"/>
        </w:rPr>
        <w:t>yı istiyoruz.</w:t>
      </w:r>
    </w:p>
    <w:p w14:paraId="250137CD" w14:textId="77777777" w:rsidR="005441EB" w:rsidRPr="00A92998" w:rsidRDefault="005441EB" w:rsidP="005345DD">
      <w:pPr>
        <w:pStyle w:val="ListeParagra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DAD182" w14:textId="77777777" w:rsidR="005200C1" w:rsidRPr="00B7233C" w:rsidRDefault="005200C1" w:rsidP="005200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8076555" w14:textId="1C4F81CA" w:rsidR="001E6121" w:rsidRPr="00B7233C" w:rsidRDefault="005200C1" w:rsidP="00ED4F7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A253B1">
        <w:rPr>
          <w:rFonts w:ascii="Arial" w:hAnsi="Arial" w:cs="Arial"/>
          <w:b/>
          <w:bCs/>
          <w:sz w:val="24"/>
          <w:szCs w:val="24"/>
        </w:rPr>
        <w:t>İŞBİRLİĞİ</w:t>
      </w:r>
      <w:proofErr w:type="gramEnd"/>
      <w:r w:rsidRPr="00A253B1">
        <w:rPr>
          <w:rFonts w:ascii="Arial" w:hAnsi="Arial" w:cs="Arial"/>
          <w:b/>
          <w:bCs/>
          <w:sz w:val="24"/>
          <w:szCs w:val="24"/>
        </w:rPr>
        <w:t xml:space="preserve"> YAPILMASI HEDEFLENEN </w:t>
      </w:r>
      <w:r w:rsidR="00A14D21" w:rsidRPr="00A253B1">
        <w:rPr>
          <w:rFonts w:ascii="Arial" w:hAnsi="Arial" w:cs="Arial"/>
          <w:b/>
          <w:bCs/>
          <w:sz w:val="24"/>
          <w:szCs w:val="24"/>
        </w:rPr>
        <w:t>KURULUŞLAR</w:t>
      </w:r>
      <w:r w:rsidR="00A14D21" w:rsidRPr="00B7233C">
        <w:rPr>
          <w:rFonts w:ascii="Arial" w:hAnsi="Arial" w:cs="Arial"/>
          <w:sz w:val="24"/>
          <w:szCs w:val="24"/>
        </w:rPr>
        <w:t>:</w:t>
      </w:r>
      <w:r w:rsidRPr="00B7233C">
        <w:rPr>
          <w:rFonts w:ascii="Arial" w:hAnsi="Arial" w:cs="Arial"/>
          <w:sz w:val="24"/>
          <w:szCs w:val="24"/>
        </w:rPr>
        <w:t xml:space="preserve"> </w:t>
      </w:r>
    </w:p>
    <w:p w14:paraId="0CE4B3D5" w14:textId="1020D544" w:rsidR="00767982" w:rsidRPr="00B7233C" w:rsidRDefault="005200C1" w:rsidP="00ED4F7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233C">
        <w:rPr>
          <w:rFonts w:ascii="Arial" w:hAnsi="Arial" w:cs="Arial"/>
          <w:sz w:val="24"/>
          <w:szCs w:val="24"/>
        </w:rPr>
        <w:t xml:space="preserve">Hali hazırda çalıştıklarımıza ek olarak yerel basın ile aramızdaki ilişkiyi güçlendirmek istiyoruz. Ayrıca </w:t>
      </w:r>
      <w:r w:rsidR="007041BB">
        <w:rPr>
          <w:rFonts w:ascii="Arial" w:hAnsi="Arial" w:cs="Arial"/>
          <w:sz w:val="24"/>
          <w:szCs w:val="24"/>
        </w:rPr>
        <w:t xml:space="preserve">meslek odaları </w:t>
      </w:r>
      <w:r w:rsidRPr="00B7233C">
        <w:rPr>
          <w:rFonts w:ascii="Arial" w:hAnsi="Arial" w:cs="Arial"/>
          <w:sz w:val="24"/>
          <w:szCs w:val="24"/>
        </w:rPr>
        <w:t>ile ilişkilerimizi güçlendirmek ve ortak projeler yapma</w:t>
      </w:r>
      <w:r w:rsidR="002E19E5">
        <w:rPr>
          <w:rFonts w:ascii="Arial" w:hAnsi="Arial" w:cs="Arial"/>
          <w:sz w:val="24"/>
          <w:szCs w:val="24"/>
        </w:rPr>
        <w:t>yı hedefliyoruz</w:t>
      </w:r>
      <w:r w:rsidR="008A0856">
        <w:rPr>
          <w:rFonts w:ascii="Arial" w:hAnsi="Arial" w:cs="Arial"/>
          <w:sz w:val="24"/>
          <w:szCs w:val="24"/>
        </w:rPr>
        <w:t>.</w:t>
      </w:r>
    </w:p>
    <w:p w14:paraId="2120D69E" w14:textId="77777777" w:rsidR="00767982" w:rsidRDefault="00767982" w:rsidP="00E250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56E53F" w14:textId="77777777" w:rsidR="00B35E9E" w:rsidRPr="00B7233C" w:rsidRDefault="00B35E9E" w:rsidP="00E250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9A7AFE" w14:textId="07459972" w:rsidR="00767982" w:rsidRPr="00B7233C" w:rsidRDefault="005200C1" w:rsidP="00A57107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35E9E">
        <w:rPr>
          <w:rFonts w:ascii="Arial" w:hAnsi="Arial" w:cs="Arial"/>
          <w:b/>
          <w:bCs/>
          <w:sz w:val="24"/>
          <w:szCs w:val="24"/>
        </w:rPr>
        <w:t xml:space="preserve">ROTARACT </w:t>
      </w:r>
      <w:proofErr w:type="gramStart"/>
      <w:r w:rsidR="0074651B" w:rsidRPr="00B35E9E">
        <w:rPr>
          <w:rFonts w:ascii="Arial" w:hAnsi="Arial" w:cs="Arial"/>
          <w:b/>
          <w:bCs/>
          <w:sz w:val="24"/>
          <w:szCs w:val="24"/>
        </w:rPr>
        <w:t>KULÜBÜ</w:t>
      </w:r>
      <w:r w:rsidR="0074651B">
        <w:rPr>
          <w:rFonts w:ascii="Arial" w:hAnsi="Arial" w:cs="Arial"/>
          <w:b/>
          <w:bCs/>
          <w:sz w:val="24"/>
          <w:szCs w:val="24"/>
        </w:rPr>
        <w:t xml:space="preserve"> </w:t>
      </w:r>
      <w:r w:rsidR="0074651B">
        <w:rPr>
          <w:rFonts w:ascii="Arial" w:hAnsi="Arial" w:cs="Arial"/>
          <w:sz w:val="24"/>
          <w:szCs w:val="24"/>
        </w:rPr>
        <w:t>:</w:t>
      </w:r>
      <w:proofErr w:type="gramEnd"/>
      <w:r w:rsidRPr="00B7233C">
        <w:rPr>
          <w:rFonts w:ascii="Arial" w:hAnsi="Arial" w:cs="Arial"/>
          <w:sz w:val="24"/>
          <w:szCs w:val="24"/>
        </w:rPr>
        <w:t xml:space="preserve"> </w:t>
      </w:r>
      <w:r w:rsidR="008F19A6">
        <w:rPr>
          <w:rFonts w:ascii="Arial" w:hAnsi="Arial" w:cs="Arial"/>
          <w:sz w:val="24"/>
          <w:szCs w:val="24"/>
        </w:rPr>
        <w:t xml:space="preserve">Daha </w:t>
      </w:r>
      <w:r w:rsidR="00810818">
        <w:rPr>
          <w:rFonts w:ascii="Arial" w:hAnsi="Arial" w:cs="Arial"/>
          <w:sz w:val="24"/>
          <w:szCs w:val="24"/>
        </w:rPr>
        <w:t xml:space="preserve">da </w:t>
      </w:r>
      <w:r w:rsidR="008F19A6">
        <w:rPr>
          <w:rFonts w:ascii="Arial" w:hAnsi="Arial" w:cs="Arial"/>
          <w:sz w:val="24"/>
          <w:szCs w:val="24"/>
        </w:rPr>
        <w:t>etkin çalışan bir kul</w:t>
      </w:r>
      <w:r w:rsidR="002F355A">
        <w:rPr>
          <w:rFonts w:ascii="Arial" w:hAnsi="Arial" w:cs="Arial"/>
          <w:sz w:val="24"/>
          <w:szCs w:val="24"/>
        </w:rPr>
        <w:t>üp olması için destek verilecek</w:t>
      </w:r>
    </w:p>
    <w:p w14:paraId="5B970E00" w14:textId="5D905D07" w:rsidR="00767982" w:rsidRDefault="005200C1" w:rsidP="00A57107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35E9E">
        <w:rPr>
          <w:rFonts w:ascii="Arial" w:hAnsi="Arial" w:cs="Arial"/>
          <w:b/>
          <w:bCs/>
          <w:sz w:val="24"/>
          <w:szCs w:val="24"/>
        </w:rPr>
        <w:t xml:space="preserve">INTERACT </w:t>
      </w:r>
      <w:r w:rsidR="00A14D21" w:rsidRPr="00B35E9E">
        <w:rPr>
          <w:rFonts w:ascii="Arial" w:hAnsi="Arial" w:cs="Arial"/>
          <w:b/>
          <w:bCs/>
          <w:sz w:val="24"/>
          <w:szCs w:val="24"/>
        </w:rPr>
        <w:t>KULÜBÜ</w:t>
      </w:r>
      <w:r w:rsidR="00A14D21">
        <w:rPr>
          <w:rFonts w:ascii="Arial" w:hAnsi="Arial" w:cs="Arial"/>
          <w:sz w:val="24"/>
          <w:szCs w:val="24"/>
        </w:rPr>
        <w:tab/>
      </w:r>
      <w:r w:rsidR="00A14D21" w:rsidRPr="00B7233C">
        <w:rPr>
          <w:rFonts w:ascii="Arial" w:hAnsi="Arial" w:cs="Arial"/>
          <w:sz w:val="24"/>
          <w:szCs w:val="24"/>
        </w:rPr>
        <w:t>:</w:t>
      </w:r>
      <w:r w:rsidRPr="00B7233C">
        <w:rPr>
          <w:rFonts w:ascii="Arial" w:hAnsi="Arial" w:cs="Arial"/>
          <w:sz w:val="24"/>
          <w:szCs w:val="24"/>
        </w:rPr>
        <w:t xml:space="preserve"> </w:t>
      </w:r>
      <w:r w:rsidR="002F355A">
        <w:rPr>
          <w:rFonts w:ascii="Arial" w:hAnsi="Arial" w:cs="Arial"/>
          <w:sz w:val="24"/>
          <w:szCs w:val="24"/>
        </w:rPr>
        <w:t>Etkin olarak çalışıyorlar</w:t>
      </w:r>
      <w:r w:rsidR="0074651B">
        <w:rPr>
          <w:rFonts w:ascii="Arial" w:hAnsi="Arial" w:cs="Arial"/>
          <w:sz w:val="24"/>
          <w:szCs w:val="24"/>
        </w:rPr>
        <w:t>. Projelerine daha fazla destek verilecek</w:t>
      </w:r>
      <w:r w:rsidRPr="00B7233C">
        <w:rPr>
          <w:rFonts w:ascii="Arial" w:hAnsi="Arial" w:cs="Arial"/>
          <w:sz w:val="24"/>
          <w:szCs w:val="24"/>
        </w:rPr>
        <w:t xml:space="preserve"> </w:t>
      </w:r>
    </w:p>
    <w:p w14:paraId="2E98947C" w14:textId="07D1255F" w:rsidR="006641B7" w:rsidRPr="00B7233C" w:rsidRDefault="006641B7" w:rsidP="0074651B">
      <w:pPr>
        <w:spacing w:after="0" w:line="360" w:lineRule="auto"/>
        <w:ind w:left="2832" w:hanging="2472"/>
        <w:jc w:val="both"/>
        <w:rPr>
          <w:rFonts w:ascii="Arial" w:hAnsi="Arial" w:cs="Arial"/>
          <w:sz w:val="24"/>
          <w:szCs w:val="24"/>
        </w:rPr>
      </w:pPr>
      <w:r w:rsidRPr="00B35E9E">
        <w:rPr>
          <w:rFonts w:ascii="Arial" w:hAnsi="Arial" w:cs="Arial"/>
          <w:b/>
          <w:bCs/>
          <w:sz w:val="24"/>
          <w:szCs w:val="24"/>
        </w:rPr>
        <w:t>ROTAKİDS</w:t>
      </w:r>
      <w:r>
        <w:rPr>
          <w:rFonts w:ascii="Arial" w:hAnsi="Arial" w:cs="Arial"/>
          <w:sz w:val="24"/>
          <w:szCs w:val="24"/>
        </w:rPr>
        <w:tab/>
      </w:r>
      <w:r w:rsidR="0074651B">
        <w:rPr>
          <w:rFonts w:ascii="Arial" w:hAnsi="Arial" w:cs="Arial"/>
          <w:sz w:val="24"/>
          <w:szCs w:val="24"/>
        </w:rPr>
        <w:t xml:space="preserve">: Bu dönemde charter alınarak kuruldu. Aktif olarak çalışması </w:t>
      </w:r>
      <w:proofErr w:type="gramStart"/>
      <w:r w:rsidR="0074651B">
        <w:rPr>
          <w:rFonts w:ascii="Arial" w:hAnsi="Arial" w:cs="Arial"/>
          <w:sz w:val="24"/>
          <w:szCs w:val="24"/>
        </w:rPr>
        <w:t>için  destek</w:t>
      </w:r>
      <w:proofErr w:type="gramEnd"/>
      <w:r w:rsidR="0074651B">
        <w:rPr>
          <w:rFonts w:ascii="Arial" w:hAnsi="Arial" w:cs="Arial"/>
          <w:sz w:val="24"/>
          <w:szCs w:val="24"/>
        </w:rPr>
        <w:t xml:space="preserve"> verilecek</w:t>
      </w:r>
    </w:p>
    <w:p w14:paraId="5AE858A9" w14:textId="33F1CFA8" w:rsidR="00E250CD" w:rsidRDefault="005200C1" w:rsidP="0074651B">
      <w:pPr>
        <w:spacing w:after="0"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74651B">
        <w:rPr>
          <w:rFonts w:ascii="Arial" w:hAnsi="Arial" w:cs="Arial"/>
          <w:b/>
          <w:bCs/>
          <w:sz w:val="24"/>
          <w:szCs w:val="24"/>
        </w:rPr>
        <w:t>DİĞER</w:t>
      </w:r>
      <w:r w:rsidR="00A14D21">
        <w:rPr>
          <w:rFonts w:ascii="Arial" w:hAnsi="Arial" w:cs="Arial"/>
          <w:sz w:val="24"/>
          <w:szCs w:val="24"/>
        </w:rPr>
        <w:tab/>
      </w:r>
      <w:r w:rsidR="00A14D21">
        <w:rPr>
          <w:rFonts w:ascii="Arial" w:hAnsi="Arial" w:cs="Arial"/>
          <w:sz w:val="24"/>
          <w:szCs w:val="24"/>
        </w:rPr>
        <w:tab/>
      </w:r>
      <w:r w:rsidR="00A14D21">
        <w:rPr>
          <w:rFonts w:ascii="Arial" w:hAnsi="Arial" w:cs="Arial"/>
          <w:sz w:val="24"/>
          <w:szCs w:val="24"/>
        </w:rPr>
        <w:tab/>
      </w:r>
      <w:r w:rsidRPr="00B7233C">
        <w:rPr>
          <w:rFonts w:ascii="Arial" w:hAnsi="Arial" w:cs="Arial"/>
          <w:sz w:val="24"/>
          <w:szCs w:val="24"/>
        </w:rPr>
        <w:t xml:space="preserve">: 3 yıl sonra BES ve Asambleyi Kulüp olarak yapmak  </w:t>
      </w:r>
    </w:p>
    <w:p w14:paraId="33C80351" w14:textId="77777777" w:rsidR="00E250CD" w:rsidRDefault="00E250CD" w:rsidP="0076798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43FF150" w14:textId="77777777" w:rsidR="00E250CD" w:rsidRPr="00B7233C" w:rsidRDefault="00E250CD" w:rsidP="0076798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CAEC4F0" w14:textId="2414876D" w:rsidR="00767982" w:rsidRDefault="005200C1" w:rsidP="00A253B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53B1">
        <w:rPr>
          <w:rFonts w:ascii="Arial" w:hAnsi="Arial" w:cs="Arial"/>
          <w:b/>
          <w:bCs/>
          <w:sz w:val="24"/>
          <w:szCs w:val="24"/>
        </w:rPr>
        <w:t xml:space="preserve"> AMACA NASIL </w:t>
      </w:r>
      <w:r w:rsidR="00A14D21" w:rsidRPr="00A253B1">
        <w:rPr>
          <w:rFonts w:ascii="Arial" w:hAnsi="Arial" w:cs="Arial"/>
          <w:b/>
          <w:bCs/>
          <w:sz w:val="24"/>
          <w:szCs w:val="24"/>
        </w:rPr>
        <w:t>ULAŞACAĞIZ?</w:t>
      </w:r>
      <w:r w:rsidRPr="00A253B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77088F" w14:textId="77777777" w:rsidR="00A253B1" w:rsidRPr="00A253B1" w:rsidRDefault="00A253B1" w:rsidP="00A253B1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04B28D1" w14:textId="2954F045" w:rsidR="00BB542C" w:rsidRDefault="005200C1" w:rsidP="005D31F8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566E8">
        <w:rPr>
          <w:rFonts w:ascii="Arial" w:hAnsi="Arial" w:cs="Arial"/>
          <w:b/>
          <w:bCs/>
          <w:sz w:val="24"/>
          <w:szCs w:val="24"/>
        </w:rPr>
        <w:t>1. YIL</w:t>
      </w:r>
      <w:r w:rsidRPr="00B7233C">
        <w:rPr>
          <w:rFonts w:ascii="Arial" w:hAnsi="Arial" w:cs="Arial"/>
          <w:sz w:val="24"/>
          <w:szCs w:val="24"/>
        </w:rPr>
        <w:t>: İlk (202</w:t>
      </w:r>
      <w:r w:rsidR="008B6F25">
        <w:rPr>
          <w:rFonts w:ascii="Arial" w:hAnsi="Arial" w:cs="Arial"/>
          <w:sz w:val="24"/>
          <w:szCs w:val="24"/>
        </w:rPr>
        <w:t>4</w:t>
      </w:r>
      <w:r w:rsidRPr="00B7233C">
        <w:rPr>
          <w:rFonts w:ascii="Arial" w:hAnsi="Arial" w:cs="Arial"/>
          <w:sz w:val="24"/>
          <w:szCs w:val="24"/>
        </w:rPr>
        <w:t>-2</w:t>
      </w:r>
      <w:r w:rsidR="008B6F25">
        <w:rPr>
          <w:rFonts w:ascii="Arial" w:hAnsi="Arial" w:cs="Arial"/>
          <w:sz w:val="24"/>
          <w:szCs w:val="24"/>
        </w:rPr>
        <w:t>5</w:t>
      </w:r>
      <w:r w:rsidRPr="00B7233C">
        <w:rPr>
          <w:rFonts w:ascii="Arial" w:hAnsi="Arial" w:cs="Arial"/>
          <w:sz w:val="24"/>
          <w:szCs w:val="24"/>
        </w:rPr>
        <w:t xml:space="preserve">) yılımızda üye alımında ciddi bir artış, </w:t>
      </w:r>
      <w:r w:rsidR="007D20D0" w:rsidRPr="00B7233C">
        <w:rPr>
          <w:rFonts w:ascii="Arial" w:hAnsi="Arial" w:cs="Arial"/>
          <w:sz w:val="24"/>
          <w:szCs w:val="24"/>
        </w:rPr>
        <w:t xml:space="preserve">üye eğitimi ve </w:t>
      </w:r>
      <w:r w:rsidR="007D20D0">
        <w:rPr>
          <w:rFonts w:ascii="Arial" w:hAnsi="Arial" w:cs="Arial"/>
          <w:sz w:val="24"/>
          <w:szCs w:val="24"/>
        </w:rPr>
        <w:t>kulüp aidiyeti</w:t>
      </w:r>
      <w:r w:rsidR="007D20D0" w:rsidRPr="00B7233C">
        <w:rPr>
          <w:rFonts w:ascii="Arial" w:hAnsi="Arial" w:cs="Arial"/>
          <w:sz w:val="24"/>
          <w:szCs w:val="24"/>
        </w:rPr>
        <w:t>,</w:t>
      </w:r>
      <w:r w:rsidRPr="00B7233C">
        <w:rPr>
          <w:rFonts w:ascii="Arial" w:hAnsi="Arial" w:cs="Arial"/>
          <w:sz w:val="24"/>
          <w:szCs w:val="24"/>
        </w:rPr>
        <w:t xml:space="preserve">1 küresel bağış </w:t>
      </w:r>
      <w:r w:rsidR="00A14D21" w:rsidRPr="00B7233C">
        <w:rPr>
          <w:rFonts w:ascii="Arial" w:hAnsi="Arial" w:cs="Arial"/>
          <w:sz w:val="24"/>
          <w:szCs w:val="24"/>
        </w:rPr>
        <w:t>projesi,</w:t>
      </w:r>
      <w:r w:rsidRPr="00B7233C">
        <w:rPr>
          <w:rFonts w:ascii="Arial" w:hAnsi="Arial" w:cs="Arial"/>
          <w:sz w:val="24"/>
          <w:szCs w:val="24"/>
        </w:rPr>
        <w:t xml:space="preserve"> değişim programlarına katılım, en az </w:t>
      </w:r>
      <w:r w:rsidR="008009BC">
        <w:rPr>
          <w:rFonts w:ascii="Arial" w:hAnsi="Arial" w:cs="Arial"/>
          <w:sz w:val="24"/>
          <w:szCs w:val="24"/>
        </w:rPr>
        <w:t>3</w:t>
      </w:r>
      <w:r w:rsidRPr="00B7233C">
        <w:rPr>
          <w:rFonts w:ascii="Arial" w:hAnsi="Arial" w:cs="Arial"/>
          <w:sz w:val="24"/>
          <w:szCs w:val="24"/>
        </w:rPr>
        <w:t xml:space="preserve"> gelir getirici etkinlik</w:t>
      </w:r>
      <w:r w:rsidR="00D7753F">
        <w:rPr>
          <w:rFonts w:ascii="Arial" w:hAnsi="Arial" w:cs="Arial"/>
          <w:sz w:val="24"/>
          <w:szCs w:val="24"/>
        </w:rPr>
        <w:t xml:space="preserve"> yapmak</w:t>
      </w:r>
      <w:r w:rsidRPr="00B7233C">
        <w:rPr>
          <w:rFonts w:ascii="Arial" w:hAnsi="Arial" w:cs="Arial"/>
          <w:sz w:val="24"/>
          <w:szCs w:val="24"/>
        </w:rPr>
        <w:t>, Vakıf bağışlarının artırılması,</w:t>
      </w:r>
      <w:r w:rsidR="00A14D21">
        <w:rPr>
          <w:rFonts w:ascii="Arial" w:hAnsi="Arial" w:cs="Arial"/>
          <w:sz w:val="24"/>
          <w:szCs w:val="24"/>
        </w:rPr>
        <w:t xml:space="preserve"> </w:t>
      </w:r>
      <w:r w:rsidR="001B1C65">
        <w:rPr>
          <w:rFonts w:ascii="Arial" w:hAnsi="Arial" w:cs="Arial"/>
          <w:sz w:val="24"/>
          <w:szCs w:val="24"/>
        </w:rPr>
        <w:t xml:space="preserve">ikiz </w:t>
      </w:r>
      <w:r w:rsidR="008E358E">
        <w:rPr>
          <w:rFonts w:ascii="Arial" w:hAnsi="Arial" w:cs="Arial"/>
          <w:sz w:val="24"/>
          <w:szCs w:val="24"/>
        </w:rPr>
        <w:t>kulüp protokolü imzalamak,</w:t>
      </w:r>
      <w:r w:rsidRPr="00B7233C">
        <w:rPr>
          <w:rFonts w:ascii="Arial" w:hAnsi="Arial" w:cs="Arial"/>
          <w:sz w:val="24"/>
          <w:szCs w:val="24"/>
        </w:rPr>
        <w:t xml:space="preserve"> </w:t>
      </w:r>
      <w:r w:rsidR="00D10BE6">
        <w:rPr>
          <w:rFonts w:ascii="Arial" w:hAnsi="Arial" w:cs="Arial"/>
          <w:sz w:val="24"/>
          <w:szCs w:val="24"/>
        </w:rPr>
        <w:t>takdir</w:t>
      </w:r>
      <w:r w:rsidRPr="00B7233C">
        <w:rPr>
          <w:rFonts w:ascii="Arial" w:hAnsi="Arial" w:cs="Arial"/>
          <w:sz w:val="24"/>
          <w:szCs w:val="24"/>
        </w:rPr>
        <w:t xml:space="preserve"> ve teşekkür yönetmeliğinden yıldız almayı planlıyoruz.</w:t>
      </w:r>
    </w:p>
    <w:p w14:paraId="75E827FA" w14:textId="489D296D" w:rsidR="00767982" w:rsidRPr="00B7233C" w:rsidRDefault="005200C1" w:rsidP="005D31F8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233C">
        <w:rPr>
          <w:rFonts w:ascii="Arial" w:hAnsi="Arial" w:cs="Arial"/>
          <w:sz w:val="24"/>
          <w:szCs w:val="24"/>
        </w:rPr>
        <w:t xml:space="preserve"> </w:t>
      </w:r>
    </w:p>
    <w:p w14:paraId="0BDF2957" w14:textId="3D84A633" w:rsidR="00767982" w:rsidRDefault="005200C1" w:rsidP="005D31F8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566E8">
        <w:rPr>
          <w:rFonts w:ascii="Arial" w:hAnsi="Arial" w:cs="Arial"/>
          <w:b/>
          <w:bCs/>
          <w:sz w:val="24"/>
          <w:szCs w:val="24"/>
        </w:rPr>
        <w:t>2. YIL</w:t>
      </w:r>
      <w:r w:rsidRPr="00B7233C">
        <w:rPr>
          <w:rFonts w:ascii="Arial" w:hAnsi="Arial" w:cs="Arial"/>
          <w:sz w:val="24"/>
          <w:szCs w:val="24"/>
        </w:rPr>
        <w:t xml:space="preserve">: Toplantılara yoğun katılımı </w:t>
      </w:r>
      <w:r w:rsidR="00A14D21" w:rsidRPr="00B7233C">
        <w:rPr>
          <w:rFonts w:ascii="Arial" w:hAnsi="Arial" w:cs="Arial"/>
          <w:sz w:val="24"/>
          <w:szCs w:val="24"/>
        </w:rPr>
        <w:t>teşvik,</w:t>
      </w:r>
      <w:r w:rsidRPr="00B7233C">
        <w:rPr>
          <w:rFonts w:ascii="Arial" w:hAnsi="Arial" w:cs="Arial"/>
          <w:sz w:val="24"/>
          <w:szCs w:val="24"/>
        </w:rPr>
        <w:t xml:space="preserve"> üye alımı, üye eğitimi ve </w:t>
      </w:r>
      <w:r w:rsidR="00446301">
        <w:rPr>
          <w:rFonts w:ascii="Arial" w:hAnsi="Arial" w:cs="Arial"/>
          <w:sz w:val="24"/>
          <w:szCs w:val="24"/>
        </w:rPr>
        <w:t>kulüp aidiyeti</w:t>
      </w:r>
      <w:r w:rsidRPr="00B7233C">
        <w:rPr>
          <w:rFonts w:ascii="Arial" w:hAnsi="Arial" w:cs="Arial"/>
          <w:sz w:val="24"/>
          <w:szCs w:val="24"/>
        </w:rPr>
        <w:t xml:space="preserve">, 1 küresel bağış projesi, </w:t>
      </w:r>
      <w:r w:rsidR="007D20D0" w:rsidRPr="00B7233C">
        <w:rPr>
          <w:rFonts w:ascii="Arial" w:hAnsi="Arial" w:cs="Arial"/>
          <w:sz w:val="24"/>
          <w:szCs w:val="24"/>
        </w:rPr>
        <w:t>değişim programlarına katılım</w:t>
      </w:r>
      <w:r w:rsidR="00D7753F">
        <w:rPr>
          <w:rFonts w:ascii="Arial" w:hAnsi="Arial" w:cs="Arial"/>
          <w:sz w:val="24"/>
          <w:szCs w:val="24"/>
        </w:rPr>
        <w:t xml:space="preserve">, </w:t>
      </w:r>
      <w:r w:rsidR="00D759A9" w:rsidRPr="00B7233C">
        <w:rPr>
          <w:rFonts w:ascii="Arial" w:hAnsi="Arial" w:cs="Arial"/>
          <w:sz w:val="24"/>
          <w:szCs w:val="24"/>
        </w:rPr>
        <w:t xml:space="preserve">en az </w:t>
      </w:r>
      <w:r w:rsidR="00D759A9">
        <w:rPr>
          <w:rFonts w:ascii="Arial" w:hAnsi="Arial" w:cs="Arial"/>
          <w:sz w:val="24"/>
          <w:szCs w:val="24"/>
        </w:rPr>
        <w:t>4</w:t>
      </w:r>
      <w:r w:rsidR="00D759A9" w:rsidRPr="00B7233C">
        <w:rPr>
          <w:rFonts w:ascii="Arial" w:hAnsi="Arial" w:cs="Arial"/>
          <w:sz w:val="24"/>
          <w:szCs w:val="24"/>
        </w:rPr>
        <w:t xml:space="preserve"> gelir getirici etkinlik yapma</w:t>
      </w:r>
      <w:r w:rsidR="00D7753F">
        <w:rPr>
          <w:rFonts w:ascii="Arial" w:hAnsi="Arial" w:cs="Arial"/>
          <w:sz w:val="24"/>
          <w:szCs w:val="24"/>
        </w:rPr>
        <w:t>k</w:t>
      </w:r>
      <w:r w:rsidR="00D759A9">
        <w:rPr>
          <w:rFonts w:ascii="Arial" w:hAnsi="Arial" w:cs="Arial"/>
          <w:sz w:val="24"/>
          <w:szCs w:val="24"/>
        </w:rPr>
        <w:t xml:space="preserve">, </w:t>
      </w:r>
      <w:r w:rsidRPr="00B7233C">
        <w:rPr>
          <w:rFonts w:ascii="Arial" w:hAnsi="Arial" w:cs="Arial"/>
          <w:sz w:val="24"/>
          <w:szCs w:val="24"/>
        </w:rPr>
        <w:t xml:space="preserve">Vakıf bağışlarının artırılması, </w:t>
      </w:r>
      <w:proofErr w:type="spellStart"/>
      <w:r w:rsidRPr="00B7233C">
        <w:rPr>
          <w:rFonts w:ascii="Arial" w:hAnsi="Arial" w:cs="Arial"/>
          <w:sz w:val="24"/>
          <w:szCs w:val="24"/>
        </w:rPr>
        <w:t>Rotary</w:t>
      </w:r>
      <w:proofErr w:type="spellEnd"/>
      <w:r w:rsidRPr="00B7233C">
        <w:rPr>
          <w:rFonts w:ascii="Arial" w:hAnsi="Arial" w:cs="Arial"/>
          <w:sz w:val="24"/>
          <w:szCs w:val="24"/>
        </w:rPr>
        <w:t xml:space="preserve"> ormanı, </w:t>
      </w:r>
      <w:r w:rsidR="00D10BE6">
        <w:rPr>
          <w:rFonts w:ascii="Arial" w:hAnsi="Arial" w:cs="Arial"/>
          <w:sz w:val="24"/>
          <w:szCs w:val="24"/>
        </w:rPr>
        <w:t>takdir</w:t>
      </w:r>
      <w:r w:rsidRPr="00B7233C">
        <w:rPr>
          <w:rFonts w:ascii="Arial" w:hAnsi="Arial" w:cs="Arial"/>
          <w:sz w:val="24"/>
          <w:szCs w:val="24"/>
        </w:rPr>
        <w:t xml:space="preserve"> ve teşekkür yönetmeliğinden yıldız </w:t>
      </w:r>
      <w:r w:rsidR="00D759A9">
        <w:rPr>
          <w:rFonts w:ascii="Arial" w:hAnsi="Arial" w:cs="Arial"/>
          <w:sz w:val="24"/>
          <w:szCs w:val="24"/>
        </w:rPr>
        <w:t>almayı</w:t>
      </w:r>
      <w:r w:rsidRPr="00B7233C">
        <w:rPr>
          <w:rFonts w:ascii="Arial" w:hAnsi="Arial" w:cs="Arial"/>
          <w:sz w:val="24"/>
          <w:szCs w:val="24"/>
        </w:rPr>
        <w:t xml:space="preserve"> planlıyoruz. </w:t>
      </w:r>
    </w:p>
    <w:p w14:paraId="11EC18B3" w14:textId="77777777" w:rsidR="00BB542C" w:rsidRPr="00B7233C" w:rsidRDefault="00BB542C" w:rsidP="00B7233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6B4211F" w14:textId="4D2D519E" w:rsidR="00B7233C" w:rsidRDefault="005200C1" w:rsidP="005D31F8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02A69">
        <w:rPr>
          <w:rFonts w:ascii="Arial" w:hAnsi="Arial" w:cs="Arial"/>
          <w:b/>
          <w:bCs/>
          <w:sz w:val="24"/>
          <w:szCs w:val="24"/>
        </w:rPr>
        <w:t>3. YIL:</w:t>
      </w:r>
      <w:r w:rsidRPr="00B7233C">
        <w:rPr>
          <w:rFonts w:ascii="Arial" w:hAnsi="Arial" w:cs="Arial"/>
          <w:sz w:val="24"/>
          <w:szCs w:val="24"/>
        </w:rPr>
        <w:t xml:space="preserve"> Projelerimizi geliştirerek en az </w:t>
      </w:r>
      <w:r w:rsidR="00943BF9">
        <w:rPr>
          <w:rFonts w:ascii="Arial" w:hAnsi="Arial" w:cs="Arial"/>
          <w:sz w:val="24"/>
          <w:szCs w:val="24"/>
        </w:rPr>
        <w:t>6</w:t>
      </w:r>
      <w:r w:rsidRPr="00B7233C">
        <w:rPr>
          <w:rFonts w:ascii="Arial" w:hAnsi="Arial" w:cs="Arial"/>
          <w:sz w:val="24"/>
          <w:szCs w:val="24"/>
        </w:rPr>
        <w:t xml:space="preserve"> gelir getirici etkinlik,</w:t>
      </w:r>
      <w:r w:rsidR="000C4A80">
        <w:rPr>
          <w:rFonts w:ascii="Arial" w:hAnsi="Arial" w:cs="Arial"/>
          <w:sz w:val="24"/>
          <w:szCs w:val="24"/>
        </w:rPr>
        <w:t xml:space="preserve"> üye artışına </w:t>
      </w:r>
      <w:r w:rsidR="00D62D00">
        <w:rPr>
          <w:rFonts w:ascii="Arial" w:hAnsi="Arial" w:cs="Arial"/>
          <w:sz w:val="24"/>
          <w:szCs w:val="24"/>
        </w:rPr>
        <w:t>devam etmek,</w:t>
      </w:r>
      <w:r w:rsidRPr="00B7233C">
        <w:rPr>
          <w:rFonts w:ascii="Arial" w:hAnsi="Arial" w:cs="Arial"/>
          <w:sz w:val="24"/>
          <w:szCs w:val="24"/>
        </w:rPr>
        <w:t xml:space="preserve"> Vakıf bağışlarının artırılması, </w:t>
      </w:r>
      <w:r w:rsidR="00347983">
        <w:rPr>
          <w:rFonts w:ascii="Arial" w:hAnsi="Arial" w:cs="Arial"/>
          <w:sz w:val="24"/>
          <w:szCs w:val="24"/>
        </w:rPr>
        <w:t>değişi</w:t>
      </w:r>
      <w:r w:rsidR="0006483A">
        <w:rPr>
          <w:rFonts w:ascii="Arial" w:hAnsi="Arial" w:cs="Arial"/>
          <w:sz w:val="24"/>
          <w:szCs w:val="24"/>
        </w:rPr>
        <w:t xml:space="preserve">m programlarına katılım, </w:t>
      </w:r>
      <w:r w:rsidRPr="00B7233C">
        <w:rPr>
          <w:rFonts w:ascii="Arial" w:hAnsi="Arial" w:cs="Arial"/>
          <w:sz w:val="24"/>
          <w:szCs w:val="24"/>
        </w:rPr>
        <w:t xml:space="preserve">en az 1 küresel bağış projesi, </w:t>
      </w:r>
      <w:r w:rsidR="00943BF9" w:rsidRPr="00B7233C">
        <w:rPr>
          <w:rFonts w:ascii="Arial" w:hAnsi="Arial" w:cs="Arial"/>
          <w:sz w:val="24"/>
          <w:szCs w:val="24"/>
        </w:rPr>
        <w:t>BES &amp; Asamble düzenleme</w:t>
      </w:r>
      <w:r w:rsidR="000C4A80">
        <w:rPr>
          <w:rFonts w:ascii="Arial" w:hAnsi="Arial" w:cs="Arial"/>
          <w:sz w:val="24"/>
          <w:szCs w:val="24"/>
        </w:rPr>
        <w:t>k,</w:t>
      </w:r>
      <w:r w:rsidR="00943BF9">
        <w:rPr>
          <w:rFonts w:ascii="Arial" w:hAnsi="Arial" w:cs="Arial"/>
          <w:sz w:val="24"/>
          <w:szCs w:val="24"/>
        </w:rPr>
        <w:t xml:space="preserve"> </w:t>
      </w:r>
      <w:r w:rsidR="00D10BE6">
        <w:rPr>
          <w:rFonts w:ascii="Arial" w:hAnsi="Arial" w:cs="Arial"/>
          <w:sz w:val="24"/>
          <w:szCs w:val="24"/>
        </w:rPr>
        <w:t>takdir</w:t>
      </w:r>
      <w:r w:rsidRPr="00B7233C">
        <w:rPr>
          <w:rFonts w:ascii="Arial" w:hAnsi="Arial" w:cs="Arial"/>
          <w:sz w:val="24"/>
          <w:szCs w:val="24"/>
        </w:rPr>
        <w:t xml:space="preserve"> ve teşekkür yönetmeliğinden yıldız </w:t>
      </w:r>
      <w:r w:rsidR="00943BF9">
        <w:rPr>
          <w:rFonts w:ascii="Arial" w:hAnsi="Arial" w:cs="Arial"/>
          <w:sz w:val="24"/>
          <w:szCs w:val="24"/>
        </w:rPr>
        <w:t>almayı</w:t>
      </w:r>
      <w:r w:rsidRPr="00B7233C">
        <w:rPr>
          <w:rFonts w:ascii="Arial" w:hAnsi="Arial" w:cs="Arial"/>
          <w:sz w:val="24"/>
          <w:szCs w:val="24"/>
        </w:rPr>
        <w:t xml:space="preserve"> planlıyoruz. </w:t>
      </w:r>
    </w:p>
    <w:p w14:paraId="5C175685" w14:textId="77777777" w:rsidR="0047390B" w:rsidRPr="00B7233C" w:rsidRDefault="0047390B" w:rsidP="007437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12CBF0" w14:textId="09C29FD8" w:rsidR="006C3BF7" w:rsidRPr="00A566E8" w:rsidRDefault="005200C1" w:rsidP="005D31F8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3BF7">
        <w:rPr>
          <w:rFonts w:ascii="Arial" w:hAnsi="Arial" w:cs="Arial"/>
          <w:b/>
          <w:bCs/>
          <w:sz w:val="24"/>
          <w:szCs w:val="24"/>
        </w:rPr>
        <w:lastRenderedPageBreak/>
        <w:t xml:space="preserve">NASIL </w:t>
      </w:r>
      <w:r w:rsidR="00A14D21" w:rsidRPr="006C3BF7">
        <w:rPr>
          <w:rFonts w:ascii="Arial" w:hAnsi="Arial" w:cs="Arial"/>
          <w:b/>
          <w:bCs/>
          <w:sz w:val="24"/>
          <w:szCs w:val="24"/>
        </w:rPr>
        <w:t>YAPACAĞIZ?</w:t>
      </w:r>
      <w:r w:rsidRPr="006C3B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0303AC" w14:textId="77777777" w:rsidR="00BB542C" w:rsidRDefault="00BB542C" w:rsidP="005D31F8">
      <w:pPr>
        <w:spacing w:after="0" w:line="276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9DB5D24" w14:textId="77777777" w:rsidR="00B32147" w:rsidRPr="00E665D5" w:rsidRDefault="005200C1" w:rsidP="005D31F8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E665D5">
        <w:rPr>
          <w:rFonts w:ascii="Arial" w:hAnsi="Arial" w:cs="Arial"/>
          <w:b/>
          <w:bCs/>
          <w:sz w:val="24"/>
          <w:szCs w:val="24"/>
        </w:rPr>
        <w:t xml:space="preserve">1 YIL: </w:t>
      </w:r>
    </w:p>
    <w:p w14:paraId="13397F6D" w14:textId="6F21CA25" w:rsidR="00B32147" w:rsidRPr="00B32147" w:rsidRDefault="005200C1" w:rsidP="00B32147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32147">
        <w:rPr>
          <w:rFonts w:ascii="Arial" w:hAnsi="Arial" w:cs="Arial"/>
          <w:sz w:val="24"/>
          <w:szCs w:val="24"/>
        </w:rPr>
        <w:t>Yeni üye alabilmek için Arkadaşını da Getir toplantılarına ağırlık vereceğiz.</w:t>
      </w:r>
    </w:p>
    <w:p w14:paraId="57FDADD9" w14:textId="77777777" w:rsidR="001F7478" w:rsidRDefault="00B32147" w:rsidP="00B32147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Üyele</w:t>
      </w:r>
      <w:r w:rsidR="005200C1" w:rsidRPr="00B32147">
        <w:rPr>
          <w:rFonts w:ascii="Arial" w:hAnsi="Arial" w:cs="Arial"/>
          <w:sz w:val="24"/>
          <w:szCs w:val="24"/>
        </w:rPr>
        <w:t xml:space="preserve">rimizi bölge Asamblesine </w:t>
      </w:r>
      <w:r w:rsidR="001F7478">
        <w:rPr>
          <w:rFonts w:ascii="Arial" w:hAnsi="Arial" w:cs="Arial"/>
          <w:sz w:val="24"/>
          <w:szCs w:val="24"/>
        </w:rPr>
        <w:t xml:space="preserve">ve toplantılarına </w:t>
      </w:r>
      <w:r w:rsidR="005200C1" w:rsidRPr="00B32147">
        <w:rPr>
          <w:rFonts w:ascii="Arial" w:hAnsi="Arial" w:cs="Arial"/>
          <w:sz w:val="24"/>
          <w:szCs w:val="24"/>
        </w:rPr>
        <w:t>katılmaları için teşvik edeceğiz.</w:t>
      </w:r>
    </w:p>
    <w:p w14:paraId="33660D82" w14:textId="1AE96BA6" w:rsidR="00EB3778" w:rsidRDefault="00EB3778" w:rsidP="00B32147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Rotary</w:t>
      </w:r>
      <w:proofErr w:type="spellEnd"/>
      <w:r>
        <w:rPr>
          <w:rFonts w:ascii="Arial" w:hAnsi="Arial" w:cs="Arial"/>
          <w:sz w:val="24"/>
          <w:szCs w:val="24"/>
        </w:rPr>
        <w:t xml:space="preserve"> bilgilerini yeni üyelere </w:t>
      </w:r>
      <w:r w:rsidR="001663C9">
        <w:rPr>
          <w:rFonts w:ascii="Arial" w:hAnsi="Arial" w:cs="Arial"/>
          <w:sz w:val="24"/>
          <w:szCs w:val="24"/>
        </w:rPr>
        <w:t>anlatarak aidiyet duygusunu arttıracağız.</w:t>
      </w:r>
    </w:p>
    <w:p w14:paraId="549FC25A" w14:textId="77777777" w:rsidR="001F7478" w:rsidRDefault="00672F04" w:rsidP="00B32147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32147">
        <w:rPr>
          <w:rFonts w:ascii="Arial" w:hAnsi="Arial" w:cs="Arial"/>
          <w:sz w:val="24"/>
          <w:szCs w:val="24"/>
        </w:rPr>
        <w:t xml:space="preserve">Sürekli yapılan projelerin yanı sıra </w:t>
      </w:r>
      <w:r w:rsidR="002323C6" w:rsidRPr="00B32147">
        <w:rPr>
          <w:rFonts w:ascii="Arial" w:hAnsi="Arial" w:cs="Arial"/>
          <w:sz w:val="24"/>
          <w:szCs w:val="24"/>
        </w:rPr>
        <w:t>toplumda farkındalığı artıran yeni projeler üreteceğiz.</w:t>
      </w:r>
    </w:p>
    <w:p w14:paraId="2B325181" w14:textId="77777777" w:rsidR="001F7478" w:rsidRDefault="005200C1" w:rsidP="00B32147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32147">
        <w:rPr>
          <w:rFonts w:ascii="Arial" w:hAnsi="Arial" w:cs="Arial"/>
          <w:sz w:val="24"/>
          <w:szCs w:val="24"/>
        </w:rPr>
        <w:t>Projeleri ve vakfı fonlamak için gelir getirici projeler</w:t>
      </w:r>
      <w:r w:rsidR="008C05F3" w:rsidRPr="00B32147">
        <w:rPr>
          <w:rFonts w:ascii="Arial" w:hAnsi="Arial" w:cs="Arial"/>
          <w:sz w:val="24"/>
          <w:szCs w:val="24"/>
        </w:rPr>
        <w:t>i yapacağız.</w:t>
      </w:r>
      <w:r w:rsidRPr="00B32147">
        <w:rPr>
          <w:rFonts w:ascii="Arial" w:hAnsi="Arial" w:cs="Arial"/>
          <w:sz w:val="24"/>
          <w:szCs w:val="24"/>
        </w:rPr>
        <w:t xml:space="preserve"> </w:t>
      </w:r>
    </w:p>
    <w:p w14:paraId="3DA900D7" w14:textId="77777777" w:rsidR="001F7478" w:rsidRDefault="005200C1" w:rsidP="00B32147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32147">
        <w:rPr>
          <w:rFonts w:ascii="Arial" w:hAnsi="Arial" w:cs="Arial"/>
          <w:sz w:val="24"/>
          <w:szCs w:val="24"/>
        </w:rPr>
        <w:t>Vakıf Seminerine</w:t>
      </w:r>
      <w:r w:rsidR="001F7478">
        <w:rPr>
          <w:rFonts w:ascii="Arial" w:hAnsi="Arial" w:cs="Arial"/>
          <w:sz w:val="24"/>
          <w:szCs w:val="24"/>
        </w:rPr>
        <w:t xml:space="preserve"> </w:t>
      </w:r>
      <w:r w:rsidRPr="00B32147">
        <w:rPr>
          <w:rFonts w:ascii="Arial" w:hAnsi="Arial" w:cs="Arial"/>
          <w:sz w:val="24"/>
          <w:szCs w:val="24"/>
        </w:rPr>
        <w:t>en az 3 üye ile katılmayı planl</w:t>
      </w:r>
      <w:r w:rsidR="00503B4E" w:rsidRPr="00B32147">
        <w:rPr>
          <w:rFonts w:ascii="Arial" w:hAnsi="Arial" w:cs="Arial"/>
          <w:sz w:val="24"/>
          <w:szCs w:val="24"/>
        </w:rPr>
        <w:t xml:space="preserve">amaktayız. </w:t>
      </w:r>
      <w:r w:rsidRPr="00B32147">
        <w:rPr>
          <w:rFonts w:ascii="Arial" w:hAnsi="Arial" w:cs="Arial"/>
          <w:sz w:val="24"/>
          <w:szCs w:val="24"/>
        </w:rPr>
        <w:t>Bunun için kıdemli üyelerimiz eğitim ve asambleye katılım konusunda üyeleri teşvik edecek ve programlar yapacaklardır.</w:t>
      </w:r>
    </w:p>
    <w:p w14:paraId="567C013A" w14:textId="77777777" w:rsidR="00E665D5" w:rsidRDefault="0064636A" w:rsidP="00B32147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32147">
        <w:rPr>
          <w:rFonts w:ascii="Arial" w:hAnsi="Arial" w:cs="Arial"/>
          <w:sz w:val="24"/>
          <w:szCs w:val="24"/>
        </w:rPr>
        <w:t>Rotary</w:t>
      </w:r>
      <w:r w:rsidR="00413CE4" w:rsidRPr="00B32147">
        <w:rPr>
          <w:rFonts w:ascii="Arial" w:hAnsi="Arial" w:cs="Arial"/>
          <w:sz w:val="24"/>
          <w:szCs w:val="24"/>
        </w:rPr>
        <w:t>’</w:t>
      </w:r>
      <w:r w:rsidRPr="00B32147">
        <w:rPr>
          <w:rFonts w:ascii="Arial" w:hAnsi="Arial" w:cs="Arial"/>
          <w:sz w:val="24"/>
          <w:szCs w:val="24"/>
        </w:rPr>
        <w:t>nin</w:t>
      </w:r>
      <w:proofErr w:type="spellEnd"/>
      <w:r w:rsidR="004A14C6" w:rsidRPr="00B32147">
        <w:rPr>
          <w:rFonts w:ascii="Arial" w:hAnsi="Arial" w:cs="Arial"/>
          <w:sz w:val="24"/>
          <w:szCs w:val="24"/>
        </w:rPr>
        <w:t xml:space="preserve"> </w:t>
      </w:r>
      <w:r w:rsidRPr="00B32147">
        <w:rPr>
          <w:rFonts w:ascii="Arial" w:hAnsi="Arial" w:cs="Arial"/>
          <w:sz w:val="24"/>
          <w:szCs w:val="24"/>
        </w:rPr>
        <w:t>tanıtımı konusunda</w:t>
      </w:r>
      <w:r w:rsidR="00B53DE3" w:rsidRPr="00B32147">
        <w:rPr>
          <w:rFonts w:ascii="Arial" w:hAnsi="Arial" w:cs="Arial"/>
          <w:sz w:val="24"/>
          <w:szCs w:val="24"/>
        </w:rPr>
        <w:t xml:space="preserve"> çalışmalar </w:t>
      </w:r>
      <w:r w:rsidR="000E65CC" w:rsidRPr="00B32147">
        <w:rPr>
          <w:rFonts w:ascii="Arial" w:hAnsi="Arial" w:cs="Arial"/>
          <w:sz w:val="24"/>
          <w:szCs w:val="24"/>
        </w:rPr>
        <w:t>yapmayı hedefl</w:t>
      </w:r>
      <w:r w:rsidR="00FA02D4" w:rsidRPr="00B32147">
        <w:rPr>
          <w:rFonts w:ascii="Arial" w:hAnsi="Arial" w:cs="Arial"/>
          <w:sz w:val="24"/>
          <w:szCs w:val="24"/>
        </w:rPr>
        <w:t>emekteyiz</w:t>
      </w:r>
      <w:r w:rsidR="000E65CC" w:rsidRPr="00B32147">
        <w:rPr>
          <w:rFonts w:ascii="Arial" w:hAnsi="Arial" w:cs="Arial"/>
          <w:sz w:val="24"/>
          <w:szCs w:val="24"/>
        </w:rPr>
        <w:t>.</w:t>
      </w:r>
      <w:r w:rsidRPr="00B32147">
        <w:rPr>
          <w:rFonts w:ascii="Arial" w:hAnsi="Arial" w:cs="Arial"/>
          <w:sz w:val="24"/>
          <w:szCs w:val="24"/>
        </w:rPr>
        <w:t xml:space="preserve"> </w:t>
      </w:r>
    </w:p>
    <w:p w14:paraId="4180D7E5" w14:textId="65CBCCC8" w:rsidR="00BB542C" w:rsidRPr="00B32147" w:rsidRDefault="005200C1" w:rsidP="00B32147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32147">
        <w:rPr>
          <w:rFonts w:ascii="Arial" w:hAnsi="Arial" w:cs="Arial"/>
          <w:sz w:val="24"/>
          <w:szCs w:val="24"/>
        </w:rPr>
        <w:t>Planladığımız projelerimizi etkin şekilde uygulayacağız.</w:t>
      </w:r>
    </w:p>
    <w:p w14:paraId="705CBF40" w14:textId="77777777" w:rsidR="00BB542C" w:rsidRDefault="00BB542C" w:rsidP="005D31F8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8BAFA41" w14:textId="77777777" w:rsidR="00E665D5" w:rsidRDefault="005200C1" w:rsidP="005D31F8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665D5">
        <w:rPr>
          <w:rFonts w:ascii="Arial" w:hAnsi="Arial" w:cs="Arial"/>
          <w:b/>
          <w:bCs/>
          <w:sz w:val="24"/>
          <w:szCs w:val="24"/>
        </w:rPr>
        <w:t>2 YIL:</w:t>
      </w:r>
      <w:r w:rsidRPr="00B7233C">
        <w:rPr>
          <w:rFonts w:ascii="Arial" w:hAnsi="Arial" w:cs="Arial"/>
          <w:sz w:val="24"/>
          <w:szCs w:val="24"/>
        </w:rPr>
        <w:t xml:space="preserve"> </w:t>
      </w:r>
    </w:p>
    <w:p w14:paraId="58B8B3DE" w14:textId="77777777" w:rsidR="001663C9" w:rsidRDefault="005200C1" w:rsidP="00E665D5">
      <w:pPr>
        <w:pStyle w:val="ListeParagraf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665D5">
        <w:rPr>
          <w:rFonts w:ascii="Arial" w:hAnsi="Arial" w:cs="Arial"/>
          <w:sz w:val="24"/>
          <w:szCs w:val="24"/>
        </w:rPr>
        <w:t>Üyelerin ilk sene bilgilerini pekiştireceklerini varsayarak artık 202</w:t>
      </w:r>
      <w:r w:rsidR="00386D93" w:rsidRPr="00E665D5">
        <w:rPr>
          <w:rFonts w:ascii="Arial" w:hAnsi="Arial" w:cs="Arial"/>
          <w:sz w:val="24"/>
          <w:szCs w:val="24"/>
        </w:rPr>
        <w:t>5</w:t>
      </w:r>
      <w:r w:rsidRPr="00E665D5">
        <w:rPr>
          <w:rFonts w:ascii="Arial" w:hAnsi="Arial" w:cs="Arial"/>
          <w:sz w:val="24"/>
          <w:szCs w:val="24"/>
        </w:rPr>
        <w:t xml:space="preserve"> planlarımızı “uygulamaya” geçeceğiz. </w:t>
      </w:r>
    </w:p>
    <w:p w14:paraId="65A55C66" w14:textId="77777777" w:rsidR="001663C9" w:rsidRDefault="005200C1" w:rsidP="00E665D5">
      <w:pPr>
        <w:pStyle w:val="ListeParagraf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665D5">
        <w:rPr>
          <w:rFonts w:ascii="Arial" w:hAnsi="Arial" w:cs="Arial"/>
          <w:sz w:val="24"/>
          <w:szCs w:val="24"/>
        </w:rPr>
        <w:t xml:space="preserve">Proje komiteleri ve ekip çalışması uygulamaları yaparak, efektif, dinamik aynı zamanda kulübümüzü tanıtıcı projeler </w:t>
      </w:r>
      <w:r w:rsidR="008B4127" w:rsidRPr="00E665D5">
        <w:rPr>
          <w:rFonts w:ascii="Arial" w:hAnsi="Arial" w:cs="Arial"/>
          <w:sz w:val="24"/>
          <w:szCs w:val="24"/>
        </w:rPr>
        <w:t>yapacağız.</w:t>
      </w:r>
      <w:r w:rsidR="007710B8" w:rsidRPr="00E665D5">
        <w:rPr>
          <w:rFonts w:ascii="Arial" w:hAnsi="Arial" w:cs="Arial"/>
          <w:sz w:val="24"/>
          <w:szCs w:val="24"/>
        </w:rPr>
        <w:t xml:space="preserve"> </w:t>
      </w:r>
    </w:p>
    <w:p w14:paraId="2C9BB1AE" w14:textId="77777777" w:rsidR="001663C9" w:rsidRDefault="005200C1" w:rsidP="00E665D5">
      <w:pPr>
        <w:pStyle w:val="ListeParagraf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665D5">
        <w:rPr>
          <w:rFonts w:ascii="Arial" w:hAnsi="Arial" w:cs="Arial"/>
          <w:sz w:val="24"/>
          <w:szCs w:val="24"/>
        </w:rPr>
        <w:t>Bölgemizde yapılmış örnek projeleri toplayarak üyelerimize yol haritası oluşturacak şekilde sunum yapacağız.</w:t>
      </w:r>
    </w:p>
    <w:p w14:paraId="11234898" w14:textId="77777777" w:rsidR="00565F02" w:rsidRDefault="007710B8" w:rsidP="00E665D5">
      <w:pPr>
        <w:pStyle w:val="ListeParagraf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665D5">
        <w:rPr>
          <w:rFonts w:ascii="Arial" w:hAnsi="Arial" w:cs="Arial"/>
          <w:sz w:val="24"/>
          <w:szCs w:val="24"/>
        </w:rPr>
        <w:t>Ü</w:t>
      </w:r>
      <w:r w:rsidR="005200C1" w:rsidRPr="00E665D5">
        <w:rPr>
          <w:rFonts w:ascii="Arial" w:hAnsi="Arial" w:cs="Arial"/>
          <w:sz w:val="24"/>
          <w:szCs w:val="24"/>
        </w:rPr>
        <w:t>ye alımı</w:t>
      </w:r>
      <w:r w:rsidRPr="00E665D5">
        <w:rPr>
          <w:rFonts w:ascii="Arial" w:hAnsi="Arial" w:cs="Arial"/>
          <w:sz w:val="24"/>
          <w:szCs w:val="24"/>
        </w:rPr>
        <w:t>na</w:t>
      </w:r>
      <w:r w:rsidR="005200C1" w:rsidRPr="00E665D5">
        <w:rPr>
          <w:rFonts w:ascii="Arial" w:hAnsi="Arial" w:cs="Arial"/>
          <w:sz w:val="24"/>
          <w:szCs w:val="24"/>
        </w:rPr>
        <w:t xml:space="preserve"> devam ed</w:t>
      </w:r>
      <w:r w:rsidRPr="00E665D5">
        <w:rPr>
          <w:rFonts w:ascii="Arial" w:hAnsi="Arial" w:cs="Arial"/>
          <w:sz w:val="24"/>
          <w:szCs w:val="24"/>
        </w:rPr>
        <w:t>il</w:t>
      </w:r>
      <w:r w:rsidR="005200C1" w:rsidRPr="00E665D5">
        <w:rPr>
          <w:rFonts w:ascii="Arial" w:hAnsi="Arial" w:cs="Arial"/>
          <w:sz w:val="24"/>
          <w:szCs w:val="24"/>
        </w:rPr>
        <w:t>ecektir.</w:t>
      </w:r>
    </w:p>
    <w:p w14:paraId="75B7EC38" w14:textId="67434C1C" w:rsidR="00B7233C" w:rsidRPr="00E665D5" w:rsidRDefault="00565F02" w:rsidP="00E665D5">
      <w:pPr>
        <w:pStyle w:val="ListeParagraf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Üyelerin </w:t>
      </w:r>
      <w:r w:rsidR="005200C1" w:rsidRPr="00E665D5">
        <w:rPr>
          <w:rFonts w:ascii="Arial" w:hAnsi="Arial" w:cs="Arial"/>
          <w:sz w:val="24"/>
          <w:szCs w:val="24"/>
        </w:rPr>
        <w:t>bölge toplantılarına katılım</w:t>
      </w:r>
      <w:r>
        <w:rPr>
          <w:rFonts w:ascii="Arial" w:hAnsi="Arial" w:cs="Arial"/>
          <w:sz w:val="24"/>
          <w:szCs w:val="24"/>
        </w:rPr>
        <w:t>ı</w:t>
      </w:r>
      <w:r w:rsidR="005200C1" w:rsidRPr="00E665D5">
        <w:rPr>
          <w:rFonts w:ascii="Arial" w:hAnsi="Arial" w:cs="Arial"/>
          <w:sz w:val="24"/>
          <w:szCs w:val="24"/>
        </w:rPr>
        <w:t xml:space="preserve"> teşvik edilecektir. </w:t>
      </w:r>
    </w:p>
    <w:p w14:paraId="1AF2752C" w14:textId="77777777" w:rsidR="005D31F8" w:rsidRDefault="005D31F8" w:rsidP="005D31F8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0EDC5E5" w14:textId="77777777" w:rsidR="00B34B8B" w:rsidRDefault="005200C1" w:rsidP="005D31F8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5F02">
        <w:rPr>
          <w:rFonts w:ascii="Arial" w:hAnsi="Arial" w:cs="Arial"/>
          <w:b/>
          <w:bCs/>
          <w:sz w:val="24"/>
          <w:szCs w:val="24"/>
        </w:rPr>
        <w:t>3 YIL:</w:t>
      </w:r>
      <w:r w:rsidRPr="00B7233C">
        <w:rPr>
          <w:rFonts w:ascii="Arial" w:hAnsi="Arial" w:cs="Arial"/>
          <w:sz w:val="24"/>
          <w:szCs w:val="24"/>
        </w:rPr>
        <w:t xml:space="preserve"> </w:t>
      </w:r>
    </w:p>
    <w:p w14:paraId="67AA3163" w14:textId="39ED7F51" w:rsidR="00C55693" w:rsidRPr="00E250CD" w:rsidRDefault="00B34B8B" w:rsidP="00E250CD">
      <w:pPr>
        <w:pStyle w:val="ListeParagraf"/>
        <w:numPr>
          <w:ilvl w:val="0"/>
          <w:numId w:val="16"/>
        </w:num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E250CD">
        <w:rPr>
          <w:rFonts w:ascii="Arial" w:hAnsi="Arial" w:cs="Arial"/>
          <w:sz w:val="24"/>
          <w:szCs w:val="24"/>
        </w:rPr>
        <w:t xml:space="preserve">1. </w:t>
      </w:r>
      <w:r w:rsidR="005200C1" w:rsidRPr="00E250CD">
        <w:rPr>
          <w:rFonts w:ascii="Arial" w:hAnsi="Arial" w:cs="Arial"/>
          <w:sz w:val="24"/>
          <w:szCs w:val="24"/>
        </w:rPr>
        <w:t>ve 2. yılda hedeflerimize ulaşmamız halinde 202</w:t>
      </w:r>
      <w:r w:rsidR="00672F04" w:rsidRPr="00E250CD">
        <w:rPr>
          <w:rFonts w:ascii="Arial" w:hAnsi="Arial" w:cs="Arial"/>
          <w:sz w:val="24"/>
          <w:szCs w:val="24"/>
        </w:rPr>
        <w:t>7</w:t>
      </w:r>
      <w:r w:rsidR="005200C1" w:rsidRPr="00E250CD">
        <w:rPr>
          <w:rFonts w:ascii="Arial" w:hAnsi="Arial" w:cs="Arial"/>
          <w:sz w:val="24"/>
          <w:szCs w:val="24"/>
        </w:rPr>
        <w:t xml:space="preserve"> yılı planlarımızı ve hedeflerimizi gerçekleştirmek için ilgili Komiteler </w:t>
      </w:r>
      <w:r w:rsidR="00E250CD" w:rsidRPr="00E250CD">
        <w:rPr>
          <w:rFonts w:ascii="Arial" w:hAnsi="Arial" w:cs="Arial"/>
          <w:sz w:val="24"/>
          <w:szCs w:val="24"/>
        </w:rPr>
        <w:t>kurarak,</w:t>
      </w:r>
      <w:r w:rsidR="005200C1" w:rsidRPr="00E250CD">
        <w:rPr>
          <w:rFonts w:ascii="Arial" w:hAnsi="Arial" w:cs="Arial"/>
          <w:sz w:val="24"/>
          <w:szCs w:val="24"/>
        </w:rPr>
        <w:t xml:space="preserve"> geçen 2 yılın tecrübelerinden de yararlanarak en etkin yöntemlerle uygulamaya geçeceğiz</w:t>
      </w:r>
      <w:r w:rsidR="00E250CD">
        <w:rPr>
          <w:rFonts w:ascii="Arial" w:hAnsi="Arial" w:cs="Arial"/>
          <w:sz w:val="24"/>
          <w:szCs w:val="24"/>
        </w:rPr>
        <w:t>.</w:t>
      </w:r>
    </w:p>
    <w:sectPr w:rsidR="00C55693" w:rsidRPr="00E250CD" w:rsidSect="00675D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D3859"/>
    <w:multiLevelType w:val="hybridMultilevel"/>
    <w:tmpl w:val="230A8D80"/>
    <w:lvl w:ilvl="0" w:tplc="FD02C374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0D99"/>
    <w:multiLevelType w:val="hybridMultilevel"/>
    <w:tmpl w:val="B1F0EBA2"/>
    <w:lvl w:ilvl="0" w:tplc="0A16282A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B91"/>
    <w:multiLevelType w:val="hybridMultilevel"/>
    <w:tmpl w:val="EDEC33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A25C2"/>
    <w:multiLevelType w:val="hybridMultilevel"/>
    <w:tmpl w:val="A03EE2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660AB"/>
    <w:multiLevelType w:val="hybridMultilevel"/>
    <w:tmpl w:val="E47859AE"/>
    <w:lvl w:ilvl="0" w:tplc="1BE8117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A5712"/>
    <w:multiLevelType w:val="hybridMultilevel"/>
    <w:tmpl w:val="28943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B5A9A"/>
    <w:multiLevelType w:val="hybridMultilevel"/>
    <w:tmpl w:val="686EDB14"/>
    <w:lvl w:ilvl="0" w:tplc="0E647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473A"/>
    <w:multiLevelType w:val="hybridMultilevel"/>
    <w:tmpl w:val="DDDE3B3C"/>
    <w:lvl w:ilvl="0" w:tplc="CFBCDB4E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3B0B"/>
    <w:multiLevelType w:val="hybridMultilevel"/>
    <w:tmpl w:val="C720D110"/>
    <w:lvl w:ilvl="0" w:tplc="8CB6A4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9204E"/>
    <w:multiLevelType w:val="hybridMultilevel"/>
    <w:tmpl w:val="024EC9C8"/>
    <w:lvl w:ilvl="0" w:tplc="1BE8117A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2A6762"/>
    <w:multiLevelType w:val="hybridMultilevel"/>
    <w:tmpl w:val="CAACB5FC"/>
    <w:lvl w:ilvl="0" w:tplc="8CB6A4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96273"/>
    <w:multiLevelType w:val="hybridMultilevel"/>
    <w:tmpl w:val="5ABC3D40"/>
    <w:lvl w:ilvl="0" w:tplc="8CB6A4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15408"/>
    <w:multiLevelType w:val="hybridMultilevel"/>
    <w:tmpl w:val="E96A184E"/>
    <w:lvl w:ilvl="0" w:tplc="EAA0B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7A1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98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0B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85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EA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66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81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43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425C18"/>
    <w:multiLevelType w:val="hybridMultilevel"/>
    <w:tmpl w:val="4B6A9790"/>
    <w:lvl w:ilvl="0" w:tplc="919C8928">
      <w:start w:val="2027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00" w:hanging="360"/>
      </w:pPr>
    </w:lvl>
    <w:lvl w:ilvl="2" w:tplc="041F001B" w:tentative="1">
      <w:start w:val="1"/>
      <w:numFmt w:val="lowerRoman"/>
      <w:lvlText w:val="%3."/>
      <w:lvlJc w:val="right"/>
      <w:pPr>
        <w:ind w:left="3120" w:hanging="180"/>
      </w:pPr>
    </w:lvl>
    <w:lvl w:ilvl="3" w:tplc="041F000F" w:tentative="1">
      <w:start w:val="1"/>
      <w:numFmt w:val="decimal"/>
      <w:lvlText w:val="%4."/>
      <w:lvlJc w:val="left"/>
      <w:pPr>
        <w:ind w:left="3840" w:hanging="360"/>
      </w:pPr>
    </w:lvl>
    <w:lvl w:ilvl="4" w:tplc="041F0019" w:tentative="1">
      <w:start w:val="1"/>
      <w:numFmt w:val="lowerLetter"/>
      <w:lvlText w:val="%5."/>
      <w:lvlJc w:val="left"/>
      <w:pPr>
        <w:ind w:left="4560" w:hanging="360"/>
      </w:pPr>
    </w:lvl>
    <w:lvl w:ilvl="5" w:tplc="041F001B" w:tentative="1">
      <w:start w:val="1"/>
      <w:numFmt w:val="lowerRoman"/>
      <w:lvlText w:val="%6."/>
      <w:lvlJc w:val="right"/>
      <w:pPr>
        <w:ind w:left="5280" w:hanging="180"/>
      </w:pPr>
    </w:lvl>
    <w:lvl w:ilvl="6" w:tplc="041F000F" w:tentative="1">
      <w:start w:val="1"/>
      <w:numFmt w:val="decimal"/>
      <w:lvlText w:val="%7."/>
      <w:lvlJc w:val="left"/>
      <w:pPr>
        <w:ind w:left="6000" w:hanging="360"/>
      </w:pPr>
    </w:lvl>
    <w:lvl w:ilvl="7" w:tplc="041F0019" w:tentative="1">
      <w:start w:val="1"/>
      <w:numFmt w:val="lowerLetter"/>
      <w:lvlText w:val="%8."/>
      <w:lvlJc w:val="left"/>
      <w:pPr>
        <w:ind w:left="6720" w:hanging="360"/>
      </w:pPr>
    </w:lvl>
    <w:lvl w:ilvl="8" w:tplc="041F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6E296C0E"/>
    <w:multiLevelType w:val="hybridMultilevel"/>
    <w:tmpl w:val="3994394C"/>
    <w:lvl w:ilvl="0" w:tplc="8CB6A4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73212"/>
    <w:multiLevelType w:val="hybridMultilevel"/>
    <w:tmpl w:val="3E4C496A"/>
    <w:lvl w:ilvl="0" w:tplc="9C1EDA1E">
      <w:start w:val="202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720E4540"/>
    <w:multiLevelType w:val="hybridMultilevel"/>
    <w:tmpl w:val="A2343440"/>
    <w:lvl w:ilvl="0" w:tplc="7688A7E6">
      <w:start w:val="202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757433891">
    <w:abstractNumId w:val="6"/>
  </w:num>
  <w:num w:numId="2" w16cid:durableId="2083522204">
    <w:abstractNumId w:val="14"/>
  </w:num>
  <w:num w:numId="3" w16cid:durableId="226452593">
    <w:abstractNumId w:val="12"/>
  </w:num>
  <w:num w:numId="4" w16cid:durableId="244535458">
    <w:abstractNumId w:val="4"/>
  </w:num>
  <w:num w:numId="5" w16cid:durableId="658537165">
    <w:abstractNumId w:val="7"/>
  </w:num>
  <w:num w:numId="6" w16cid:durableId="302001306">
    <w:abstractNumId w:val="16"/>
  </w:num>
  <w:num w:numId="7" w16cid:durableId="241766212">
    <w:abstractNumId w:val="13"/>
  </w:num>
  <w:num w:numId="8" w16cid:durableId="2006401047">
    <w:abstractNumId w:val="1"/>
  </w:num>
  <w:num w:numId="9" w16cid:durableId="1128277926">
    <w:abstractNumId w:val="5"/>
  </w:num>
  <w:num w:numId="10" w16cid:durableId="400255882">
    <w:abstractNumId w:val="15"/>
  </w:num>
  <w:num w:numId="11" w16cid:durableId="2090350006">
    <w:abstractNumId w:val="9"/>
  </w:num>
  <w:num w:numId="12" w16cid:durableId="1718580824">
    <w:abstractNumId w:val="0"/>
  </w:num>
  <w:num w:numId="13" w16cid:durableId="1021860840">
    <w:abstractNumId w:val="3"/>
  </w:num>
  <w:num w:numId="14" w16cid:durableId="602884952">
    <w:abstractNumId w:val="8"/>
  </w:num>
  <w:num w:numId="15" w16cid:durableId="1537082399">
    <w:abstractNumId w:val="11"/>
  </w:num>
  <w:num w:numId="16" w16cid:durableId="1112434322">
    <w:abstractNumId w:val="10"/>
  </w:num>
  <w:num w:numId="17" w16cid:durableId="175030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93"/>
    <w:rsid w:val="00011A98"/>
    <w:rsid w:val="00023BB9"/>
    <w:rsid w:val="00064368"/>
    <w:rsid w:val="0006483A"/>
    <w:rsid w:val="0007705E"/>
    <w:rsid w:val="00086910"/>
    <w:rsid w:val="00090074"/>
    <w:rsid w:val="000965FA"/>
    <w:rsid w:val="000A202E"/>
    <w:rsid w:val="000A2D98"/>
    <w:rsid w:val="000A5CC7"/>
    <w:rsid w:val="000C4A80"/>
    <w:rsid w:val="000D2B3E"/>
    <w:rsid w:val="000E65CC"/>
    <w:rsid w:val="000F4735"/>
    <w:rsid w:val="000F793D"/>
    <w:rsid w:val="0013658A"/>
    <w:rsid w:val="00147857"/>
    <w:rsid w:val="001544E0"/>
    <w:rsid w:val="001663C9"/>
    <w:rsid w:val="00170B16"/>
    <w:rsid w:val="00183678"/>
    <w:rsid w:val="001A023C"/>
    <w:rsid w:val="001A11A0"/>
    <w:rsid w:val="001B1C65"/>
    <w:rsid w:val="001B3EE1"/>
    <w:rsid w:val="001C7F9B"/>
    <w:rsid w:val="001E329A"/>
    <w:rsid w:val="001E6121"/>
    <w:rsid w:val="001F685B"/>
    <w:rsid w:val="001F7478"/>
    <w:rsid w:val="002237BE"/>
    <w:rsid w:val="00223FF3"/>
    <w:rsid w:val="00224909"/>
    <w:rsid w:val="002306F2"/>
    <w:rsid w:val="002323C6"/>
    <w:rsid w:val="00235F21"/>
    <w:rsid w:val="00244B10"/>
    <w:rsid w:val="002466E5"/>
    <w:rsid w:val="0024748C"/>
    <w:rsid w:val="002522CA"/>
    <w:rsid w:val="00260AD5"/>
    <w:rsid w:val="00260B03"/>
    <w:rsid w:val="002623B8"/>
    <w:rsid w:val="002B18C0"/>
    <w:rsid w:val="002B1A8A"/>
    <w:rsid w:val="002B333B"/>
    <w:rsid w:val="002B35BF"/>
    <w:rsid w:val="002B55B9"/>
    <w:rsid w:val="002C3CF0"/>
    <w:rsid w:val="002C5AF2"/>
    <w:rsid w:val="002E19E5"/>
    <w:rsid w:val="002E1AFD"/>
    <w:rsid w:val="002F28AD"/>
    <w:rsid w:val="002F355A"/>
    <w:rsid w:val="0031187B"/>
    <w:rsid w:val="00347156"/>
    <w:rsid w:val="00347983"/>
    <w:rsid w:val="0038163F"/>
    <w:rsid w:val="00386D93"/>
    <w:rsid w:val="003B45A9"/>
    <w:rsid w:val="003C4305"/>
    <w:rsid w:val="003D285C"/>
    <w:rsid w:val="004017C2"/>
    <w:rsid w:val="00413CE4"/>
    <w:rsid w:val="00446301"/>
    <w:rsid w:val="00471B81"/>
    <w:rsid w:val="0047390B"/>
    <w:rsid w:val="004A14C6"/>
    <w:rsid w:val="004A7F2F"/>
    <w:rsid w:val="004E166E"/>
    <w:rsid w:val="004F0C92"/>
    <w:rsid w:val="00503B4E"/>
    <w:rsid w:val="005160A7"/>
    <w:rsid w:val="005200C1"/>
    <w:rsid w:val="005345DD"/>
    <w:rsid w:val="005441EB"/>
    <w:rsid w:val="00562F77"/>
    <w:rsid w:val="00565F02"/>
    <w:rsid w:val="005A689A"/>
    <w:rsid w:val="005B00DC"/>
    <w:rsid w:val="005C1CD6"/>
    <w:rsid w:val="005C4A09"/>
    <w:rsid w:val="005D31F8"/>
    <w:rsid w:val="005D3F45"/>
    <w:rsid w:val="005F79E2"/>
    <w:rsid w:val="00612FF6"/>
    <w:rsid w:val="00622899"/>
    <w:rsid w:val="00626A69"/>
    <w:rsid w:val="00637DA8"/>
    <w:rsid w:val="0064636A"/>
    <w:rsid w:val="006539ED"/>
    <w:rsid w:val="006641B7"/>
    <w:rsid w:val="006718D5"/>
    <w:rsid w:val="00672F04"/>
    <w:rsid w:val="00675D09"/>
    <w:rsid w:val="00680553"/>
    <w:rsid w:val="006B377E"/>
    <w:rsid w:val="006C3BF7"/>
    <w:rsid w:val="006F2273"/>
    <w:rsid w:val="007041BB"/>
    <w:rsid w:val="00706CAC"/>
    <w:rsid w:val="00721DE1"/>
    <w:rsid w:val="00741349"/>
    <w:rsid w:val="00742082"/>
    <w:rsid w:val="00743704"/>
    <w:rsid w:val="0074651B"/>
    <w:rsid w:val="00746F42"/>
    <w:rsid w:val="00752CFC"/>
    <w:rsid w:val="007626E5"/>
    <w:rsid w:val="007633B8"/>
    <w:rsid w:val="00767982"/>
    <w:rsid w:val="007710B8"/>
    <w:rsid w:val="007870B7"/>
    <w:rsid w:val="007876C4"/>
    <w:rsid w:val="00793E19"/>
    <w:rsid w:val="007B5F74"/>
    <w:rsid w:val="007C6DC5"/>
    <w:rsid w:val="007D20D0"/>
    <w:rsid w:val="008009BC"/>
    <w:rsid w:val="0080618E"/>
    <w:rsid w:val="00810818"/>
    <w:rsid w:val="00825017"/>
    <w:rsid w:val="00832E8A"/>
    <w:rsid w:val="00841259"/>
    <w:rsid w:val="00845959"/>
    <w:rsid w:val="0087571A"/>
    <w:rsid w:val="008A06BD"/>
    <w:rsid w:val="008A0856"/>
    <w:rsid w:val="008A51D4"/>
    <w:rsid w:val="008B4127"/>
    <w:rsid w:val="008B6F25"/>
    <w:rsid w:val="008C05F3"/>
    <w:rsid w:val="008C171B"/>
    <w:rsid w:val="008E29C7"/>
    <w:rsid w:val="008E358E"/>
    <w:rsid w:val="008E531C"/>
    <w:rsid w:val="008F19A6"/>
    <w:rsid w:val="008F6982"/>
    <w:rsid w:val="0091263D"/>
    <w:rsid w:val="009129D6"/>
    <w:rsid w:val="009208B9"/>
    <w:rsid w:val="00941B46"/>
    <w:rsid w:val="00943BF9"/>
    <w:rsid w:val="009440DE"/>
    <w:rsid w:val="00951419"/>
    <w:rsid w:val="00954CA2"/>
    <w:rsid w:val="00960B03"/>
    <w:rsid w:val="0097675A"/>
    <w:rsid w:val="009908D7"/>
    <w:rsid w:val="009A5E3B"/>
    <w:rsid w:val="009D274E"/>
    <w:rsid w:val="009F088C"/>
    <w:rsid w:val="009F1193"/>
    <w:rsid w:val="00A12EF7"/>
    <w:rsid w:val="00A14D21"/>
    <w:rsid w:val="00A178DE"/>
    <w:rsid w:val="00A253B1"/>
    <w:rsid w:val="00A329DF"/>
    <w:rsid w:val="00A462E7"/>
    <w:rsid w:val="00A4638F"/>
    <w:rsid w:val="00A564E6"/>
    <w:rsid w:val="00A566E8"/>
    <w:rsid w:val="00A57107"/>
    <w:rsid w:val="00A87E36"/>
    <w:rsid w:val="00A9247D"/>
    <w:rsid w:val="00A92998"/>
    <w:rsid w:val="00AA556F"/>
    <w:rsid w:val="00AC1356"/>
    <w:rsid w:val="00AC71DC"/>
    <w:rsid w:val="00AC7362"/>
    <w:rsid w:val="00AE086B"/>
    <w:rsid w:val="00AF00DF"/>
    <w:rsid w:val="00AF547C"/>
    <w:rsid w:val="00AF7341"/>
    <w:rsid w:val="00B10573"/>
    <w:rsid w:val="00B10CF6"/>
    <w:rsid w:val="00B115FF"/>
    <w:rsid w:val="00B233BE"/>
    <w:rsid w:val="00B32147"/>
    <w:rsid w:val="00B34B8B"/>
    <w:rsid w:val="00B35E9E"/>
    <w:rsid w:val="00B3684A"/>
    <w:rsid w:val="00B53DE3"/>
    <w:rsid w:val="00B65431"/>
    <w:rsid w:val="00B7233C"/>
    <w:rsid w:val="00BA1515"/>
    <w:rsid w:val="00BB542C"/>
    <w:rsid w:val="00BC52F1"/>
    <w:rsid w:val="00BF68A4"/>
    <w:rsid w:val="00C052A4"/>
    <w:rsid w:val="00C21E65"/>
    <w:rsid w:val="00C232D9"/>
    <w:rsid w:val="00C40DA2"/>
    <w:rsid w:val="00C55693"/>
    <w:rsid w:val="00C600E3"/>
    <w:rsid w:val="00C64D36"/>
    <w:rsid w:val="00C739F0"/>
    <w:rsid w:val="00C80376"/>
    <w:rsid w:val="00C82A73"/>
    <w:rsid w:val="00CA48BD"/>
    <w:rsid w:val="00CD334C"/>
    <w:rsid w:val="00CE2B3B"/>
    <w:rsid w:val="00CE2BAB"/>
    <w:rsid w:val="00D10BE6"/>
    <w:rsid w:val="00D147BA"/>
    <w:rsid w:val="00D37292"/>
    <w:rsid w:val="00D62A96"/>
    <w:rsid w:val="00D62D00"/>
    <w:rsid w:val="00D759A9"/>
    <w:rsid w:val="00D7753F"/>
    <w:rsid w:val="00D819C1"/>
    <w:rsid w:val="00D97444"/>
    <w:rsid w:val="00D9786E"/>
    <w:rsid w:val="00DA0432"/>
    <w:rsid w:val="00DB203B"/>
    <w:rsid w:val="00DD0CFA"/>
    <w:rsid w:val="00DD6C4B"/>
    <w:rsid w:val="00DE3510"/>
    <w:rsid w:val="00DE7A68"/>
    <w:rsid w:val="00E14E84"/>
    <w:rsid w:val="00E15BA7"/>
    <w:rsid w:val="00E250CD"/>
    <w:rsid w:val="00E30C35"/>
    <w:rsid w:val="00E53F9E"/>
    <w:rsid w:val="00E61CB9"/>
    <w:rsid w:val="00E665D5"/>
    <w:rsid w:val="00E71EC7"/>
    <w:rsid w:val="00EA4EDD"/>
    <w:rsid w:val="00EB33F0"/>
    <w:rsid w:val="00EB3778"/>
    <w:rsid w:val="00EC27CC"/>
    <w:rsid w:val="00ED4F73"/>
    <w:rsid w:val="00EE3A17"/>
    <w:rsid w:val="00EE55FB"/>
    <w:rsid w:val="00EE7C13"/>
    <w:rsid w:val="00EF6D07"/>
    <w:rsid w:val="00F02A69"/>
    <w:rsid w:val="00F2096F"/>
    <w:rsid w:val="00F3636E"/>
    <w:rsid w:val="00F43F30"/>
    <w:rsid w:val="00F51B07"/>
    <w:rsid w:val="00F56204"/>
    <w:rsid w:val="00F60EEF"/>
    <w:rsid w:val="00F64BF3"/>
    <w:rsid w:val="00F64E6F"/>
    <w:rsid w:val="00F82EB6"/>
    <w:rsid w:val="00F8391B"/>
    <w:rsid w:val="00F839BB"/>
    <w:rsid w:val="00FA02D4"/>
    <w:rsid w:val="00FB1C21"/>
    <w:rsid w:val="00FB4651"/>
    <w:rsid w:val="00FD320E"/>
    <w:rsid w:val="00FD4102"/>
    <w:rsid w:val="00FF19BB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3D22"/>
  <w15:chartTrackingRefBased/>
  <w15:docId w15:val="{01F911F2-B699-42CB-A72F-1EF9CFB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4BF3"/>
    <w:pPr>
      <w:ind w:left="720"/>
      <w:contextualSpacing/>
    </w:pPr>
  </w:style>
  <w:style w:type="table" w:styleId="TabloKlavuzu">
    <w:name w:val="Table Grid"/>
    <w:basedOn w:val="NormalTablo"/>
    <w:uiPriority w:val="39"/>
    <w:rsid w:val="0063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8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9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4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1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9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yezdan saray</dc:creator>
  <cp:keywords/>
  <dc:description/>
  <cp:lastModifiedBy>yezdan saray</cp:lastModifiedBy>
  <cp:revision>2</cp:revision>
  <dcterms:created xsi:type="dcterms:W3CDTF">2025-03-12T12:24:00Z</dcterms:created>
  <dcterms:modified xsi:type="dcterms:W3CDTF">2025-03-12T12:24:00Z</dcterms:modified>
</cp:coreProperties>
</file>